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9BCB2" w14:textId="77777777" w:rsidR="00790892" w:rsidRDefault="00790892" w:rsidP="00790892">
      <w:pPr>
        <w:spacing w:after="0" w:line="408" w:lineRule="auto"/>
        <w:ind w:left="120"/>
        <w:jc w:val="center"/>
        <w:rPr>
          <w:lang w:val="ru-RU"/>
        </w:rPr>
      </w:pPr>
      <w:bookmarkStart w:id="0" w:name="block-1851453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5A58ED2D" w14:textId="77777777" w:rsidR="00790892" w:rsidRDefault="00790892" w:rsidP="00790892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‌Департамент образования и молодежной политики </w:t>
      </w:r>
    </w:p>
    <w:p w14:paraId="208FC27F" w14:textId="77777777" w:rsidR="00790892" w:rsidRDefault="00790892" w:rsidP="00790892">
      <w:pPr>
        <w:spacing w:after="0"/>
        <w:ind w:left="120"/>
        <w:jc w:val="center"/>
        <w:rPr>
          <w:lang w:val="ru-RU"/>
        </w:rPr>
      </w:pPr>
      <w:bookmarkStart w:id="1" w:name="c6077dab-9925-4774-bff8-633c408d96f7"/>
      <w:r>
        <w:rPr>
          <w:rFonts w:ascii="Times New Roman" w:hAnsi="Times New Roman"/>
          <w:b/>
          <w:color w:val="000000"/>
          <w:sz w:val="28"/>
          <w:lang w:val="ru-RU"/>
        </w:rPr>
        <w:t>Ханты-Мансийского автономного округа-Югры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4625523C" w14:textId="77777777" w:rsidR="00790892" w:rsidRDefault="00790892" w:rsidP="00790892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города Сургута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14:paraId="20D0A84F" w14:textId="77777777" w:rsidR="00790892" w:rsidRDefault="00790892" w:rsidP="00790892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гимназия имени Ф. К. Салманова</w:t>
      </w:r>
    </w:p>
    <w:p w14:paraId="7FD59060" w14:textId="77777777" w:rsidR="00790892" w:rsidRDefault="00790892" w:rsidP="00790892">
      <w:pPr>
        <w:spacing w:after="0"/>
        <w:ind w:left="120"/>
        <w:rPr>
          <w:lang w:val="ru-RU"/>
        </w:rPr>
      </w:pPr>
    </w:p>
    <w:tbl>
      <w:tblPr>
        <w:tblW w:w="10145" w:type="dxa"/>
        <w:jc w:val="center"/>
        <w:tblLook w:val="04A0" w:firstRow="1" w:lastRow="0" w:firstColumn="1" w:lastColumn="0" w:noHBand="0" w:noVBand="1"/>
      </w:tblPr>
      <w:tblGrid>
        <w:gridCol w:w="3576"/>
        <w:gridCol w:w="3456"/>
        <w:gridCol w:w="3113"/>
      </w:tblGrid>
      <w:tr w:rsidR="00790892" w14:paraId="24EA6E1F" w14:textId="77777777" w:rsidTr="00E326C8">
        <w:trPr>
          <w:jc w:val="center"/>
        </w:trPr>
        <w:tc>
          <w:tcPr>
            <w:tcW w:w="3576" w:type="dxa"/>
          </w:tcPr>
          <w:p w14:paraId="3F109D20" w14:textId="77777777" w:rsidR="00790892" w:rsidRDefault="00790892" w:rsidP="00E326C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14:paraId="7B689DFA" w14:textId="77777777" w:rsidR="00790892" w:rsidRDefault="00790892" w:rsidP="00E326C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руководителем ПЦК</w:t>
            </w:r>
          </w:p>
          <w:p w14:paraId="7781795A" w14:textId="77777777" w:rsidR="00790892" w:rsidRDefault="00790892" w:rsidP="00E326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____________________________</w:t>
            </w:r>
          </w:p>
          <w:p w14:paraId="3D196383" w14:textId="77777777" w:rsidR="00790892" w:rsidRDefault="00790892" w:rsidP="00E326C8">
            <w:pPr>
              <w:autoSpaceDE w:val="0"/>
              <w:autoSpaceDN w:val="0"/>
              <w:spacing w:after="0" w:line="240" w:lineRule="auto"/>
              <w:ind w:right="18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Яковлева</w:t>
            </w:r>
          </w:p>
          <w:p w14:paraId="120B6F23" w14:textId="77777777" w:rsidR="00790892" w:rsidRDefault="00790892" w:rsidP="00E326C8">
            <w:pPr>
              <w:autoSpaceDE w:val="0"/>
              <w:autoSpaceDN w:val="0"/>
              <w:spacing w:after="0" w:line="240" w:lineRule="auto"/>
              <w:ind w:right="18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Евгения Владимировна</w:t>
            </w:r>
          </w:p>
          <w:p w14:paraId="5BB33D52" w14:textId="77777777" w:rsidR="00790892" w:rsidRDefault="00790892" w:rsidP="00E326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№6 от «07» июня 2023 г.</w:t>
            </w:r>
          </w:p>
          <w:p w14:paraId="0644680E" w14:textId="77777777" w:rsidR="00790892" w:rsidRDefault="00790892" w:rsidP="00E326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51" w:type="dxa"/>
          </w:tcPr>
          <w:p w14:paraId="09589ED5" w14:textId="77777777" w:rsidR="00790892" w:rsidRDefault="00790892" w:rsidP="00E326C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14:paraId="27D1F845" w14:textId="77777777" w:rsidR="00790892" w:rsidRDefault="00790892" w:rsidP="00E326C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зам.директора по УВР</w:t>
            </w:r>
          </w:p>
          <w:p w14:paraId="3D2E2CF5" w14:textId="77777777" w:rsidR="00790892" w:rsidRDefault="00790892" w:rsidP="00E326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___________________________ </w:t>
            </w:r>
          </w:p>
          <w:p w14:paraId="2F7F8E31" w14:textId="77777777" w:rsidR="00790892" w:rsidRDefault="00790892" w:rsidP="00E326C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Руденко</w:t>
            </w:r>
          </w:p>
          <w:p w14:paraId="4B7EC9D0" w14:textId="77777777" w:rsidR="00790892" w:rsidRDefault="00790892" w:rsidP="00E326C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Анна Викторовна</w:t>
            </w:r>
          </w:p>
          <w:p w14:paraId="5A110C80" w14:textId="77777777" w:rsidR="00790892" w:rsidRDefault="00790892" w:rsidP="00E326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№ГС-13-506/3 </w:t>
            </w:r>
          </w:p>
          <w:p w14:paraId="5B195F78" w14:textId="77777777" w:rsidR="00790892" w:rsidRDefault="00790892" w:rsidP="00E326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«25» августа 2023 г.</w:t>
            </w:r>
          </w:p>
          <w:p w14:paraId="777057AE" w14:textId="77777777" w:rsidR="00790892" w:rsidRDefault="00790892" w:rsidP="00E326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18" w:type="dxa"/>
          </w:tcPr>
          <w:p w14:paraId="2BE0AD4A" w14:textId="77777777" w:rsidR="00790892" w:rsidRDefault="00790892" w:rsidP="00E326C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14:paraId="6564CC1E" w14:textId="77777777" w:rsidR="00790892" w:rsidRDefault="00790892" w:rsidP="00E326C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директором</w:t>
            </w:r>
          </w:p>
          <w:p w14:paraId="66F78BBD" w14:textId="77777777" w:rsidR="00790892" w:rsidRDefault="00790892" w:rsidP="00E326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1B8C0A1" w14:textId="77777777" w:rsidR="00790892" w:rsidRDefault="00790892" w:rsidP="00E326C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Кучина </w:t>
            </w:r>
          </w:p>
          <w:p w14:paraId="67C2BAB3" w14:textId="77777777" w:rsidR="00790892" w:rsidRDefault="00790892" w:rsidP="00E326C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Светлана Анатольевна</w:t>
            </w:r>
          </w:p>
          <w:p w14:paraId="3481598B" w14:textId="77777777" w:rsidR="00790892" w:rsidRDefault="00790892" w:rsidP="00E326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№ГС-13-506/3 </w:t>
            </w:r>
          </w:p>
          <w:p w14:paraId="6154EE47" w14:textId="77777777" w:rsidR="00790892" w:rsidRDefault="00790892" w:rsidP="00E326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«25» августа 2023 г.</w:t>
            </w:r>
          </w:p>
          <w:p w14:paraId="12461042" w14:textId="77777777" w:rsidR="00790892" w:rsidRDefault="00790892" w:rsidP="00E326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08F734D" w14:textId="77777777" w:rsidR="00790892" w:rsidRDefault="00790892" w:rsidP="00790892">
      <w:pPr>
        <w:spacing w:after="0"/>
        <w:ind w:left="120"/>
        <w:rPr>
          <w:lang w:val="ru-RU"/>
        </w:rPr>
      </w:pPr>
    </w:p>
    <w:p w14:paraId="2A473B39" w14:textId="77777777" w:rsidR="00790892" w:rsidRDefault="00790892" w:rsidP="00790892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14:paraId="09B7C2EA" w14:textId="77777777" w:rsidR="00790892" w:rsidRDefault="00790892" w:rsidP="00790892">
      <w:pPr>
        <w:spacing w:after="0"/>
        <w:ind w:left="120"/>
        <w:rPr>
          <w:lang w:val="ru-RU"/>
        </w:rPr>
      </w:pPr>
    </w:p>
    <w:p w14:paraId="69BD503D" w14:textId="77777777" w:rsidR="00790892" w:rsidRDefault="00790892" w:rsidP="00790892">
      <w:pPr>
        <w:spacing w:after="0"/>
        <w:ind w:left="120"/>
        <w:rPr>
          <w:lang w:val="ru-RU"/>
        </w:rPr>
      </w:pPr>
    </w:p>
    <w:p w14:paraId="1EBC2E12" w14:textId="77777777" w:rsidR="00790892" w:rsidRDefault="00790892" w:rsidP="00790892">
      <w:pPr>
        <w:spacing w:after="0"/>
        <w:ind w:left="120"/>
        <w:rPr>
          <w:lang w:val="ru-RU"/>
        </w:rPr>
      </w:pPr>
    </w:p>
    <w:p w14:paraId="34403052" w14:textId="77777777" w:rsidR="00790892" w:rsidRDefault="00790892" w:rsidP="0079089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1D8A9415" w14:textId="77777777" w:rsidR="00790892" w:rsidRDefault="00790892" w:rsidP="0079089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)</w:t>
      </w:r>
    </w:p>
    <w:p w14:paraId="685F9862" w14:textId="77777777" w:rsidR="00790892" w:rsidRDefault="00790892" w:rsidP="00790892">
      <w:pPr>
        <w:spacing w:after="0"/>
        <w:ind w:left="120"/>
        <w:jc w:val="center"/>
        <w:rPr>
          <w:lang w:val="ru-RU"/>
        </w:rPr>
      </w:pPr>
    </w:p>
    <w:p w14:paraId="3665CEA1" w14:textId="77777777" w:rsidR="00790892" w:rsidRDefault="00790892" w:rsidP="0079089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Углубленный уровень»</w:t>
      </w:r>
    </w:p>
    <w:p w14:paraId="7AB4C6F5" w14:textId="0DA2288D" w:rsidR="00790892" w:rsidRDefault="00790892" w:rsidP="0079089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11</w:t>
      </w:r>
      <w:r>
        <w:rPr>
          <w:rFonts w:ascii="Times New Roman" w:hAnsi="Times New Roman"/>
          <w:color w:val="000000"/>
          <w:sz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lang w:val="ru-RU"/>
        </w:rPr>
        <w:t xml:space="preserve"> класса </w:t>
      </w:r>
    </w:p>
    <w:p w14:paraId="0441A85B" w14:textId="77777777" w:rsidR="00790892" w:rsidRDefault="00790892" w:rsidP="00790892">
      <w:pPr>
        <w:spacing w:after="0" w:line="408" w:lineRule="auto"/>
        <w:ind w:left="120"/>
        <w:jc w:val="center"/>
        <w:rPr>
          <w:lang w:val="ru-RU"/>
        </w:rPr>
      </w:pPr>
    </w:p>
    <w:p w14:paraId="65E46E91" w14:textId="77777777" w:rsidR="00790892" w:rsidRDefault="00790892" w:rsidP="00790892">
      <w:pPr>
        <w:spacing w:after="0"/>
        <w:ind w:left="120"/>
        <w:jc w:val="center"/>
        <w:rPr>
          <w:lang w:val="ru-RU"/>
        </w:rPr>
      </w:pPr>
    </w:p>
    <w:p w14:paraId="0772A3C5" w14:textId="77777777" w:rsidR="00790892" w:rsidRDefault="00790892" w:rsidP="00790892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Учитель – </w:t>
      </w:r>
    </w:p>
    <w:p w14:paraId="5401700B" w14:textId="77777777" w:rsidR="00790892" w:rsidRDefault="00790892" w:rsidP="00790892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Любовь Михайловна Берладин</w:t>
      </w:r>
    </w:p>
    <w:p w14:paraId="563427AB" w14:textId="77777777" w:rsidR="00790892" w:rsidRDefault="00790892" w:rsidP="00790892">
      <w:pPr>
        <w:spacing w:after="0"/>
        <w:ind w:left="120"/>
        <w:jc w:val="center"/>
        <w:rPr>
          <w:lang w:val="ru-RU"/>
        </w:rPr>
      </w:pPr>
    </w:p>
    <w:p w14:paraId="29E2A483" w14:textId="77777777" w:rsidR="00790892" w:rsidRDefault="00790892" w:rsidP="00790892">
      <w:pPr>
        <w:spacing w:after="0"/>
        <w:ind w:left="120"/>
        <w:jc w:val="center"/>
        <w:rPr>
          <w:lang w:val="ru-RU"/>
        </w:rPr>
      </w:pPr>
    </w:p>
    <w:p w14:paraId="76CE03D0" w14:textId="77777777" w:rsidR="00790892" w:rsidRDefault="00790892" w:rsidP="00790892">
      <w:pPr>
        <w:spacing w:after="0"/>
        <w:ind w:left="120"/>
        <w:jc w:val="center"/>
        <w:rPr>
          <w:lang w:val="ru-RU"/>
        </w:rPr>
      </w:pPr>
    </w:p>
    <w:p w14:paraId="587534AD" w14:textId="77777777" w:rsidR="00790892" w:rsidRDefault="00790892" w:rsidP="00790892">
      <w:pPr>
        <w:spacing w:after="0"/>
        <w:ind w:left="120"/>
        <w:jc w:val="center"/>
        <w:rPr>
          <w:lang w:val="ru-RU"/>
        </w:rPr>
      </w:pPr>
    </w:p>
    <w:p w14:paraId="2372C344" w14:textId="77777777" w:rsidR="00790892" w:rsidRDefault="00790892" w:rsidP="00790892">
      <w:pPr>
        <w:spacing w:after="0"/>
        <w:ind w:left="120"/>
        <w:jc w:val="center"/>
        <w:rPr>
          <w:lang w:val="ru-RU"/>
        </w:rPr>
      </w:pPr>
    </w:p>
    <w:p w14:paraId="04B9C932" w14:textId="77777777" w:rsidR="00790892" w:rsidRDefault="00790892" w:rsidP="00790892">
      <w:pPr>
        <w:spacing w:after="0"/>
        <w:ind w:left="120"/>
        <w:jc w:val="center"/>
        <w:rPr>
          <w:lang w:val="ru-RU"/>
        </w:rPr>
      </w:pPr>
    </w:p>
    <w:p w14:paraId="66682D32" w14:textId="77777777" w:rsidR="00790892" w:rsidRDefault="00790892" w:rsidP="00790892">
      <w:pPr>
        <w:spacing w:after="0"/>
        <w:ind w:left="120"/>
        <w:jc w:val="center"/>
        <w:rPr>
          <w:lang w:val="ru-RU"/>
        </w:rPr>
      </w:pPr>
    </w:p>
    <w:p w14:paraId="459AD38C" w14:textId="77777777" w:rsidR="00790892" w:rsidRDefault="00790892" w:rsidP="00790892">
      <w:pPr>
        <w:spacing w:after="0"/>
        <w:ind w:left="120"/>
        <w:jc w:val="center"/>
        <w:rPr>
          <w:lang w:val="ru-RU"/>
        </w:rPr>
      </w:pPr>
    </w:p>
    <w:p w14:paraId="5FB2696A" w14:textId="77777777" w:rsidR="00790892" w:rsidRDefault="00790892" w:rsidP="00790892">
      <w:pPr>
        <w:spacing w:after="0"/>
        <w:ind w:left="120"/>
        <w:jc w:val="center"/>
        <w:rPr>
          <w:lang w:val="ru-RU"/>
        </w:rPr>
      </w:pPr>
    </w:p>
    <w:p w14:paraId="5A82F341" w14:textId="77777777" w:rsidR="00790892" w:rsidRDefault="00790892" w:rsidP="00790892">
      <w:pPr>
        <w:spacing w:after="0"/>
        <w:ind w:left="120"/>
        <w:jc w:val="center"/>
        <w:rPr>
          <w:lang w:val="ru-RU"/>
        </w:rPr>
      </w:pPr>
    </w:p>
    <w:p w14:paraId="6CBAE618" w14:textId="77777777" w:rsidR="00790892" w:rsidRDefault="00790892" w:rsidP="00790892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14:paraId="591A0C9F" w14:textId="77777777" w:rsidR="00790892" w:rsidRDefault="00790892" w:rsidP="00790892">
      <w:pPr>
        <w:spacing w:after="0"/>
        <w:ind w:left="120"/>
        <w:jc w:val="center"/>
        <w:rPr>
          <w:lang w:val="ru-RU"/>
        </w:rPr>
      </w:pPr>
      <w:bookmarkStart w:id="3" w:name="8777abab-62ad-4e6d-bb66-8ccfe85cfe1b"/>
      <w:r>
        <w:rPr>
          <w:rFonts w:ascii="Times New Roman" w:hAnsi="Times New Roman"/>
          <w:b/>
          <w:color w:val="000000"/>
          <w:sz w:val="28"/>
          <w:lang w:val="ru-RU"/>
        </w:rPr>
        <w:t>г. Сургут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 xml:space="preserve">, </w:t>
      </w:r>
      <w:bookmarkStart w:id="4" w:name="dc72b6e0-474b-4b98-a795-02870ed74afe"/>
      <w:r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  <w:bookmarkStart w:id="5" w:name="block-1317766"/>
      <w:bookmarkEnd w:id="5"/>
    </w:p>
    <w:p w14:paraId="06AEB5EF" w14:textId="77777777" w:rsidR="00B420C1" w:rsidRPr="005008AE" w:rsidRDefault="009D3025" w:rsidP="009D3025">
      <w:pPr>
        <w:spacing w:after="0"/>
        <w:ind w:left="120"/>
        <w:jc w:val="center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5008AE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5008AE">
        <w:rPr>
          <w:rFonts w:ascii="Times New Roman" w:hAnsi="Times New Roman"/>
          <w:color w:val="000000"/>
          <w:sz w:val="28"/>
          <w:lang w:val="ru-RU"/>
        </w:rPr>
        <w:t>​</w:t>
      </w:r>
    </w:p>
    <w:p w14:paraId="06AEB5F0" w14:textId="77777777" w:rsidR="00B420C1" w:rsidRPr="005008AE" w:rsidRDefault="009D3025">
      <w:pPr>
        <w:spacing w:after="0" w:line="264" w:lineRule="auto"/>
        <w:ind w:left="120"/>
        <w:jc w:val="both"/>
        <w:rPr>
          <w:lang w:val="ru-RU"/>
        </w:rPr>
      </w:pPr>
      <w:bookmarkStart w:id="6" w:name="block-1851456"/>
      <w:bookmarkEnd w:id="0"/>
      <w:r w:rsidRPr="005008AE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06AEB5F1" w14:textId="77777777" w:rsidR="00B420C1" w:rsidRPr="005008AE" w:rsidRDefault="00B420C1">
      <w:pPr>
        <w:spacing w:after="0" w:line="264" w:lineRule="auto"/>
        <w:ind w:left="120"/>
        <w:jc w:val="both"/>
        <w:rPr>
          <w:lang w:val="ru-RU"/>
        </w:rPr>
      </w:pPr>
    </w:p>
    <w:p w14:paraId="06AEB5F2" w14:textId="77777777" w:rsidR="00B420C1" w:rsidRPr="005008AE" w:rsidRDefault="009D3025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 ФОП СОО.</w:t>
      </w:r>
    </w:p>
    <w:p w14:paraId="06AEB5F3" w14:textId="77777777" w:rsidR="00B420C1" w:rsidRPr="005008AE" w:rsidRDefault="00B420C1">
      <w:pPr>
        <w:spacing w:after="0" w:line="264" w:lineRule="auto"/>
        <w:ind w:left="120"/>
        <w:jc w:val="both"/>
        <w:rPr>
          <w:lang w:val="ru-RU"/>
        </w:rPr>
      </w:pPr>
    </w:p>
    <w:p w14:paraId="06AEB5F4" w14:textId="77777777" w:rsidR="00B420C1" w:rsidRPr="005008AE" w:rsidRDefault="009D3025">
      <w:pPr>
        <w:spacing w:after="0" w:line="264" w:lineRule="auto"/>
        <w:ind w:left="120"/>
        <w:jc w:val="both"/>
        <w:rPr>
          <w:lang w:val="ru-RU"/>
        </w:rPr>
      </w:pPr>
      <w:r w:rsidRPr="005008A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14:paraId="06AEB5F5" w14:textId="77777777" w:rsidR="00B420C1" w:rsidRPr="005008AE" w:rsidRDefault="00B420C1">
      <w:pPr>
        <w:spacing w:after="0" w:line="264" w:lineRule="auto"/>
        <w:ind w:left="120"/>
        <w:jc w:val="both"/>
        <w:rPr>
          <w:lang w:val="ru-RU"/>
        </w:rPr>
      </w:pPr>
    </w:p>
    <w:p w14:paraId="06AEB5F6" w14:textId="77777777" w:rsidR="00B420C1" w:rsidRPr="005008AE" w:rsidRDefault="009D3025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06AEB5F7" w14:textId="77777777" w:rsidR="00B420C1" w:rsidRPr="005008AE" w:rsidRDefault="009D3025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Изучение русского языка способствует усвоению обучающимися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14:paraId="06AEB5F8" w14:textId="77777777" w:rsidR="00B420C1" w:rsidRPr="005008AE" w:rsidRDefault="009D3025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 xml:space="preserve"> Русский язык, обеспечивая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14:paraId="06AEB5F9" w14:textId="77777777" w:rsidR="00B420C1" w:rsidRPr="005008AE" w:rsidRDefault="009D3025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Свободное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14:paraId="06AEB5FA" w14:textId="77777777" w:rsidR="00B420C1" w:rsidRPr="005008AE" w:rsidRDefault="009D3025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pacing w:val="-3"/>
          <w:sz w:val="28"/>
          <w:lang w:val="ru-RU"/>
        </w:rPr>
        <w:t xml:space="preserve">Программа по русскому языку реализуется на уровне среднего общего образования, когда на предыдущем уровне общего образования освоены </w:t>
      </w:r>
      <w:r w:rsidRPr="005008AE">
        <w:rPr>
          <w:rFonts w:ascii="Times New Roman" w:hAnsi="Times New Roman"/>
          <w:color w:val="000000"/>
          <w:spacing w:val="-3"/>
          <w:sz w:val="28"/>
          <w:lang w:val="ru-RU"/>
        </w:rPr>
        <w:lastRenderedPageBreak/>
        <w:t>основные теоретические знания о языке и речи, сформированы соответствующие умения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культуры обучающихся, совершенствование их опыта речевого общения, развитие коммуникативных умений в разных сферах функционирования языка.</w:t>
      </w:r>
    </w:p>
    <w:p w14:paraId="06AEB5FB" w14:textId="77777777" w:rsidR="00B420C1" w:rsidRPr="005008AE" w:rsidRDefault="009D3025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(нормативном, коммуникативном и этическом),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речевому взаимодействию и взаимопониманию в учебной и практической деятельности.</w:t>
      </w:r>
    </w:p>
    <w:p w14:paraId="06AEB5FC" w14:textId="77777777" w:rsidR="00B420C1" w:rsidRPr="005008AE" w:rsidRDefault="009D3025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графика, инфографика и др.) для их понимания, сжатия, трансформации, интерпретации и использования в практической деятельности.</w:t>
      </w:r>
    </w:p>
    <w:p w14:paraId="06AEB5FD" w14:textId="77777777" w:rsidR="00B420C1" w:rsidRPr="005008AE" w:rsidRDefault="009D3025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В 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инфографика и др.).</w:t>
      </w:r>
    </w:p>
    <w:p w14:paraId="06AEB5FE" w14:textId="77777777" w:rsidR="00B420C1" w:rsidRPr="005008AE" w:rsidRDefault="009D3025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В содержании программы выделяются три сквозные линии: «Язык и речь. Культура речи», «Речь. Речевое общение. Текст», «Функциональная стилистика. Культура речи».</w:t>
      </w:r>
    </w:p>
    <w:p w14:paraId="06AEB5FF" w14:textId="77777777" w:rsidR="00B420C1" w:rsidRPr="005008AE" w:rsidRDefault="009D3025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 w14:paraId="06AEB600" w14:textId="77777777" w:rsidR="00B420C1" w:rsidRPr="005008AE" w:rsidRDefault="00B420C1">
      <w:pPr>
        <w:spacing w:after="0" w:line="264" w:lineRule="auto"/>
        <w:ind w:left="120"/>
        <w:jc w:val="both"/>
        <w:rPr>
          <w:lang w:val="ru-RU"/>
        </w:rPr>
      </w:pPr>
    </w:p>
    <w:p w14:paraId="06AEB601" w14:textId="77777777" w:rsidR="00B420C1" w:rsidRPr="005008AE" w:rsidRDefault="009D3025">
      <w:pPr>
        <w:spacing w:after="0" w:line="264" w:lineRule="auto"/>
        <w:ind w:left="120"/>
        <w:jc w:val="both"/>
        <w:rPr>
          <w:lang w:val="ru-RU"/>
        </w:rPr>
      </w:pPr>
      <w:r w:rsidRPr="005008A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«РУССКИЙ ЯЗЫК»</w:t>
      </w:r>
    </w:p>
    <w:p w14:paraId="06AEB602" w14:textId="77777777" w:rsidR="00B420C1" w:rsidRPr="005008AE" w:rsidRDefault="00B420C1">
      <w:pPr>
        <w:spacing w:after="0" w:line="264" w:lineRule="auto"/>
        <w:ind w:left="120"/>
        <w:jc w:val="both"/>
        <w:rPr>
          <w:lang w:val="ru-RU"/>
        </w:rPr>
      </w:pPr>
    </w:p>
    <w:p w14:paraId="06AEB603" w14:textId="77777777" w:rsidR="00B420C1" w:rsidRPr="005008AE" w:rsidRDefault="009D3025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14:paraId="06AEB604" w14:textId="77777777" w:rsidR="00B420C1" w:rsidRPr="005008AE" w:rsidRDefault="009D30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lastRenderedPageBreak/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14:paraId="06AEB605" w14:textId="77777777" w:rsidR="00B420C1" w:rsidRPr="005008AE" w:rsidRDefault="009D30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14:paraId="06AEB606" w14:textId="77777777" w:rsidR="00B420C1" w:rsidRPr="005008AE" w:rsidRDefault="009D30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14:paraId="06AEB607" w14:textId="77777777" w:rsidR="00B420C1" w:rsidRPr="005008AE" w:rsidRDefault="009D30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инфографика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14:paraId="06AEB608" w14:textId="77777777" w:rsidR="00B420C1" w:rsidRPr="005008AE" w:rsidRDefault="009D30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14:paraId="06AEB609" w14:textId="77777777" w:rsidR="00B420C1" w:rsidRPr="005008AE" w:rsidRDefault="009D30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 xml:space="preserve"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</w:t>
      </w:r>
      <w:r w:rsidRPr="005008AE">
        <w:rPr>
          <w:rFonts w:ascii="Times New Roman" w:hAnsi="Times New Roman"/>
          <w:color w:val="000000"/>
          <w:sz w:val="28"/>
          <w:lang w:val="ru-RU"/>
        </w:rPr>
        <w:lastRenderedPageBreak/>
        <w:t>имеют общеупотребительных аналогов в русском языке и перечень которых содержится в нормативных словарях.</w:t>
      </w:r>
    </w:p>
    <w:p w14:paraId="06AEB60A" w14:textId="77777777" w:rsidR="00B420C1" w:rsidRPr="005008AE" w:rsidRDefault="00B420C1">
      <w:pPr>
        <w:spacing w:after="0" w:line="264" w:lineRule="auto"/>
        <w:ind w:left="120"/>
        <w:jc w:val="both"/>
        <w:rPr>
          <w:lang w:val="ru-RU"/>
        </w:rPr>
      </w:pPr>
    </w:p>
    <w:p w14:paraId="06AEB60B" w14:textId="77777777" w:rsidR="00B420C1" w:rsidRPr="005008AE" w:rsidRDefault="009D3025">
      <w:pPr>
        <w:spacing w:after="0" w:line="264" w:lineRule="auto"/>
        <w:ind w:left="120"/>
        <w:jc w:val="both"/>
        <w:rPr>
          <w:lang w:val="ru-RU"/>
        </w:rPr>
      </w:pPr>
      <w:r w:rsidRPr="005008A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14:paraId="06AEB60C" w14:textId="77777777" w:rsidR="00B420C1" w:rsidRPr="005008AE" w:rsidRDefault="00B420C1">
      <w:pPr>
        <w:spacing w:after="0" w:line="264" w:lineRule="auto"/>
        <w:ind w:left="120"/>
        <w:jc w:val="both"/>
        <w:rPr>
          <w:lang w:val="ru-RU"/>
        </w:rPr>
      </w:pPr>
    </w:p>
    <w:p w14:paraId="06AEB60D" w14:textId="77777777" w:rsidR="00B420C1" w:rsidRPr="005008AE" w:rsidRDefault="009D3025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 xml:space="preserve">На изучение русского языка в 10–11 классах основного среднего образования в учебном плане отводится 136 часов: в 10 классе – 68 часов (2 часа в неделю), в 11 классе – </w:t>
      </w:r>
      <w:r w:rsidR="00C434F2">
        <w:rPr>
          <w:rFonts w:ascii="Times New Roman" w:hAnsi="Times New Roman"/>
          <w:color w:val="000000"/>
          <w:sz w:val="28"/>
          <w:lang w:val="ru-RU"/>
        </w:rPr>
        <w:t>34</w:t>
      </w:r>
      <w:r w:rsidRPr="005008AE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 w:rsidR="00C434F2">
        <w:rPr>
          <w:rFonts w:ascii="Times New Roman" w:hAnsi="Times New Roman"/>
          <w:color w:val="000000"/>
          <w:sz w:val="28"/>
          <w:lang w:val="ru-RU"/>
        </w:rPr>
        <w:t>а</w:t>
      </w:r>
      <w:r w:rsidR="00992117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="00C434F2">
        <w:rPr>
          <w:rFonts w:ascii="Times New Roman" w:hAnsi="Times New Roman"/>
          <w:color w:val="000000"/>
          <w:sz w:val="28"/>
          <w:lang w:val="ru-RU"/>
        </w:rPr>
        <w:t>1 час</w:t>
      </w:r>
      <w:r w:rsidRPr="005008AE">
        <w:rPr>
          <w:rFonts w:ascii="Times New Roman" w:hAnsi="Times New Roman"/>
          <w:color w:val="000000"/>
          <w:sz w:val="28"/>
          <w:lang w:val="ru-RU"/>
        </w:rPr>
        <w:t xml:space="preserve"> в неделю)</w:t>
      </w:r>
    </w:p>
    <w:p w14:paraId="06AEB60E" w14:textId="77777777" w:rsidR="00B420C1" w:rsidRPr="005008AE" w:rsidRDefault="00B420C1">
      <w:pPr>
        <w:rPr>
          <w:lang w:val="ru-RU"/>
        </w:rPr>
        <w:sectPr w:rsidR="00B420C1" w:rsidRPr="005008AE">
          <w:pgSz w:w="11906" w:h="16383"/>
          <w:pgMar w:top="1134" w:right="850" w:bottom="1134" w:left="1701" w:header="720" w:footer="720" w:gutter="0"/>
          <w:cols w:space="720"/>
        </w:sectPr>
      </w:pPr>
    </w:p>
    <w:p w14:paraId="06AEB60F" w14:textId="77777777" w:rsidR="00B420C1" w:rsidRPr="005008AE" w:rsidRDefault="009D3025">
      <w:pPr>
        <w:spacing w:after="0" w:line="264" w:lineRule="auto"/>
        <w:ind w:left="120"/>
        <w:jc w:val="both"/>
        <w:rPr>
          <w:lang w:val="ru-RU"/>
        </w:rPr>
      </w:pPr>
      <w:bookmarkStart w:id="7" w:name="block-1851454"/>
      <w:bookmarkEnd w:id="6"/>
      <w:r w:rsidRPr="005008A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«РУССКИЙ ЯЗЫК»</w:t>
      </w:r>
    </w:p>
    <w:p w14:paraId="06AEB610" w14:textId="77777777" w:rsidR="00B420C1" w:rsidRPr="005008AE" w:rsidRDefault="00B420C1">
      <w:pPr>
        <w:spacing w:after="0" w:line="264" w:lineRule="auto"/>
        <w:ind w:left="120"/>
        <w:jc w:val="both"/>
        <w:rPr>
          <w:lang w:val="ru-RU"/>
        </w:rPr>
      </w:pPr>
    </w:p>
    <w:p w14:paraId="06AEB611" w14:textId="77777777" w:rsidR="00B420C1" w:rsidRPr="005008AE" w:rsidRDefault="009D3025">
      <w:pPr>
        <w:spacing w:after="0" w:line="264" w:lineRule="auto"/>
        <w:ind w:left="120"/>
        <w:jc w:val="both"/>
        <w:rPr>
          <w:lang w:val="ru-RU"/>
        </w:rPr>
      </w:pPr>
      <w:r w:rsidRPr="005008A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06AEB612" w14:textId="77777777" w:rsidR="00B420C1" w:rsidRPr="005008AE" w:rsidRDefault="00B420C1">
      <w:pPr>
        <w:spacing w:after="0" w:line="264" w:lineRule="auto"/>
        <w:ind w:left="120"/>
        <w:jc w:val="both"/>
        <w:rPr>
          <w:lang w:val="ru-RU"/>
        </w:rPr>
      </w:pPr>
    </w:p>
    <w:p w14:paraId="06AEB613" w14:textId="77777777" w:rsidR="00B420C1" w:rsidRPr="005008AE" w:rsidRDefault="009D3025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06AEB614" w14:textId="77777777" w:rsidR="00B420C1" w:rsidRPr="005008AE" w:rsidRDefault="009D3025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 xml:space="preserve">Культура речи в экологическом аспекте. Экология как наука, экология языка (общее представление). Проблемы речевой культуры в современном обществе (стилистические изменения в лексике, огрубление обиходно-разговорной речи, неоправданное употребление иноязычных заимствований и другое) (обзор). </w:t>
      </w:r>
    </w:p>
    <w:p w14:paraId="06AEB615" w14:textId="77777777" w:rsidR="00B420C1" w:rsidRPr="005008AE" w:rsidRDefault="009D3025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14:paraId="06AEB616" w14:textId="77777777" w:rsidR="00B420C1" w:rsidRPr="005008AE" w:rsidRDefault="009D3025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14:paraId="06AEB617" w14:textId="77777777" w:rsidR="00B420C1" w:rsidRPr="005008AE" w:rsidRDefault="009D3025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 (повторение, обобщение). Синтаксический анализ словосочетания и предложения.</w:t>
      </w:r>
    </w:p>
    <w:p w14:paraId="06AEB618" w14:textId="77777777" w:rsidR="00B420C1" w:rsidRPr="005008AE" w:rsidRDefault="009D3025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Изобразительно-выразительные средства синтаксиса. Синтаксический параллелизм, парцелляция, вопросно-ответная форма изложения, градация, инверсия, лексический повтор, анафора, эпифора, антитеза; риторический вопрос, риторическое восклицание, риторическое обращение; многосоюзие, бессоюзие.</w:t>
      </w:r>
    </w:p>
    <w:p w14:paraId="06AEB619" w14:textId="77777777" w:rsidR="00B420C1" w:rsidRPr="005008AE" w:rsidRDefault="009D3025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Синтаксические нормы. Порядок слов в предложении. Основные нормы согласования сказуемого с подлежащим, в состав которого входят слова множество, ряд, большинство, меньшинство; с подлежащим, выраженным количественно-именным сочетанием (двадцать лет, пять человек); имеющим в своём составе числительные, оканчивающиеся на один; имеющим в своём составе числительные два, три, четыре или числительное, оканчивающееся на два, три, четыре. Согласование сказуемого с подлежащим, имеющим при себе приложение (типа диван-кровать, озеро Байкал). Согласование сказуемого с подлежащим, выраженным аббревиатурой, заимствованным несклоняемым существительным.</w:t>
      </w:r>
    </w:p>
    <w:p w14:paraId="06AEB61A" w14:textId="77777777" w:rsidR="00B420C1" w:rsidRPr="005008AE" w:rsidRDefault="009D3025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Основные нормы управления: правильный выбор падежной или предложно-падежной формы управляемого слова.</w:t>
      </w:r>
    </w:p>
    <w:p w14:paraId="06AEB61B" w14:textId="77777777" w:rsidR="00B420C1" w:rsidRPr="005008AE" w:rsidRDefault="009D3025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Основные нормы употребления однородных членов предложения.</w:t>
      </w:r>
    </w:p>
    <w:p w14:paraId="06AEB61C" w14:textId="77777777" w:rsidR="00B420C1" w:rsidRPr="005008AE" w:rsidRDefault="009D3025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Основные нормы употребления причастных и деепричастных оборотов.</w:t>
      </w:r>
    </w:p>
    <w:p w14:paraId="06AEB61D" w14:textId="77777777" w:rsidR="00B420C1" w:rsidRPr="005008AE" w:rsidRDefault="009D3025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Основные нормы построения сложных предложений.</w:t>
      </w:r>
    </w:p>
    <w:p w14:paraId="06AEB61E" w14:textId="77777777" w:rsidR="00B420C1" w:rsidRPr="005008AE" w:rsidRDefault="009D3025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14:paraId="06AEB61F" w14:textId="77777777" w:rsidR="00B420C1" w:rsidRPr="005008AE" w:rsidRDefault="009D3025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 (повторение, обобщение). Пунктуационный анализ предложения.</w:t>
      </w:r>
    </w:p>
    <w:p w14:paraId="06AEB620" w14:textId="77777777" w:rsidR="00B420C1" w:rsidRPr="005008AE" w:rsidRDefault="009D3025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 xml:space="preserve">Разделы русской пунктуации и система правил, включённых в каждый из них: знаки препинания в конце предложений; знаки препинания внутри простого предложения; знаки препинания между частями сложного </w:t>
      </w:r>
      <w:r w:rsidRPr="005008AE">
        <w:rPr>
          <w:rFonts w:ascii="Times New Roman" w:hAnsi="Times New Roman"/>
          <w:color w:val="000000"/>
          <w:sz w:val="28"/>
          <w:lang w:val="ru-RU"/>
        </w:rPr>
        <w:lastRenderedPageBreak/>
        <w:t>предложения; знаки препинания при передаче чужой речи. Сочетание знаков препинания.</w:t>
      </w:r>
    </w:p>
    <w:p w14:paraId="06AEB621" w14:textId="77777777" w:rsidR="00B420C1" w:rsidRPr="005008AE" w:rsidRDefault="009D3025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Знаки препинания и их функции. Знаки препинания между подлежащим и сказуемым.</w:t>
      </w:r>
    </w:p>
    <w:p w14:paraId="06AEB622" w14:textId="77777777" w:rsidR="00B420C1" w:rsidRPr="005008AE" w:rsidRDefault="009D3025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членами.</w:t>
      </w:r>
    </w:p>
    <w:p w14:paraId="06AEB623" w14:textId="77777777" w:rsidR="00B420C1" w:rsidRPr="005008AE" w:rsidRDefault="009D3025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Знаки препинания при обособлении.</w:t>
      </w:r>
    </w:p>
    <w:p w14:paraId="06AEB624" w14:textId="77777777" w:rsidR="00B420C1" w:rsidRPr="005008AE" w:rsidRDefault="009D3025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вводными конструкциями, обращениями, междометиями.</w:t>
      </w:r>
    </w:p>
    <w:p w14:paraId="06AEB625" w14:textId="77777777" w:rsidR="00B420C1" w:rsidRPr="005008AE" w:rsidRDefault="009D3025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предложении.</w:t>
      </w:r>
    </w:p>
    <w:p w14:paraId="06AEB626" w14:textId="77777777" w:rsidR="00B420C1" w:rsidRPr="005008AE" w:rsidRDefault="009D3025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 с разными видами связи.</w:t>
      </w:r>
    </w:p>
    <w:p w14:paraId="06AEB627" w14:textId="77777777" w:rsidR="00B420C1" w:rsidRPr="005008AE" w:rsidRDefault="009D3025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Знаки препинания при передаче чужой речи.</w:t>
      </w:r>
    </w:p>
    <w:p w14:paraId="06AEB628" w14:textId="77777777" w:rsidR="00B420C1" w:rsidRPr="005008AE" w:rsidRDefault="009D3025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14:paraId="06AEB629" w14:textId="77777777" w:rsidR="00B420C1" w:rsidRPr="005008AE" w:rsidRDefault="009D3025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Функциональная стилистика как раздел лингвистики. Стилистическая норма (повторение, обобщение).</w:t>
      </w:r>
    </w:p>
    <w:p w14:paraId="06AEB62A" w14:textId="77777777" w:rsidR="00B420C1" w:rsidRPr="005008AE" w:rsidRDefault="009D3025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Разговорная речь, сферы её использования, назначение. Основные признаки разговорной речи: неофициальность, экспрессивность, неподготовленность, преимущественно диалогическая форма. Фонетические, интонационные, лексические, морфологические, синтаксические особенности разговорной речи. Основные жанры разговорной речи: устный рассказ, беседа, спор и другие (обзор).</w:t>
      </w:r>
    </w:p>
    <w:p w14:paraId="06AEB62B" w14:textId="77777777" w:rsidR="00B420C1" w:rsidRPr="005008AE" w:rsidRDefault="009D3025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Научный стиль, сферы его использования, назначение. Основные признаки научного стиля: отвлечённость, логичность, точность, объективность. Лексические, морфологические, синтаксические особенности научного стиля. Основные подстили научного стиля. Основные жанры научного стиля: монография, диссертация, научная статья, реферат, словарь, справочник, учебник и учебное пособие, лекция, доклад и другие (обзор).</w:t>
      </w:r>
    </w:p>
    <w:p w14:paraId="06AEB62C" w14:textId="77777777" w:rsidR="00B420C1" w:rsidRPr="005008AE" w:rsidRDefault="009D3025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Официально-деловой стиль, сферы его использования, назначение. Основные признаки официально-делового стиля: точность, стандартизированность, стереотипность. Лексические, морфологические, синтаксические особенности официально-делового стиля. Основные жанры официально-делового стиля: закон, устав, приказ; расписка, заявление, доверенность; автобиография, характеристика, резюме и другие (обзор).</w:t>
      </w:r>
    </w:p>
    <w:p w14:paraId="06AEB62D" w14:textId="77777777" w:rsidR="00B420C1" w:rsidRPr="005008AE" w:rsidRDefault="009D3025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Публицистический стиль, сферы его использования, назначение. Основные признаки публицистического стиля: экспрессивность, призывность, оценочность. Лексические, морфологические, синтаксические особенности публицистического стиля. Основные жанры публицистического стиля: заметка, статья, репортаж, очерк, эссе, интервью (обзор).</w:t>
      </w:r>
    </w:p>
    <w:p w14:paraId="06AEB62E" w14:textId="77777777" w:rsidR="00B420C1" w:rsidRPr="005008AE" w:rsidRDefault="009D3025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 xml:space="preserve">Язык художественной литературы и его отличие от других функциональных разновидностей языка (повторение, обобщение). Основные </w:t>
      </w:r>
      <w:r w:rsidRPr="005008AE">
        <w:rPr>
          <w:rFonts w:ascii="Times New Roman" w:hAnsi="Times New Roman"/>
          <w:color w:val="000000"/>
          <w:sz w:val="28"/>
          <w:lang w:val="ru-RU"/>
        </w:rPr>
        <w:lastRenderedPageBreak/>
        <w:t>признаки художественной речи: образность, широкое использование изобразительно-выразительных средств, языковых средств других функциональных разновидностей языка.</w:t>
      </w:r>
    </w:p>
    <w:p w14:paraId="06AEB62F" w14:textId="77777777" w:rsidR="00B420C1" w:rsidRPr="005008AE" w:rsidRDefault="00B420C1">
      <w:pPr>
        <w:rPr>
          <w:lang w:val="ru-RU"/>
        </w:rPr>
        <w:sectPr w:rsidR="00B420C1" w:rsidRPr="005008AE">
          <w:pgSz w:w="11906" w:h="16383"/>
          <w:pgMar w:top="1134" w:right="850" w:bottom="1134" w:left="1701" w:header="720" w:footer="720" w:gutter="0"/>
          <w:cols w:space="720"/>
        </w:sectPr>
      </w:pPr>
    </w:p>
    <w:p w14:paraId="06AEB630" w14:textId="77777777" w:rsidR="00B420C1" w:rsidRPr="005008AE" w:rsidRDefault="009D3025">
      <w:pPr>
        <w:spacing w:after="0" w:line="264" w:lineRule="auto"/>
        <w:ind w:left="120"/>
        <w:jc w:val="both"/>
        <w:rPr>
          <w:lang w:val="ru-RU"/>
        </w:rPr>
      </w:pPr>
      <w:bookmarkStart w:id="8" w:name="block-1851455"/>
      <w:bookmarkEnd w:id="7"/>
      <w:r w:rsidRPr="005008A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РУССКОМУ ЯЗЫКУ НА УРОВНЕ СРЕДНЕГО ОБЩЕГО ОБРАЗОВАНИЯ</w:t>
      </w:r>
    </w:p>
    <w:p w14:paraId="06AEB631" w14:textId="77777777" w:rsidR="00B420C1" w:rsidRPr="005008AE" w:rsidRDefault="00B420C1">
      <w:pPr>
        <w:spacing w:after="0" w:line="264" w:lineRule="auto"/>
        <w:ind w:left="120"/>
        <w:jc w:val="both"/>
        <w:rPr>
          <w:lang w:val="ru-RU"/>
        </w:rPr>
      </w:pPr>
    </w:p>
    <w:p w14:paraId="06AEB632" w14:textId="77777777" w:rsidR="00B420C1" w:rsidRPr="005008AE" w:rsidRDefault="009D3025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гражданственности; уважения к памяти защитников Отечества и подвигам Героев Отечества, закону и правопорядку, человеку труда и людям старшего поколения;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06AEB633" w14:textId="77777777" w:rsidR="00B420C1" w:rsidRPr="005008AE" w:rsidRDefault="009D3025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среднего общего образования у обучающегося будут сформированы следующие личностные результаты: </w:t>
      </w:r>
    </w:p>
    <w:p w14:paraId="06AEB634" w14:textId="77777777" w:rsidR="00B420C1" w:rsidRDefault="009D30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14:paraId="06AEB635" w14:textId="77777777" w:rsidR="00B420C1" w:rsidRPr="005008AE" w:rsidRDefault="009D30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с</w:t>
      </w:r>
      <w:r w:rsidRPr="005008AE">
        <w:rPr>
          <w:rFonts w:ascii="Times New Roman" w:hAnsi="Times New Roman"/>
          <w:color w:val="000000"/>
          <w:spacing w:val="-3"/>
          <w:sz w:val="28"/>
          <w:lang w:val="ru-RU"/>
        </w:rPr>
        <w:t>формированность гражданской позиции обучающегося как активного и ответственного члена российского общества;</w:t>
      </w:r>
    </w:p>
    <w:p w14:paraId="06AEB636" w14:textId="77777777" w:rsidR="00B420C1" w:rsidRPr="005008AE" w:rsidRDefault="009D30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14:paraId="06AEB637" w14:textId="77777777" w:rsidR="00B420C1" w:rsidRPr="005008AE" w:rsidRDefault="009D30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в том числе в сопоставлении с ситуациями, отражёнными в текстах литературных произведений, написанных на русском языке;</w:t>
      </w:r>
    </w:p>
    <w:p w14:paraId="06AEB638" w14:textId="77777777" w:rsidR="00B420C1" w:rsidRPr="005008AE" w:rsidRDefault="009D30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06AEB639" w14:textId="77777777" w:rsidR="00B420C1" w:rsidRPr="005008AE" w:rsidRDefault="009D30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14:paraId="06AEB63A" w14:textId="77777777" w:rsidR="00B420C1" w:rsidRPr="005008AE" w:rsidRDefault="009D30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14:paraId="06AEB63B" w14:textId="77777777" w:rsidR="00B420C1" w:rsidRPr="005008AE" w:rsidRDefault="009D30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14:paraId="06AEB63C" w14:textId="77777777" w:rsidR="00B420C1" w:rsidRDefault="009D30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14:paraId="06AEB63D" w14:textId="77777777" w:rsidR="00B420C1" w:rsidRPr="005008AE" w:rsidRDefault="009D30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06AEB63E" w14:textId="77777777" w:rsidR="00B420C1" w:rsidRPr="005008AE" w:rsidRDefault="009D30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технологиях, труде;</w:t>
      </w:r>
    </w:p>
    <w:p w14:paraId="06AEB63F" w14:textId="77777777" w:rsidR="00B420C1" w:rsidRPr="005008AE" w:rsidRDefault="009D30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Отечеству и его защите, ответственность за его судьбу.</w:t>
      </w:r>
    </w:p>
    <w:p w14:paraId="06AEB640" w14:textId="77777777" w:rsidR="00B420C1" w:rsidRDefault="009D30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14:paraId="06AEB641" w14:textId="77777777" w:rsidR="00B420C1" w:rsidRPr="005008AE" w:rsidRDefault="009D30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14:paraId="06AEB642" w14:textId="77777777" w:rsidR="00B420C1" w:rsidRPr="005008AE" w:rsidRDefault="009D30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норм этичного поведения;</w:t>
      </w:r>
    </w:p>
    <w:p w14:paraId="06AEB643" w14:textId="77777777" w:rsidR="00B420C1" w:rsidRPr="005008AE" w:rsidRDefault="009D30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06AEB644" w14:textId="77777777" w:rsidR="00B420C1" w:rsidRPr="005008AE" w:rsidRDefault="009D30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14:paraId="06AEB645" w14:textId="77777777" w:rsidR="00B420C1" w:rsidRPr="005008AE" w:rsidRDefault="009D30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14:paraId="06AEB646" w14:textId="77777777" w:rsidR="00B420C1" w:rsidRDefault="009D30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14:paraId="06AEB647" w14:textId="77777777" w:rsidR="00B420C1" w:rsidRPr="005008AE" w:rsidRDefault="009D302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06AEB648" w14:textId="77777777" w:rsidR="00B420C1" w:rsidRPr="005008AE" w:rsidRDefault="009D302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06AEB649" w14:textId="77777777" w:rsidR="00B420C1" w:rsidRPr="005008AE" w:rsidRDefault="009D302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14:paraId="06AEB64A" w14:textId="77777777" w:rsidR="00B420C1" w:rsidRPr="005008AE" w:rsidRDefault="009D302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русскому языку.</w:t>
      </w:r>
    </w:p>
    <w:p w14:paraId="06AEB64B" w14:textId="77777777" w:rsidR="00B420C1" w:rsidRDefault="009D30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14:paraId="06AEB64C" w14:textId="77777777" w:rsidR="00B420C1" w:rsidRPr="005008AE" w:rsidRDefault="009D302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14:paraId="06AEB64D" w14:textId="77777777" w:rsidR="00B420C1" w:rsidRPr="005008AE" w:rsidRDefault="009D302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14:paraId="06AEB64E" w14:textId="77777777" w:rsidR="00B420C1" w:rsidRPr="005008AE" w:rsidRDefault="009D302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14:paraId="06AEB64F" w14:textId="77777777" w:rsidR="00B420C1" w:rsidRDefault="009D30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6) трудового воспитания:</w:t>
      </w:r>
    </w:p>
    <w:p w14:paraId="06AEB650" w14:textId="77777777" w:rsidR="00B420C1" w:rsidRPr="005008AE" w:rsidRDefault="009D302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14:paraId="06AEB651" w14:textId="77777777" w:rsidR="00B420C1" w:rsidRPr="005008AE" w:rsidRDefault="009D302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русского языка;</w:t>
      </w:r>
    </w:p>
    <w:p w14:paraId="06AEB652" w14:textId="77777777" w:rsidR="00B420C1" w:rsidRPr="005008AE" w:rsidRDefault="009D302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планы;</w:t>
      </w:r>
    </w:p>
    <w:p w14:paraId="06AEB653" w14:textId="77777777" w:rsidR="00B420C1" w:rsidRPr="005008AE" w:rsidRDefault="009D302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жизни.</w:t>
      </w:r>
    </w:p>
    <w:p w14:paraId="06AEB654" w14:textId="77777777" w:rsidR="00B420C1" w:rsidRDefault="009D30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14:paraId="06AEB655" w14:textId="77777777" w:rsidR="00B420C1" w:rsidRPr="005008AE" w:rsidRDefault="009D302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06AEB656" w14:textId="77777777" w:rsidR="00B420C1" w:rsidRPr="005008AE" w:rsidRDefault="009D302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06AEB657" w14:textId="77777777" w:rsidR="00B420C1" w:rsidRPr="005008AE" w:rsidRDefault="009D302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14:paraId="06AEB658" w14:textId="77777777" w:rsidR="00B420C1" w:rsidRPr="005008AE" w:rsidRDefault="009D302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14:paraId="06AEB659" w14:textId="77777777" w:rsidR="00B420C1" w:rsidRDefault="009D30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14:paraId="06AEB65A" w14:textId="77777777" w:rsidR="00B420C1" w:rsidRPr="005008AE" w:rsidRDefault="009D302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06AEB65B" w14:textId="77777777" w:rsidR="00B420C1" w:rsidRPr="005008AE" w:rsidRDefault="009D302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06AEB65C" w14:textId="77777777" w:rsidR="00B420C1" w:rsidRPr="005008AE" w:rsidRDefault="009D302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учебно-исследовательскую и проектную деятельность, в том числе по русскому языку, индивидуально и в группе.</w:t>
      </w:r>
    </w:p>
    <w:p w14:paraId="06AEB65D" w14:textId="77777777" w:rsidR="00B420C1" w:rsidRPr="005008AE" w:rsidRDefault="009D3025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интеллект, предполагающий сформированность:</w:t>
      </w:r>
    </w:p>
    <w:p w14:paraId="06AEB65E" w14:textId="77777777" w:rsidR="00B420C1" w:rsidRPr="005008AE" w:rsidRDefault="009D30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 xml:space="preserve">самосознания, включающего способность понимать своё эмоциональное состояние, использовать адекватные языковые </w:t>
      </w:r>
      <w:r w:rsidRPr="005008AE">
        <w:rPr>
          <w:rFonts w:ascii="Times New Roman" w:hAnsi="Times New Roman"/>
          <w:color w:val="000000"/>
          <w:sz w:val="28"/>
          <w:lang w:val="ru-RU"/>
        </w:rPr>
        <w:lastRenderedPageBreak/>
        <w:t>средства для выражения своего состояния, видеть направление развития собственной эмоциональной сферы, быть уверенным в себе;</w:t>
      </w:r>
    </w:p>
    <w:p w14:paraId="06AEB65F" w14:textId="77777777" w:rsidR="00B420C1" w:rsidRPr="005008AE" w:rsidRDefault="009D30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14:paraId="06AEB660" w14:textId="77777777" w:rsidR="00B420C1" w:rsidRPr="005008AE" w:rsidRDefault="009D30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14:paraId="06AEB661" w14:textId="77777777" w:rsidR="00B420C1" w:rsidRPr="005008AE" w:rsidRDefault="009D30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14:paraId="06AEB662" w14:textId="77777777" w:rsidR="00B420C1" w:rsidRPr="005008AE" w:rsidRDefault="009D30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14:paraId="06AEB663" w14:textId="77777777" w:rsidR="00B420C1" w:rsidRPr="005008AE" w:rsidRDefault="009D3025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06AEB664" w14:textId="77777777" w:rsidR="00B420C1" w:rsidRPr="005008AE" w:rsidRDefault="009D3025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008A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5008A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14:paraId="06AEB665" w14:textId="77777777" w:rsidR="00B420C1" w:rsidRPr="005008AE" w:rsidRDefault="009D30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14:paraId="06AEB666" w14:textId="77777777" w:rsidR="00B420C1" w:rsidRPr="005008AE" w:rsidRDefault="009D30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основание для сравнения, классификации и обобщения языковых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14:paraId="06AEB667" w14:textId="77777777" w:rsidR="00B420C1" w:rsidRPr="005008AE" w:rsidRDefault="009D30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14:paraId="06AEB668" w14:textId="77777777" w:rsidR="00B420C1" w:rsidRPr="005008AE" w:rsidRDefault="009D30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языковых явлений, данных в наблюдении;</w:t>
      </w:r>
    </w:p>
    <w:p w14:paraId="06AEB669" w14:textId="77777777" w:rsidR="00B420C1" w:rsidRPr="005008AE" w:rsidRDefault="009D30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06AEB66A" w14:textId="77777777" w:rsidR="00B420C1" w:rsidRPr="005008AE" w:rsidRDefault="009D30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риски и соответствие результатов целям;</w:t>
      </w:r>
    </w:p>
    <w:p w14:paraId="06AEB66B" w14:textId="77777777" w:rsidR="00B420C1" w:rsidRPr="005008AE" w:rsidRDefault="009D30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lastRenderedPageBreak/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русскому языку;</w:t>
      </w:r>
    </w:p>
    <w:p w14:paraId="06AEB66C" w14:textId="77777777" w:rsidR="00B420C1" w:rsidRPr="005008AE" w:rsidRDefault="009D30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 с учётом собственного речевого и читательского опыта.</w:t>
      </w:r>
    </w:p>
    <w:p w14:paraId="06AEB66D" w14:textId="77777777" w:rsidR="00B420C1" w:rsidRPr="005008AE" w:rsidRDefault="009D3025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008A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5008A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14:paraId="06AEB66E" w14:textId="77777777" w:rsidR="00B420C1" w:rsidRPr="005008AE" w:rsidRDefault="009D30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в том числе в контексте изучения учебного предмета «Русский язык»,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14:paraId="06AEB66F" w14:textId="77777777" w:rsidR="00B420C1" w:rsidRPr="005008AE" w:rsidRDefault="009D30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владеть разными видами деятельности по получению нового знания, в том числе по русскому языку;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06AEB670" w14:textId="77777777" w:rsidR="00B420C1" w:rsidRPr="005008AE" w:rsidRDefault="009D30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научной, в том числе лингвистической, терминологией, общенаучными ключевыми понятиями и методами;</w:t>
      </w:r>
    </w:p>
    <w:p w14:paraId="06AEB671" w14:textId="77777777" w:rsidR="00B420C1" w:rsidRPr="005008AE" w:rsidRDefault="009D30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разнообразных жизненных ситуациях;</w:t>
      </w:r>
    </w:p>
    <w:p w14:paraId="06AEB672" w14:textId="77777777" w:rsidR="00B420C1" w:rsidRPr="005008AE" w:rsidRDefault="009D30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выявлять и актуализировать задачу, выдвигать гипотезу, задавать параметры и критерии её решения, находить аргументы для доказательства своих утверждений;</w:t>
      </w:r>
    </w:p>
    <w:p w14:paraId="06AEB673" w14:textId="77777777" w:rsidR="00B420C1" w:rsidRPr="005008AE" w:rsidRDefault="009D30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06AEB674" w14:textId="77777777" w:rsidR="00B420C1" w:rsidRPr="005008AE" w:rsidRDefault="009D30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приобретённому опыту;</w:t>
      </w:r>
    </w:p>
    <w:p w14:paraId="06AEB675" w14:textId="77777777" w:rsidR="00B420C1" w:rsidRPr="005008AE" w:rsidRDefault="009D30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14:paraId="06AEB676" w14:textId="77777777" w:rsidR="00B420C1" w:rsidRPr="005008AE" w:rsidRDefault="009D30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уметь переносить знания в практическую область жизнедеятельности, освоенные средства и способы действия — в профессиональную среду;</w:t>
      </w:r>
    </w:p>
    <w:p w14:paraId="06AEB677" w14:textId="77777777" w:rsidR="00B420C1" w:rsidRPr="005008AE" w:rsidRDefault="009D30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выдвигать новые идеи, оригинальные подходы, предлагать альтернативные способы решения проблем.</w:t>
      </w:r>
    </w:p>
    <w:p w14:paraId="06AEB678" w14:textId="77777777" w:rsidR="00B420C1" w:rsidRPr="005008AE" w:rsidRDefault="009D3025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008AE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5008A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14:paraId="06AEB679" w14:textId="77777777" w:rsidR="00B420C1" w:rsidRPr="005008AE" w:rsidRDefault="009D30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информации, в том числе лингвистической, из источников разных типов, самостоятельно </w:t>
      </w:r>
      <w:r w:rsidRPr="005008AE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поиск, анализ, систематизацию и интерпретацию информации различных видов и форм представления;</w:t>
      </w:r>
    </w:p>
    <w:p w14:paraId="06AEB67A" w14:textId="77777777" w:rsidR="00B420C1" w:rsidRPr="005008AE" w:rsidRDefault="009D30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её целевой аудитории, выбирая оптимальную форму представления и визуализации (презентация, таблица, схема и другие);</w:t>
      </w:r>
    </w:p>
    <w:p w14:paraId="06AEB67B" w14:textId="77777777" w:rsidR="00B420C1" w:rsidRPr="005008AE" w:rsidRDefault="009D30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14:paraId="06AEB67C" w14:textId="77777777" w:rsidR="00B420C1" w:rsidRPr="005008AE" w:rsidRDefault="009D30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06AEB67D" w14:textId="77777777" w:rsidR="00B420C1" w:rsidRPr="005008AE" w:rsidRDefault="009D30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владеть навыками защиты личной информации, соблюдать требования информационной безопасности.</w:t>
      </w:r>
    </w:p>
    <w:p w14:paraId="06AEB67E" w14:textId="77777777" w:rsidR="00B420C1" w:rsidRPr="005008AE" w:rsidRDefault="009D3025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008AE">
        <w:rPr>
          <w:rFonts w:ascii="Times New Roman" w:hAnsi="Times New Roman"/>
          <w:b/>
          <w:color w:val="000000"/>
          <w:sz w:val="28"/>
          <w:lang w:val="ru-RU"/>
        </w:rPr>
        <w:t xml:space="preserve">умения общения </w:t>
      </w:r>
      <w:r w:rsidRPr="005008AE">
        <w:rPr>
          <w:rFonts w:ascii="Times New Roman" w:hAnsi="Times New Roman"/>
          <w:color w:val="000000"/>
          <w:sz w:val="28"/>
          <w:lang w:val="ru-RU"/>
        </w:rPr>
        <w:t>как часть коммуникативных универсальных учебных действий:</w:t>
      </w:r>
    </w:p>
    <w:p w14:paraId="06AEB67F" w14:textId="77777777" w:rsidR="00B420C1" w:rsidRPr="005008AE" w:rsidRDefault="009D302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осуществлять коммуникацию во всех сферах жизни;</w:t>
      </w:r>
    </w:p>
    <w:p w14:paraId="06AEB680" w14:textId="77777777" w:rsidR="00B420C1" w:rsidRPr="005008AE" w:rsidRDefault="009D302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14:paraId="06AEB681" w14:textId="77777777" w:rsidR="00B420C1" w:rsidRPr="005008AE" w:rsidRDefault="009D302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диалог;</w:t>
      </w:r>
    </w:p>
    <w:p w14:paraId="06AEB682" w14:textId="77777777" w:rsidR="00B420C1" w:rsidRPr="005008AE" w:rsidRDefault="009D302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развёрнуто, логично и корректно с точки зрения культуры речи излагать своё мнение, строить высказывание.</w:t>
      </w:r>
    </w:p>
    <w:p w14:paraId="06AEB683" w14:textId="77777777" w:rsidR="00B420C1" w:rsidRPr="005008AE" w:rsidRDefault="009D3025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008AE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</w:t>
      </w:r>
      <w:r w:rsidRPr="005008AE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14:paraId="06AEB684" w14:textId="77777777" w:rsidR="00B420C1" w:rsidRPr="005008AE" w:rsidRDefault="009D302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06AEB685" w14:textId="77777777" w:rsidR="00B420C1" w:rsidRPr="005008AE" w:rsidRDefault="009D302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06AEB686" w14:textId="77777777" w:rsidR="00B420C1" w:rsidRPr="005008AE" w:rsidRDefault="009D302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14:paraId="06AEB687" w14:textId="77777777" w:rsidR="00B420C1" w:rsidRPr="005008AE" w:rsidRDefault="009D302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делать осознанный выбор, уметь аргументировать его, брать ответственность за результаты выбора;</w:t>
      </w:r>
    </w:p>
    <w:p w14:paraId="06AEB688" w14:textId="77777777" w:rsidR="00B420C1" w:rsidRDefault="009D302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14:paraId="06AEB689" w14:textId="77777777" w:rsidR="00B420C1" w:rsidRPr="005008AE" w:rsidRDefault="009D302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lastRenderedPageBreak/>
        <w:t>стремиться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14:paraId="06AEB68A" w14:textId="77777777" w:rsidR="00B420C1" w:rsidRPr="005008AE" w:rsidRDefault="009D3025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008AE">
        <w:rPr>
          <w:rFonts w:ascii="Times New Roman" w:hAnsi="Times New Roman"/>
          <w:b/>
          <w:color w:val="000000"/>
          <w:sz w:val="28"/>
          <w:lang w:val="ru-RU"/>
        </w:rPr>
        <w:t>умения самоконтроля, принятия себя и других</w:t>
      </w:r>
      <w:r w:rsidRPr="005008AE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14:paraId="06AEB68B" w14:textId="77777777" w:rsidR="00B420C1" w:rsidRPr="005008AE" w:rsidRDefault="009D302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06AEB68C" w14:textId="77777777" w:rsidR="00B420C1" w:rsidRPr="005008AE" w:rsidRDefault="009D302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оснований и результатов; использовать приёмы рефлексии для оценки ситуации, выбора верного решения;</w:t>
      </w:r>
    </w:p>
    <w:p w14:paraId="06AEB68D" w14:textId="77777777" w:rsidR="00B420C1" w:rsidRPr="005008AE" w:rsidRDefault="009D302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решение по их снижению;</w:t>
      </w:r>
    </w:p>
    <w:p w14:paraId="06AEB68E" w14:textId="77777777" w:rsidR="00B420C1" w:rsidRPr="005008AE" w:rsidRDefault="009D302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14:paraId="06AEB68F" w14:textId="77777777" w:rsidR="00B420C1" w:rsidRPr="005008AE" w:rsidRDefault="009D302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людей при анализе результатов деятельности;</w:t>
      </w:r>
    </w:p>
    <w:p w14:paraId="06AEB690" w14:textId="77777777" w:rsidR="00B420C1" w:rsidRPr="005008AE" w:rsidRDefault="009D302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14:paraId="06AEB691" w14:textId="77777777" w:rsidR="00B420C1" w:rsidRPr="005008AE" w:rsidRDefault="009D302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развивать способность видеть мир с позиции другого человека.</w:t>
      </w:r>
    </w:p>
    <w:p w14:paraId="06AEB692" w14:textId="77777777" w:rsidR="00B420C1" w:rsidRPr="005008AE" w:rsidRDefault="009D3025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008AE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деятельности:</w:t>
      </w:r>
    </w:p>
    <w:p w14:paraId="06AEB693" w14:textId="77777777" w:rsidR="00B420C1" w:rsidRPr="005008AE" w:rsidRDefault="009D302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14:paraId="06AEB694" w14:textId="77777777" w:rsidR="00B420C1" w:rsidRPr="005008AE" w:rsidRDefault="009D302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14:paraId="06AEB695" w14:textId="77777777" w:rsidR="00B420C1" w:rsidRPr="005008AE" w:rsidRDefault="009D302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14:paraId="06AEB696" w14:textId="77777777" w:rsidR="00B420C1" w:rsidRPr="005008AE" w:rsidRDefault="009D302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14:paraId="06AEB697" w14:textId="77777777" w:rsidR="00B420C1" w:rsidRPr="005008AE" w:rsidRDefault="009D302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инициативным.</w:t>
      </w:r>
    </w:p>
    <w:p w14:paraId="06AEB698" w14:textId="77777777" w:rsidR="00B420C1" w:rsidRPr="005008AE" w:rsidRDefault="00B420C1">
      <w:pPr>
        <w:spacing w:after="0" w:line="264" w:lineRule="auto"/>
        <w:ind w:left="120"/>
        <w:jc w:val="both"/>
        <w:rPr>
          <w:lang w:val="ru-RU"/>
        </w:rPr>
      </w:pPr>
    </w:p>
    <w:p w14:paraId="06AEB699" w14:textId="77777777" w:rsidR="00B420C1" w:rsidRPr="005008AE" w:rsidRDefault="009D3025">
      <w:pPr>
        <w:spacing w:after="0" w:line="264" w:lineRule="auto"/>
        <w:ind w:left="120"/>
        <w:jc w:val="both"/>
        <w:rPr>
          <w:lang w:val="ru-RU"/>
        </w:rPr>
      </w:pPr>
      <w:r w:rsidRPr="005008AE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06AEB69A" w14:textId="77777777" w:rsidR="00B420C1" w:rsidRPr="005008AE" w:rsidRDefault="00B420C1">
      <w:pPr>
        <w:spacing w:after="0" w:line="264" w:lineRule="auto"/>
        <w:ind w:left="120"/>
        <w:jc w:val="both"/>
        <w:rPr>
          <w:lang w:val="ru-RU"/>
        </w:rPr>
      </w:pPr>
    </w:p>
    <w:p w14:paraId="06AEB69B" w14:textId="77777777" w:rsidR="00B420C1" w:rsidRPr="005008AE" w:rsidRDefault="009D3025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06AEB69C" w14:textId="77777777" w:rsidR="00B420C1" w:rsidRPr="005008AE" w:rsidRDefault="009D3025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К концу обучения в 11 классе обучающийся получит следующие предметные результаты по отдельным темам программы по русскому языку:</w:t>
      </w:r>
    </w:p>
    <w:p w14:paraId="06AEB69D" w14:textId="77777777" w:rsidR="00B420C1" w:rsidRPr="005008AE" w:rsidRDefault="009D3025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b/>
          <w:color w:val="000000"/>
          <w:sz w:val="28"/>
          <w:lang w:val="ru-RU"/>
        </w:rPr>
        <w:lastRenderedPageBreak/>
        <w:t>Общие сведения о языке</w:t>
      </w:r>
    </w:p>
    <w:p w14:paraId="06AEB69E" w14:textId="77777777" w:rsidR="00B420C1" w:rsidRPr="005008AE" w:rsidRDefault="009D3025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Иметь представление об экологии языка, о проблемах речевой культуры в современном обществе.</w:t>
      </w:r>
    </w:p>
    <w:p w14:paraId="06AEB69F" w14:textId="77777777" w:rsidR="00B420C1" w:rsidRPr="005008AE" w:rsidRDefault="009D3025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Понимать, оценивать и комментировать уместность (неуместность) употребления разговорной и просторечной лексики, жаргонизмов; оправданность (неоправданность) употребления иноязычных заимствований; нарушения речевого этикета, этических норм в речевом общении и другое.</w:t>
      </w:r>
    </w:p>
    <w:p w14:paraId="06AEB6A0" w14:textId="77777777" w:rsidR="00B420C1" w:rsidRPr="005008AE" w:rsidRDefault="009D3025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14:paraId="06AEB6A1" w14:textId="77777777" w:rsidR="00B420C1" w:rsidRPr="005008AE" w:rsidRDefault="009D3025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14:paraId="06AEB6A2" w14:textId="77777777" w:rsidR="00B420C1" w:rsidRPr="005008AE" w:rsidRDefault="009D3025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Выполнять синтаксический анализ словосочетания, простого и сложного предложения.</w:t>
      </w:r>
    </w:p>
    <w:p w14:paraId="06AEB6A3" w14:textId="77777777" w:rsidR="00B420C1" w:rsidRPr="005008AE" w:rsidRDefault="009D3025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синтаксиса русского языка (в рамках изученного).</w:t>
      </w:r>
    </w:p>
    <w:p w14:paraId="06AEB6A4" w14:textId="77777777" w:rsidR="00B420C1" w:rsidRPr="005008AE" w:rsidRDefault="009D3025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Анализировать, характеризовать и оценивать высказывания с точки зрения основных норм согласования сказуемого с подлежащим, употребления падежной и предложно-падежной формы управляемого слова в словосочетании, употребления однородных членов предложения, причастного и деепричастного оборотов (в рамках изученного).</w:t>
      </w:r>
    </w:p>
    <w:p w14:paraId="06AEB6A5" w14:textId="77777777" w:rsidR="00B420C1" w:rsidRPr="005008AE" w:rsidRDefault="009D3025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Соблюдать синтаксические нормы.</w:t>
      </w:r>
    </w:p>
    <w:p w14:paraId="06AEB6A6" w14:textId="77777777" w:rsidR="00B420C1" w:rsidRPr="005008AE" w:rsidRDefault="009D3025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Использовать словари грамматических трудностей, справочники.</w:t>
      </w:r>
    </w:p>
    <w:p w14:paraId="06AEB6A7" w14:textId="77777777" w:rsidR="00B420C1" w:rsidRPr="005008AE" w:rsidRDefault="009D3025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14:paraId="06AEB6A8" w14:textId="77777777" w:rsidR="00B420C1" w:rsidRPr="005008AE" w:rsidRDefault="009D3025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Иметь представление о принципах и разделах русской пунктуации.</w:t>
      </w:r>
    </w:p>
    <w:p w14:paraId="06AEB6A9" w14:textId="77777777" w:rsidR="00B420C1" w:rsidRPr="005008AE" w:rsidRDefault="009D3025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Выполнять пунктуационный анализ предложения.</w:t>
      </w:r>
    </w:p>
    <w:p w14:paraId="06AEB6AA" w14:textId="77777777" w:rsidR="00B420C1" w:rsidRPr="005008AE" w:rsidRDefault="009D3025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текст с точки зрения соблюдения пунктуационных правил современного русского литературного языка (в рамках изученного).</w:t>
      </w:r>
    </w:p>
    <w:p w14:paraId="06AEB6AB" w14:textId="77777777" w:rsidR="00B420C1" w:rsidRPr="005008AE" w:rsidRDefault="009D3025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Соблюдать правила пунктуации.</w:t>
      </w:r>
    </w:p>
    <w:p w14:paraId="06AEB6AC" w14:textId="77777777" w:rsidR="00B420C1" w:rsidRPr="005008AE" w:rsidRDefault="009D3025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Использовать справочники по пунктуации.</w:t>
      </w:r>
    </w:p>
    <w:p w14:paraId="06AEB6AD" w14:textId="77777777" w:rsidR="00B420C1" w:rsidRPr="005008AE" w:rsidRDefault="009D3025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14:paraId="06AEB6AE" w14:textId="77777777" w:rsidR="00B420C1" w:rsidRPr="005008AE" w:rsidRDefault="009D3025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Иметь представление о функциональной стилистике как разделе лингвистики.</w:t>
      </w:r>
    </w:p>
    <w:p w14:paraId="06AEB6AF" w14:textId="77777777" w:rsidR="00B420C1" w:rsidRPr="005008AE" w:rsidRDefault="009D3025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признаках разговорной речи, функциональных стилей (научного, публицистического, официально-делового), языка художественной литературы.</w:t>
      </w:r>
    </w:p>
    <w:p w14:paraId="06AEB6B0" w14:textId="77777777" w:rsidR="00B420C1" w:rsidRPr="005008AE" w:rsidRDefault="009D3025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Распознавать, анализировать и комментировать тексты различных функциональных разновидностей языка (разговорная речь, научный, публицистический и официально-деловой стили, язык художественной литературы).</w:t>
      </w:r>
    </w:p>
    <w:p w14:paraId="06AEB6B1" w14:textId="77777777" w:rsidR="00B420C1" w:rsidRPr="005008AE" w:rsidRDefault="009D3025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lastRenderedPageBreak/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14:paraId="06AEB6B2" w14:textId="77777777" w:rsidR="00B420C1" w:rsidRPr="005008AE" w:rsidRDefault="009D3025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в речевой практике.</w:t>
      </w:r>
    </w:p>
    <w:p w14:paraId="06AEB6B3" w14:textId="77777777" w:rsidR="00B420C1" w:rsidRPr="005008AE" w:rsidRDefault="00B420C1">
      <w:pPr>
        <w:rPr>
          <w:lang w:val="ru-RU"/>
        </w:rPr>
        <w:sectPr w:rsidR="00B420C1" w:rsidRPr="005008AE">
          <w:pgSz w:w="11906" w:h="16383"/>
          <w:pgMar w:top="1134" w:right="850" w:bottom="1134" w:left="1701" w:header="720" w:footer="720" w:gutter="0"/>
          <w:cols w:space="720"/>
        </w:sectPr>
      </w:pPr>
    </w:p>
    <w:p w14:paraId="06AEB6B4" w14:textId="77777777" w:rsidR="00B420C1" w:rsidRDefault="009D3025">
      <w:pPr>
        <w:spacing w:after="0"/>
        <w:ind w:left="120"/>
      </w:pPr>
      <w:bookmarkStart w:id="9" w:name="block-1851450"/>
      <w:bookmarkEnd w:id="8"/>
      <w:r w:rsidRPr="005008A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6AEB6B5" w14:textId="77777777" w:rsidR="00B420C1" w:rsidRDefault="009D30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12"/>
      </w:tblGrid>
      <w:tr w:rsidR="00B420C1" w14:paraId="06AEB6BD" w14:textId="77777777" w:rsidTr="00EA0104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AEB6B6" w14:textId="77777777" w:rsidR="00B420C1" w:rsidRDefault="009D3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6AEB6B7" w14:textId="77777777" w:rsidR="00B420C1" w:rsidRDefault="00B420C1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AEB6B8" w14:textId="77777777" w:rsidR="00B420C1" w:rsidRDefault="009D3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6AEB6B9" w14:textId="77777777" w:rsidR="00B420C1" w:rsidRDefault="00B420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AEB6BA" w14:textId="77777777" w:rsidR="00B420C1" w:rsidRDefault="009D30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AEB6BB" w14:textId="77777777" w:rsidR="00B420C1" w:rsidRDefault="009D3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6AEB6BC" w14:textId="77777777" w:rsidR="00B420C1" w:rsidRDefault="00B420C1">
            <w:pPr>
              <w:spacing w:after="0"/>
              <w:ind w:left="135"/>
            </w:pPr>
          </w:p>
        </w:tc>
      </w:tr>
      <w:tr w:rsidR="00B420C1" w14:paraId="06AEB6C7" w14:textId="77777777" w:rsidTr="00EA01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AEB6BE" w14:textId="77777777" w:rsidR="00B420C1" w:rsidRDefault="00B420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AEB6BF" w14:textId="77777777" w:rsidR="00B420C1" w:rsidRDefault="00B420C1"/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6AEB6C0" w14:textId="77777777" w:rsidR="00B420C1" w:rsidRDefault="009D3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6AEB6C1" w14:textId="77777777" w:rsidR="00B420C1" w:rsidRDefault="00B420C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AEB6C2" w14:textId="77777777" w:rsidR="00B420C1" w:rsidRDefault="009D3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6AEB6C3" w14:textId="77777777" w:rsidR="00B420C1" w:rsidRDefault="00B420C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AEB6C4" w14:textId="77777777" w:rsidR="00B420C1" w:rsidRDefault="009D3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6AEB6C5" w14:textId="77777777" w:rsidR="00B420C1" w:rsidRDefault="00B420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AEB6C6" w14:textId="77777777" w:rsidR="00B420C1" w:rsidRDefault="00B420C1"/>
        </w:tc>
      </w:tr>
      <w:tr w:rsidR="00B420C1" w:rsidRPr="00790892" w14:paraId="06AEB6C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6AEB6C8" w14:textId="77777777" w:rsidR="00B420C1" w:rsidRPr="005008AE" w:rsidRDefault="009D3025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08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B420C1" w:rsidRPr="00790892" w14:paraId="06AEB6D0" w14:textId="77777777" w:rsidTr="00EA010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6AEB6CA" w14:textId="77777777" w:rsidR="00B420C1" w:rsidRDefault="009D3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6AEB6CB" w14:textId="77777777" w:rsidR="00B420C1" w:rsidRPr="005008AE" w:rsidRDefault="009D3025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6AEB6CC" w14:textId="77777777" w:rsidR="00B420C1" w:rsidRDefault="00EA01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D30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AEB6CD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AEB6CE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6AEB6CF" w14:textId="77777777" w:rsidR="00B420C1" w:rsidRPr="005008AE" w:rsidRDefault="009D3025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20C1" w14:paraId="06AEB6D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AEB6D1" w14:textId="77777777" w:rsidR="00B420C1" w:rsidRDefault="009D3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6AEB6D2" w14:textId="77777777" w:rsidR="00B420C1" w:rsidRPr="00EA0104" w:rsidRDefault="009D3025" w:rsidP="00EA01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A0104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AEB6D3" w14:textId="77777777" w:rsidR="00B420C1" w:rsidRDefault="00B420C1"/>
        </w:tc>
      </w:tr>
      <w:tr w:rsidR="00B420C1" w14:paraId="06AEB6D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6AEB6D5" w14:textId="77777777" w:rsidR="00B420C1" w:rsidRDefault="009D3025">
            <w:pPr>
              <w:spacing w:after="0"/>
              <w:ind w:left="135"/>
            </w:pPr>
            <w:r w:rsidRPr="005008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08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Синтаксис. Синтаксические нормы</w:t>
            </w:r>
          </w:p>
        </w:tc>
      </w:tr>
      <w:tr w:rsidR="00B420C1" w:rsidRPr="00790892" w14:paraId="06AEB6DD" w14:textId="77777777" w:rsidTr="00EA010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6AEB6D7" w14:textId="77777777" w:rsidR="00B420C1" w:rsidRDefault="009D3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6AEB6D8" w14:textId="77777777" w:rsidR="00B420C1" w:rsidRPr="005008AE" w:rsidRDefault="009D3025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6AEB6D9" w14:textId="77777777" w:rsidR="00B420C1" w:rsidRPr="00EA0104" w:rsidRDefault="009D3025" w:rsidP="00EA0104">
            <w:pPr>
              <w:spacing w:after="0"/>
              <w:ind w:left="135"/>
              <w:jc w:val="center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A0104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AEB6DA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AEB6DB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6AEB6DC" w14:textId="77777777" w:rsidR="00B420C1" w:rsidRPr="005008AE" w:rsidRDefault="009D3025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20C1" w:rsidRPr="00790892" w14:paraId="06AEB6E4" w14:textId="77777777" w:rsidTr="00EA010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6AEB6DE" w14:textId="77777777" w:rsidR="00B420C1" w:rsidRDefault="009D3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6AEB6DF" w14:textId="77777777" w:rsidR="00B420C1" w:rsidRDefault="009D3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синтаксиса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6AEB6E0" w14:textId="77777777" w:rsidR="00B420C1" w:rsidRDefault="009D3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AEB6E1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AEB6E2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6AEB6E3" w14:textId="77777777" w:rsidR="00B420C1" w:rsidRPr="005008AE" w:rsidRDefault="009D3025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20C1" w:rsidRPr="00790892" w14:paraId="06AEB6EB" w14:textId="77777777" w:rsidTr="00EA010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6AEB6E5" w14:textId="77777777" w:rsidR="00B420C1" w:rsidRDefault="009D3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6AEB6E6" w14:textId="77777777" w:rsidR="00B420C1" w:rsidRPr="005008AE" w:rsidRDefault="009D3025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Синтаксические нормы. Основные нормы согласования сказуемого с подлежащим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6AEB6E7" w14:textId="77777777" w:rsidR="00B420C1" w:rsidRDefault="009D3025">
            <w:pPr>
              <w:spacing w:after="0"/>
              <w:ind w:left="135"/>
              <w:jc w:val="center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AEB6E8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AEB6E9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6AEB6EA" w14:textId="77777777" w:rsidR="00B420C1" w:rsidRPr="005008AE" w:rsidRDefault="009D3025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20C1" w:rsidRPr="00790892" w14:paraId="06AEB6F2" w14:textId="77777777" w:rsidTr="00EA010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6AEB6EC" w14:textId="77777777" w:rsidR="00B420C1" w:rsidRDefault="009D3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6AEB6ED" w14:textId="77777777" w:rsidR="00B420C1" w:rsidRDefault="009D3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управления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6AEB6EE" w14:textId="77777777" w:rsidR="00B420C1" w:rsidRDefault="009D3025" w:rsidP="00EA01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A0104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AEB6EF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AEB6F0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6AEB6F1" w14:textId="77777777" w:rsidR="00B420C1" w:rsidRPr="005008AE" w:rsidRDefault="009D3025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20C1" w:rsidRPr="00790892" w14:paraId="06AEB6F9" w14:textId="77777777" w:rsidTr="00EA010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6AEB6F3" w14:textId="77777777" w:rsidR="00B420C1" w:rsidRDefault="009D3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6AEB6F4" w14:textId="77777777" w:rsidR="00B420C1" w:rsidRPr="005008AE" w:rsidRDefault="009D3025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однородных членов предложения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6AEB6F5" w14:textId="77777777" w:rsidR="00B420C1" w:rsidRPr="00EA0104" w:rsidRDefault="009D3025" w:rsidP="00EA0104">
            <w:pPr>
              <w:spacing w:after="0"/>
              <w:ind w:left="135"/>
              <w:jc w:val="center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A0104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AEB6F6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AEB6F7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6AEB6F8" w14:textId="77777777" w:rsidR="00B420C1" w:rsidRPr="005008AE" w:rsidRDefault="009D3025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20C1" w:rsidRPr="00790892" w14:paraId="06AEB700" w14:textId="77777777" w:rsidTr="00EA010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6AEB6FA" w14:textId="77777777" w:rsidR="00B420C1" w:rsidRDefault="009D3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6AEB6FB" w14:textId="77777777" w:rsidR="00B420C1" w:rsidRPr="005008AE" w:rsidRDefault="009D3025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причастных и деепричастных оборотов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6AEB6FC" w14:textId="77777777" w:rsidR="00B420C1" w:rsidRDefault="009D3025">
            <w:pPr>
              <w:spacing w:after="0"/>
              <w:ind w:left="135"/>
              <w:jc w:val="center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AEB6FD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AEB6FE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6AEB6FF" w14:textId="77777777" w:rsidR="00B420C1" w:rsidRPr="005008AE" w:rsidRDefault="009D3025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20C1" w:rsidRPr="00790892" w14:paraId="06AEB707" w14:textId="77777777" w:rsidTr="00EA010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6AEB701" w14:textId="77777777" w:rsidR="00B420C1" w:rsidRDefault="009D3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6AEB702" w14:textId="77777777" w:rsidR="00B420C1" w:rsidRPr="005008AE" w:rsidRDefault="009D3025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сложных предложений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6AEB703" w14:textId="77777777" w:rsidR="00B420C1" w:rsidRDefault="009D3025">
            <w:pPr>
              <w:spacing w:after="0"/>
              <w:ind w:left="135"/>
              <w:jc w:val="center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AEB704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AEB705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6AEB706" w14:textId="77777777" w:rsidR="00B420C1" w:rsidRPr="005008AE" w:rsidRDefault="009D3025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20C1" w14:paraId="06AEB70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AEB708" w14:textId="77777777" w:rsidR="00B420C1" w:rsidRDefault="009D3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6AEB709" w14:textId="77777777" w:rsidR="00B420C1" w:rsidRDefault="009D3025" w:rsidP="00EA01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EA0104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AEB70A" w14:textId="77777777" w:rsidR="00B420C1" w:rsidRDefault="00B420C1"/>
        </w:tc>
      </w:tr>
      <w:tr w:rsidR="00B420C1" w14:paraId="06AEB70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6AEB70C" w14:textId="77777777" w:rsidR="00B420C1" w:rsidRDefault="009D3025">
            <w:pPr>
              <w:spacing w:after="0"/>
              <w:ind w:left="135"/>
            </w:pPr>
            <w:r w:rsidRPr="005008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08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Пунктуация. Основные правила пунктуации</w:t>
            </w:r>
          </w:p>
        </w:tc>
      </w:tr>
      <w:tr w:rsidR="00B420C1" w:rsidRPr="00790892" w14:paraId="06AEB714" w14:textId="77777777" w:rsidTr="00EA010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6AEB70E" w14:textId="77777777" w:rsidR="00B420C1" w:rsidRPr="00EA0104" w:rsidRDefault="009D3025" w:rsidP="00EA010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  <w:r w:rsidR="00EA0104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6AEB70F" w14:textId="77777777" w:rsidR="00B420C1" w:rsidRPr="005008AE" w:rsidRDefault="009D3025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между подлежащим и сказуемым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6AEB710" w14:textId="77777777" w:rsidR="00B420C1" w:rsidRDefault="009D3025">
            <w:pPr>
              <w:spacing w:after="0"/>
              <w:ind w:left="135"/>
              <w:jc w:val="center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AEB711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AEB712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6AEB713" w14:textId="77777777" w:rsidR="00B420C1" w:rsidRPr="005008AE" w:rsidRDefault="009D3025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20C1" w:rsidRPr="00790892" w14:paraId="06AEB71B" w14:textId="77777777" w:rsidTr="00EA010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6AEB715" w14:textId="77777777" w:rsidR="00B420C1" w:rsidRPr="00EA0104" w:rsidRDefault="009D3025" w:rsidP="00EA010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  <w:r w:rsidR="00EA0104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6AEB716" w14:textId="77777777" w:rsidR="00B420C1" w:rsidRPr="005008AE" w:rsidRDefault="009D3025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6AEB717" w14:textId="77777777" w:rsidR="00B420C1" w:rsidRDefault="009D3025">
            <w:pPr>
              <w:spacing w:after="0"/>
              <w:ind w:left="135"/>
              <w:jc w:val="center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AEB718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AEB719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6AEB71A" w14:textId="77777777" w:rsidR="00B420C1" w:rsidRPr="005008AE" w:rsidRDefault="009D3025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20C1" w:rsidRPr="00790892" w14:paraId="06AEB722" w14:textId="77777777" w:rsidTr="00EA010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6AEB71C" w14:textId="77777777" w:rsidR="00B420C1" w:rsidRPr="00EA0104" w:rsidRDefault="009D3025" w:rsidP="00EA010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  <w:r w:rsidR="00EA0104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6AEB71D" w14:textId="77777777" w:rsidR="00B420C1" w:rsidRDefault="009D3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при обособлении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6AEB71E" w14:textId="77777777" w:rsidR="00B420C1" w:rsidRDefault="00EA01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9D30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AEB71F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AEB720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6AEB721" w14:textId="77777777" w:rsidR="00B420C1" w:rsidRPr="005008AE" w:rsidRDefault="009D3025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20C1" w:rsidRPr="00790892" w14:paraId="06AEB729" w14:textId="77777777" w:rsidTr="00EA010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6AEB723" w14:textId="77777777" w:rsidR="00B420C1" w:rsidRPr="00EA0104" w:rsidRDefault="009D3025" w:rsidP="00EA010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  <w:r w:rsidR="00EA0104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6AEB724" w14:textId="77777777" w:rsidR="00B420C1" w:rsidRPr="005008AE" w:rsidRDefault="009D3025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вводными конструкциями, обращениями, междометиями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6AEB725" w14:textId="77777777" w:rsidR="00B420C1" w:rsidRDefault="009D3025" w:rsidP="00EA0104">
            <w:pPr>
              <w:spacing w:after="0"/>
              <w:ind w:left="135"/>
              <w:jc w:val="center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A0104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AEB726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AEB727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6AEB728" w14:textId="77777777" w:rsidR="00B420C1" w:rsidRPr="005008AE" w:rsidRDefault="009D3025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20C1" w:rsidRPr="00790892" w14:paraId="06AEB730" w14:textId="77777777" w:rsidTr="00EA010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6AEB72A" w14:textId="77777777" w:rsidR="00B420C1" w:rsidRPr="00EA0104" w:rsidRDefault="009D3025" w:rsidP="00EA010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EA0104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6AEB72B" w14:textId="77777777" w:rsidR="00B420C1" w:rsidRPr="005008AE" w:rsidRDefault="009D3025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6AEB72C" w14:textId="77777777" w:rsidR="00B420C1" w:rsidRDefault="009D3025">
            <w:pPr>
              <w:spacing w:after="0"/>
              <w:ind w:left="135"/>
              <w:jc w:val="center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AEB72D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AEB72E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6AEB72F" w14:textId="77777777" w:rsidR="00B420C1" w:rsidRPr="005008AE" w:rsidRDefault="009D3025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20C1" w:rsidRPr="00790892" w14:paraId="06AEB737" w14:textId="77777777" w:rsidTr="00EA010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6AEB731" w14:textId="77777777" w:rsidR="00B420C1" w:rsidRPr="00EA0104" w:rsidRDefault="009D3025" w:rsidP="00EA010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  <w:r w:rsidR="00EA0104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6AEB732" w14:textId="77777777" w:rsidR="00B420C1" w:rsidRPr="005008AE" w:rsidRDefault="009D3025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 с разными видами связи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6AEB733" w14:textId="77777777" w:rsidR="00B420C1" w:rsidRPr="00EA0104" w:rsidRDefault="009D3025" w:rsidP="00EA0104">
            <w:pPr>
              <w:spacing w:after="0"/>
              <w:ind w:left="135"/>
              <w:jc w:val="center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A0104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AEB734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AEB735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6AEB736" w14:textId="77777777" w:rsidR="00B420C1" w:rsidRPr="005008AE" w:rsidRDefault="009D3025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20C1" w14:paraId="06AEB73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AEB738" w14:textId="77777777" w:rsidR="00B420C1" w:rsidRDefault="009D3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6AEB739" w14:textId="77777777" w:rsidR="00B420C1" w:rsidRPr="00EA0104" w:rsidRDefault="009D3025" w:rsidP="00EA01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EA0104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AEB73A" w14:textId="77777777" w:rsidR="00B420C1" w:rsidRDefault="00B420C1"/>
        </w:tc>
      </w:tr>
      <w:tr w:rsidR="00B420C1" w:rsidRPr="00790892" w14:paraId="06AEB73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6AEB73C" w14:textId="77777777" w:rsidR="00B420C1" w:rsidRPr="005008AE" w:rsidRDefault="009D3025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08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Функциональная стилистика. Культура речи</w:t>
            </w:r>
          </w:p>
        </w:tc>
      </w:tr>
      <w:tr w:rsidR="00B420C1" w:rsidRPr="00790892" w14:paraId="06AEB744" w14:textId="77777777" w:rsidTr="00EA010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6AEB73E" w14:textId="77777777" w:rsidR="00B420C1" w:rsidRDefault="009D3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6AEB73F" w14:textId="77777777" w:rsidR="00B420C1" w:rsidRPr="005008AE" w:rsidRDefault="009D3025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Функциональная стилистика как раздел лингвистики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6AEB740" w14:textId="77777777" w:rsidR="00B420C1" w:rsidRDefault="009D3025">
            <w:pPr>
              <w:spacing w:after="0"/>
              <w:ind w:left="135"/>
              <w:jc w:val="center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AEB741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AEB742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6AEB743" w14:textId="77777777" w:rsidR="00B420C1" w:rsidRPr="005008AE" w:rsidRDefault="009D3025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20C1" w:rsidRPr="00790892" w14:paraId="06AEB74B" w14:textId="77777777" w:rsidTr="00EA010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6AEB745" w14:textId="77777777" w:rsidR="00B420C1" w:rsidRDefault="009D3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6AEB746" w14:textId="77777777" w:rsidR="00B420C1" w:rsidRDefault="009D3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6AEB747" w14:textId="77777777" w:rsidR="00B420C1" w:rsidRDefault="009D3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AEB748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AEB749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6AEB74A" w14:textId="77777777" w:rsidR="00B420C1" w:rsidRPr="005008AE" w:rsidRDefault="009D3025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20C1" w:rsidRPr="00790892" w14:paraId="06AEB752" w14:textId="77777777" w:rsidTr="00EA010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6AEB74C" w14:textId="77777777" w:rsidR="00B420C1" w:rsidRDefault="009D3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6AEB74D" w14:textId="77777777" w:rsidR="00B420C1" w:rsidRDefault="009D3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6AEB74E" w14:textId="77777777" w:rsidR="00B420C1" w:rsidRDefault="00906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D30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AEB74F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AEB750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6AEB751" w14:textId="77777777" w:rsidR="00B420C1" w:rsidRPr="005008AE" w:rsidRDefault="009D3025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20C1" w14:paraId="06AEB75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AEB753" w14:textId="77777777" w:rsidR="00B420C1" w:rsidRDefault="009D3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6AEB754" w14:textId="77777777" w:rsidR="00B420C1" w:rsidRPr="00906930" w:rsidRDefault="009D3025" w:rsidP="009069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="00906930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AEB755" w14:textId="77777777" w:rsidR="00B420C1" w:rsidRDefault="00B420C1"/>
        </w:tc>
      </w:tr>
      <w:tr w:rsidR="00B420C1" w:rsidRPr="00790892" w14:paraId="06AEB75C" w14:textId="77777777" w:rsidTr="00EA01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AEB757" w14:textId="77777777" w:rsidR="00B420C1" w:rsidRDefault="009D3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6AEB758" w14:textId="77777777" w:rsidR="00B420C1" w:rsidRDefault="009D3025" w:rsidP="00EA01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A0104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AEB759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AEB75A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6AEB75B" w14:textId="77777777" w:rsidR="00B420C1" w:rsidRPr="005008AE" w:rsidRDefault="009D3025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20C1" w:rsidRPr="00790892" w14:paraId="06AEB762" w14:textId="77777777" w:rsidTr="00EA01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AEB75D" w14:textId="77777777" w:rsidR="00B420C1" w:rsidRDefault="009D3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Итоговый контроль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6AEB75E" w14:textId="77777777" w:rsidR="00B420C1" w:rsidRDefault="00906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9D30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AEB75F" w14:textId="77777777" w:rsidR="00B420C1" w:rsidRDefault="00906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9D30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AEB760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6AEB761" w14:textId="77777777" w:rsidR="00B420C1" w:rsidRPr="005008AE" w:rsidRDefault="009D3025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20C1" w14:paraId="06AEB768" w14:textId="77777777" w:rsidTr="00EA01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AEB763" w14:textId="77777777" w:rsidR="00B420C1" w:rsidRPr="005008AE" w:rsidRDefault="009D3025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6AEB764" w14:textId="77777777" w:rsidR="00B420C1" w:rsidRDefault="006D67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  <w:r w:rsidR="009D30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AEB765" w14:textId="77777777" w:rsidR="00B420C1" w:rsidRDefault="009D3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AEB766" w14:textId="77777777" w:rsidR="00B420C1" w:rsidRDefault="009D3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6AEB767" w14:textId="77777777" w:rsidR="00B420C1" w:rsidRDefault="00B420C1"/>
        </w:tc>
      </w:tr>
    </w:tbl>
    <w:p w14:paraId="06AEB769" w14:textId="77777777" w:rsidR="00B420C1" w:rsidRDefault="00B420C1">
      <w:pPr>
        <w:rPr>
          <w:lang w:val="ru-RU"/>
        </w:rPr>
      </w:pPr>
    </w:p>
    <w:p w14:paraId="06AEB76A" w14:textId="77777777" w:rsidR="009B066B" w:rsidRDefault="009B066B">
      <w:pPr>
        <w:rPr>
          <w:lang w:val="ru-RU"/>
        </w:rPr>
      </w:pPr>
    </w:p>
    <w:p w14:paraId="06AEB76B" w14:textId="77777777" w:rsidR="00B420C1" w:rsidRDefault="009D3025">
      <w:pPr>
        <w:spacing w:after="0"/>
        <w:ind w:left="120"/>
      </w:pPr>
      <w:bookmarkStart w:id="10" w:name="block-1851451"/>
      <w:bookmarkEnd w:id="9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14:paraId="06AEB76C" w14:textId="77777777" w:rsidR="00B420C1" w:rsidRDefault="009D30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1"/>
        <w:gridCol w:w="4001"/>
        <w:gridCol w:w="947"/>
        <w:gridCol w:w="1841"/>
        <w:gridCol w:w="2019"/>
        <w:gridCol w:w="1347"/>
        <w:gridCol w:w="2824"/>
      </w:tblGrid>
      <w:tr w:rsidR="00EA0104" w14:paraId="06AEB776" w14:textId="77777777" w:rsidTr="00EA0104">
        <w:trPr>
          <w:trHeight w:val="144"/>
          <w:tblCellSpacing w:w="20" w:type="nil"/>
        </w:trPr>
        <w:tc>
          <w:tcPr>
            <w:tcW w:w="10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AEB76D" w14:textId="77777777" w:rsidR="00B420C1" w:rsidRDefault="009D3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6AEB76E" w14:textId="77777777" w:rsidR="00B420C1" w:rsidRDefault="00B420C1">
            <w:pPr>
              <w:spacing w:after="0"/>
              <w:ind w:left="135"/>
            </w:pPr>
          </w:p>
        </w:tc>
        <w:tc>
          <w:tcPr>
            <w:tcW w:w="40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AEB76F" w14:textId="77777777" w:rsidR="00B420C1" w:rsidRDefault="009D3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6AEB770" w14:textId="77777777" w:rsidR="00B420C1" w:rsidRDefault="00B420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AEB771" w14:textId="77777777" w:rsidR="00B420C1" w:rsidRDefault="009D30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AEB772" w14:textId="77777777" w:rsidR="00B420C1" w:rsidRDefault="009D3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6AEB773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AEB774" w14:textId="77777777" w:rsidR="00B420C1" w:rsidRDefault="009D3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6AEB775" w14:textId="77777777" w:rsidR="00B420C1" w:rsidRDefault="00B420C1">
            <w:pPr>
              <w:spacing w:after="0"/>
              <w:ind w:left="135"/>
            </w:pPr>
          </w:p>
        </w:tc>
      </w:tr>
      <w:tr w:rsidR="00EA0104" w14:paraId="06AEB781" w14:textId="77777777" w:rsidTr="00EA01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AEB777" w14:textId="77777777" w:rsidR="00B420C1" w:rsidRDefault="00B420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AEB778" w14:textId="77777777" w:rsidR="00B420C1" w:rsidRDefault="00B420C1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6AEB779" w14:textId="77777777" w:rsidR="00B420C1" w:rsidRDefault="009D3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6AEB77A" w14:textId="77777777" w:rsidR="00B420C1" w:rsidRDefault="00B420C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AEB77B" w14:textId="77777777" w:rsidR="00B420C1" w:rsidRDefault="009D3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6AEB77C" w14:textId="77777777" w:rsidR="00B420C1" w:rsidRDefault="00B420C1">
            <w:pPr>
              <w:spacing w:after="0"/>
              <w:ind w:left="135"/>
            </w:pP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14:paraId="06AEB77D" w14:textId="77777777" w:rsidR="00B420C1" w:rsidRDefault="009D3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6AEB77E" w14:textId="77777777" w:rsidR="00B420C1" w:rsidRDefault="00B420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AEB77F" w14:textId="77777777" w:rsidR="00B420C1" w:rsidRDefault="00B420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AEB780" w14:textId="77777777" w:rsidR="00B420C1" w:rsidRDefault="00B420C1"/>
        </w:tc>
      </w:tr>
      <w:tr w:rsidR="004C790C" w14:paraId="06AEB789" w14:textId="77777777" w:rsidTr="00EA0104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14:paraId="06AEB782" w14:textId="77777777" w:rsidR="00B420C1" w:rsidRDefault="009D3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14:paraId="06AEB783" w14:textId="77777777" w:rsidR="00B420C1" w:rsidRPr="005008AE" w:rsidRDefault="009D3025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10 классе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6AEB784" w14:textId="77777777" w:rsidR="00B420C1" w:rsidRDefault="009D3025">
            <w:pPr>
              <w:spacing w:after="0"/>
              <w:ind w:left="135"/>
              <w:jc w:val="center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AEB785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14:paraId="06AEB786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AEB787" w14:textId="77777777" w:rsidR="00B420C1" w:rsidRPr="00204F94" w:rsidRDefault="00204F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6AEB788" w14:textId="77777777" w:rsidR="00B420C1" w:rsidRDefault="00B420C1">
            <w:pPr>
              <w:spacing w:after="0"/>
              <w:ind w:left="135"/>
            </w:pPr>
          </w:p>
        </w:tc>
      </w:tr>
      <w:tr w:rsidR="004C790C" w14:paraId="06AEB791" w14:textId="77777777" w:rsidTr="00EA0104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14:paraId="06AEB78A" w14:textId="77777777" w:rsidR="00B420C1" w:rsidRDefault="009D3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14:paraId="06AEB78B" w14:textId="77777777" w:rsidR="00B420C1" w:rsidRPr="009D3025" w:rsidRDefault="009D3025" w:rsidP="009D302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Входной контроль. </w:t>
            </w: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6AEB78C" w14:textId="77777777" w:rsidR="00B420C1" w:rsidRDefault="009D3025">
            <w:pPr>
              <w:spacing w:after="0"/>
              <w:ind w:left="135"/>
              <w:jc w:val="center"/>
            </w:pPr>
            <w:r w:rsidRPr="009D3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AEB78D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14:paraId="06AEB78E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AEB78F" w14:textId="77777777" w:rsidR="00B420C1" w:rsidRPr="007031F5" w:rsidRDefault="007031F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6AEB790" w14:textId="77777777" w:rsidR="00B420C1" w:rsidRDefault="00B420C1">
            <w:pPr>
              <w:spacing w:after="0"/>
              <w:ind w:left="135"/>
            </w:pPr>
          </w:p>
        </w:tc>
      </w:tr>
      <w:tr w:rsidR="004C790C" w:rsidRPr="00790892" w14:paraId="06AEB799" w14:textId="77777777" w:rsidTr="00EA0104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14:paraId="06AEB792" w14:textId="77777777" w:rsidR="00B420C1" w:rsidRDefault="009D3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14:paraId="06AEB793" w14:textId="77777777" w:rsidR="00B420C1" w:rsidRPr="005008AE" w:rsidRDefault="009D3025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аспекте. Культура речи как часть здоровой окружающей языковой среды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6AEB794" w14:textId="77777777" w:rsidR="00B420C1" w:rsidRDefault="009D3025">
            <w:pPr>
              <w:spacing w:after="0"/>
              <w:ind w:left="135"/>
              <w:jc w:val="center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AEB795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14:paraId="06AEB796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AEB797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6AEB798" w14:textId="77777777" w:rsidR="00B420C1" w:rsidRPr="005008AE" w:rsidRDefault="009D3025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790C" w14:paraId="06AEB7A1" w14:textId="77777777" w:rsidTr="00EA0104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14:paraId="06AEB79A" w14:textId="77777777" w:rsidR="00B420C1" w:rsidRPr="00834471" w:rsidRDefault="008344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14:paraId="06AEB79B" w14:textId="77777777" w:rsidR="00B420C1" w:rsidRPr="009D3025" w:rsidRDefault="009D302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"Общие сведения о</w:t>
            </w: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языке". </w:t>
            </w:r>
            <w:r w:rsidRPr="009D3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Сочинение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 w:rsidR="008344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№1</w:t>
            </w:r>
            <w:r w:rsidRPr="009D3025">
              <w:rPr>
                <w:rFonts w:ascii="Times New Roman" w:hAnsi="Times New Roman"/>
                <w:color w:val="000000"/>
                <w:sz w:val="24"/>
                <w:lang w:val="ru-RU"/>
              </w:rPr>
              <w:t>(обучающее)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6AEB79C" w14:textId="77777777" w:rsidR="00B420C1" w:rsidRDefault="009D3025">
            <w:pPr>
              <w:spacing w:after="0"/>
              <w:ind w:left="135"/>
              <w:jc w:val="center"/>
            </w:pPr>
            <w:r w:rsidRPr="009D3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AEB79D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14:paraId="06AEB79E" w14:textId="77777777" w:rsidR="00B420C1" w:rsidRDefault="009D3025">
            <w:pPr>
              <w:spacing w:after="0"/>
              <w:ind w:left="135"/>
              <w:jc w:val="center"/>
            </w:pPr>
            <w:r w:rsidRPr="009D3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Сочинение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–рассуждение №1</w:t>
            </w:r>
            <w:r w:rsidRPr="009D3025">
              <w:rPr>
                <w:rFonts w:ascii="Times New Roman" w:hAnsi="Times New Roman"/>
                <w:color w:val="000000"/>
                <w:sz w:val="24"/>
                <w:lang w:val="ru-RU"/>
              </w:rPr>
              <w:t>(обучающее)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AEB79F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6AEB7A0" w14:textId="77777777" w:rsidR="00B420C1" w:rsidRDefault="00B420C1">
            <w:pPr>
              <w:spacing w:after="0"/>
              <w:ind w:left="135"/>
            </w:pPr>
          </w:p>
        </w:tc>
      </w:tr>
      <w:tr w:rsidR="004C790C" w:rsidRPr="00790892" w14:paraId="06AEB7A9" w14:textId="77777777" w:rsidTr="00EA0104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14:paraId="06AEB7A2" w14:textId="77777777" w:rsidR="00B420C1" w:rsidRPr="00834471" w:rsidRDefault="008344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14:paraId="06AEB7A3" w14:textId="77777777" w:rsidR="00B420C1" w:rsidRPr="005008AE" w:rsidRDefault="009D3025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6AEB7A4" w14:textId="77777777" w:rsidR="00B420C1" w:rsidRDefault="009D3025">
            <w:pPr>
              <w:spacing w:after="0"/>
              <w:ind w:left="135"/>
              <w:jc w:val="center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AEB7A5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14:paraId="06AEB7A6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AEB7A7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6AEB7A8" w14:textId="77777777" w:rsidR="00B420C1" w:rsidRPr="005008AE" w:rsidRDefault="009D3025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fbaadc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4C790C" w14:paraId="06AEB7B1" w14:textId="77777777" w:rsidTr="00EA0104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14:paraId="06AEB7AA" w14:textId="77777777" w:rsidR="00B420C1" w:rsidRPr="00834471" w:rsidRDefault="008344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14:paraId="06AEB7AB" w14:textId="77777777" w:rsidR="00B420C1" w:rsidRPr="005008AE" w:rsidRDefault="009D3025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как раздел лингвистики. </w:t>
            </w: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6AEB7AC" w14:textId="77777777" w:rsidR="00B420C1" w:rsidRDefault="009D3025">
            <w:pPr>
              <w:spacing w:after="0"/>
              <w:ind w:left="135"/>
              <w:jc w:val="center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AEB7AD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14:paraId="06AEB7AE" w14:textId="77777777" w:rsidR="00B420C1" w:rsidRPr="00D561E5" w:rsidRDefault="009D3025" w:rsidP="00D561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61E5">
              <w:rPr>
                <w:rFonts w:ascii="Times New Roman" w:hAnsi="Times New Roman" w:cs="Times New Roman"/>
                <w:lang w:val="ru-RU"/>
              </w:rPr>
              <w:t xml:space="preserve">Решение тестовых заданий </w:t>
            </w:r>
            <w:r w:rsidR="00D561E5" w:rsidRPr="00D561E5">
              <w:rPr>
                <w:rFonts w:ascii="Times New Roman" w:hAnsi="Times New Roman" w:cs="Times New Roman"/>
                <w:lang w:val="ru-RU"/>
              </w:rPr>
              <w:lastRenderedPageBreak/>
              <w:t>8 ЕГЭ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AEB7AF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6AEB7B0" w14:textId="77777777" w:rsidR="00B420C1" w:rsidRDefault="00B420C1">
            <w:pPr>
              <w:spacing w:after="0"/>
              <w:ind w:left="135"/>
            </w:pPr>
          </w:p>
        </w:tc>
      </w:tr>
      <w:tr w:rsidR="004C790C" w:rsidRPr="00790892" w14:paraId="06AEB7B9" w14:textId="77777777" w:rsidTr="00EA0104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14:paraId="06AEB7B2" w14:textId="77777777" w:rsidR="00B420C1" w:rsidRPr="00834471" w:rsidRDefault="008344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14:paraId="06AEB7B3" w14:textId="77777777" w:rsidR="00B420C1" w:rsidRDefault="009D3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синтаксиса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6AEB7B4" w14:textId="77777777" w:rsidR="00B420C1" w:rsidRDefault="009D3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AEB7B5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14:paraId="06AEB7B6" w14:textId="77777777" w:rsidR="00B420C1" w:rsidRDefault="00B420C1" w:rsidP="00D561E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AEB7B7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6AEB7B8" w14:textId="77777777" w:rsidR="00B420C1" w:rsidRPr="00D561E5" w:rsidRDefault="00D561E5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790C" w14:paraId="06AEB7C1" w14:textId="77777777" w:rsidTr="00EA0104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14:paraId="06AEB7BA" w14:textId="77777777" w:rsidR="00B420C1" w:rsidRPr="00834471" w:rsidRDefault="008344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14:paraId="06AEB7BB" w14:textId="77777777" w:rsidR="00B420C1" w:rsidRPr="005008AE" w:rsidRDefault="009D3025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Изобразительно-выразительные средства синтаксиса.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6AEB7BC" w14:textId="77777777" w:rsidR="00B420C1" w:rsidRDefault="009D3025">
            <w:pPr>
              <w:spacing w:after="0"/>
              <w:ind w:left="135"/>
              <w:jc w:val="center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AEB7BD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14:paraId="06AEB7BE" w14:textId="77777777" w:rsidR="00B420C1" w:rsidRDefault="00D561E5">
            <w:pPr>
              <w:spacing w:after="0"/>
              <w:ind w:left="135"/>
              <w:jc w:val="center"/>
            </w:pPr>
            <w:r w:rsidRPr="00D561E5">
              <w:rPr>
                <w:rFonts w:ascii="Times New Roman" w:hAnsi="Times New Roman" w:cs="Times New Roman"/>
                <w:lang w:val="ru-RU"/>
              </w:rPr>
              <w:t xml:space="preserve">Решение тестовых заданий </w:t>
            </w:r>
            <w:r>
              <w:rPr>
                <w:rFonts w:ascii="Times New Roman" w:hAnsi="Times New Roman" w:cs="Times New Roman"/>
                <w:lang w:val="ru-RU"/>
              </w:rPr>
              <w:t>26</w:t>
            </w:r>
            <w:r w:rsidRPr="00D561E5">
              <w:rPr>
                <w:rFonts w:ascii="Times New Roman" w:hAnsi="Times New Roman" w:cs="Times New Roman"/>
                <w:lang w:val="ru-RU"/>
              </w:rPr>
              <w:t xml:space="preserve"> ЕГЭ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AEB7BF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6AEB7C0" w14:textId="77777777" w:rsidR="00B420C1" w:rsidRDefault="00B420C1">
            <w:pPr>
              <w:spacing w:after="0"/>
              <w:ind w:left="135"/>
            </w:pPr>
          </w:p>
        </w:tc>
      </w:tr>
      <w:tr w:rsidR="004C790C" w:rsidRPr="00790892" w14:paraId="06AEB7C9" w14:textId="77777777" w:rsidTr="00EA0104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14:paraId="06AEB7C2" w14:textId="77777777" w:rsidR="00B420C1" w:rsidRPr="00834471" w:rsidRDefault="00834471" w:rsidP="00D561E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14:paraId="06AEB7C3" w14:textId="77777777" w:rsidR="00B420C1" w:rsidRPr="005008AE" w:rsidRDefault="009D3025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согласования сказуемого с подлежащим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6AEB7C4" w14:textId="77777777" w:rsidR="00B420C1" w:rsidRDefault="009D3025">
            <w:pPr>
              <w:spacing w:after="0"/>
              <w:ind w:left="135"/>
              <w:jc w:val="center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AEB7C5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14:paraId="06AEB7C6" w14:textId="77777777" w:rsidR="00B420C1" w:rsidRDefault="00D561E5">
            <w:pPr>
              <w:spacing w:after="0"/>
              <w:ind w:left="135"/>
              <w:jc w:val="center"/>
            </w:pPr>
            <w:r w:rsidRPr="00D561E5">
              <w:rPr>
                <w:rFonts w:ascii="Times New Roman" w:hAnsi="Times New Roman" w:cs="Times New Roman"/>
                <w:lang w:val="ru-RU"/>
              </w:rPr>
              <w:t>Решение тестовых заданий 8 ЕГЭ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AEB7C7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6AEB7C8" w14:textId="77777777" w:rsidR="00B420C1" w:rsidRPr="00D561E5" w:rsidRDefault="00D561E5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790C" w14:paraId="06AEB7D1" w14:textId="77777777" w:rsidTr="00EA0104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14:paraId="06AEB7CA" w14:textId="77777777" w:rsidR="00B420C1" w:rsidRPr="00D561E5" w:rsidRDefault="009D3025" w:rsidP="008344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834471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14:paraId="06AEB7CB" w14:textId="77777777" w:rsidR="00B420C1" w:rsidRDefault="009D3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управления.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6AEB7CC" w14:textId="77777777" w:rsidR="00B420C1" w:rsidRDefault="009D3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AEB7CD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14:paraId="06AEB7CE" w14:textId="77777777" w:rsidR="00B420C1" w:rsidRDefault="00D561E5">
            <w:pPr>
              <w:spacing w:after="0"/>
              <w:ind w:left="135"/>
              <w:jc w:val="center"/>
            </w:pPr>
            <w:r w:rsidRPr="00D561E5">
              <w:rPr>
                <w:rFonts w:ascii="Times New Roman" w:hAnsi="Times New Roman" w:cs="Times New Roman"/>
                <w:lang w:val="ru-RU"/>
              </w:rPr>
              <w:t>Решение тестовых заданий 8</w:t>
            </w:r>
            <w:r>
              <w:rPr>
                <w:rFonts w:ascii="Times New Roman" w:hAnsi="Times New Roman" w:cs="Times New Roman"/>
                <w:lang w:val="ru-RU"/>
              </w:rPr>
              <w:t>,13,14</w:t>
            </w:r>
            <w:r w:rsidRPr="00D561E5">
              <w:rPr>
                <w:rFonts w:ascii="Times New Roman" w:hAnsi="Times New Roman" w:cs="Times New Roman"/>
                <w:lang w:val="ru-RU"/>
              </w:rPr>
              <w:t xml:space="preserve"> ЕГЭ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AEB7CF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6AEB7D0" w14:textId="77777777" w:rsidR="00B420C1" w:rsidRDefault="00B420C1">
            <w:pPr>
              <w:spacing w:after="0"/>
              <w:ind w:left="135"/>
            </w:pPr>
          </w:p>
        </w:tc>
      </w:tr>
      <w:tr w:rsidR="004C790C" w:rsidRPr="00790892" w14:paraId="06AEB7D9" w14:textId="77777777" w:rsidTr="00EA0104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14:paraId="06AEB7D2" w14:textId="77777777" w:rsidR="00B420C1" w:rsidRPr="00D561E5" w:rsidRDefault="009D3025" w:rsidP="00D561E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834471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14:paraId="06AEB7D3" w14:textId="77777777" w:rsidR="00B420C1" w:rsidRPr="005008AE" w:rsidRDefault="00D561E5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однородных членов предложения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D3025"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членами, соединенными двойными союзами. Практикум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6AEB7D4" w14:textId="77777777" w:rsidR="00B420C1" w:rsidRPr="00D561E5" w:rsidRDefault="009D3025">
            <w:pPr>
              <w:spacing w:after="0"/>
              <w:ind w:left="135"/>
              <w:jc w:val="center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61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AEB7D5" w14:textId="77777777" w:rsidR="00B420C1" w:rsidRPr="00D561E5" w:rsidRDefault="00B420C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14:paraId="06AEB7D6" w14:textId="77777777" w:rsidR="00B420C1" w:rsidRPr="00D561E5" w:rsidRDefault="00D561E5" w:rsidP="00D561E5">
            <w:pPr>
              <w:spacing w:after="0"/>
              <w:ind w:left="135"/>
              <w:jc w:val="center"/>
              <w:rPr>
                <w:lang w:val="ru-RU"/>
              </w:rPr>
            </w:pPr>
            <w:r w:rsidRPr="00D561E5">
              <w:rPr>
                <w:rFonts w:ascii="Times New Roman" w:hAnsi="Times New Roman" w:cs="Times New Roman"/>
                <w:lang w:val="ru-RU"/>
              </w:rPr>
              <w:t xml:space="preserve">Решение тестовых заданий </w:t>
            </w:r>
            <w:r>
              <w:rPr>
                <w:rFonts w:ascii="Times New Roman" w:hAnsi="Times New Roman" w:cs="Times New Roman"/>
                <w:lang w:val="ru-RU"/>
              </w:rPr>
              <w:t>16</w:t>
            </w:r>
            <w:r w:rsidRPr="00D561E5">
              <w:rPr>
                <w:rFonts w:ascii="Times New Roman" w:hAnsi="Times New Roman" w:cs="Times New Roman"/>
                <w:lang w:val="ru-RU"/>
              </w:rPr>
              <w:t xml:space="preserve"> ЕГЭ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AEB7D7" w14:textId="77777777" w:rsidR="00B420C1" w:rsidRPr="00D561E5" w:rsidRDefault="00B420C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6AEB7D8" w14:textId="77777777" w:rsidR="00B420C1" w:rsidRPr="00D561E5" w:rsidRDefault="00D561E5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790C" w:rsidRPr="00790892" w14:paraId="06AEB7E1" w14:textId="77777777" w:rsidTr="00EA0104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14:paraId="06AEB7DA" w14:textId="77777777" w:rsidR="00B420C1" w:rsidRPr="00D561E5" w:rsidRDefault="009D3025" w:rsidP="00834471">
            <w:pPr>
              <w:spacing w:after="0"/>
              <w:rPr>
                <w:lang w:val="ru-RU"/>
              </w:rPr>
            </w:pPr>
            <w:r w:rsidRPr="00D561E5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834471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14:paraId="06AEB7DB" w14:textId="77777777" w:rsidR="00B420C1" w:rsidRPr="005008AE" w:rsidRDefault="009D3025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причастных оборотов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6AEB7DC" w14:textId="77777777" w:rsidR="00B420C1" w:rsidRPr="00D561E5" w:rsidRDefault="009D3025">
            <w:pPr>
              <w:spacing w:after="0"/>
              <w:ind w:left="135"/>
              <w:jc w:val="center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61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AEB7DD" w14:textId="77777777" w:rsidR="00B420C1" w:rsidRPr="00D561E5" w:rsidRDefault="00B420C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14:paraId="06AEB7DE" w14:textId="77777777" w:rsidR="00B420C1" w:rsidRPr="00D561E5" w:rsidRDefault="00B420C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AEB7DF" w14:textId="77777777" w:rsidR="00B420C1" w:rsidRPr="00D561E5" w:rsidRDefault="00B420C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6AEB7E0" w14:textId="77777777" w:rsidR="00B420C1" w:rsidRPr="00D561E5" w:rsidRDefault="00D561E5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790C" w:rsidRPr="00790892" w14:paraId="06AEB7E9" w14:textId="77777777" w:rsidTr="00EA0104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14:paraId="06AEB7E2" w14:textId="77777777" w:rsidR="00B420C1" w:rsidRPr="00D561E5" w:rsidRDefault="009D3025" w:rsidP="00834471">
            <w:pPr>
              <w:spacing w:after="0"/>
              <w:rPr>
                <w:lang w:val="ru-RU"/>
              </w:rPr>
            </w:pPr>
            <w:r w:rsidRPr="00D561E5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834471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14:paraId="06AEB7E3" w14:textId="77777777" w:rsidR="00B420C1" w:rsidRPr="005008AE" w:rsidRDefault="009D3025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деепричастных оборотов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6AEB7E4" w14:textId="77777777" w:rsidR="00B420C1" w:rsidRPr="00D561E5" w:rsidRDefault="009D3025">
            <w:pPr>
              <w:spacing w:after="0"/>
              <w:ind w:left="135"/>
              <w:jc w:val="center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61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AEB7E5" w14:textId="77777777" w:rsidR="00B420C1" w:rsidRPr="00D561E5" w:rsidRDefault="00B420C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14:paraId="06AEB7E6" w14:textId="77777777" w:rsidR="00B420C1" w:rsidRPr="00D561E5" w:rsidRDefault="00B420C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AEB7E7" w14:textId="77777777" w:rsidR="00B420C1" w:rsidRPr="00D561E5" w:rsidRDefault="00B420C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6AEB7E8" w14:textId="77777777" w:rsidR="00B420C1" w:rsidRPr="00D561E5" w:rsidRDefault="00D561E5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790C" w14:paraId="06AEB7F1" w14:textId="77777777" w:rsidTr="00EA0104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14:paraId="06AEB7EA" w14:textId="77777777" w:rsidR="00B420C1" w:rsidRPr="00D561E5" w:rsidRDefault="009D3025" w:rsidP="00D561E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834471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14:paraId="06AEB7EB" w14:textId="77777777" w:rsidR="00B420C1" w:rsidRDefault="009D3025">
            <w:pPr>
              <w:spacing w:after="0"/>
              <w:ind w:left="135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причастных и деепричастных оборотов.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6AEB7EC" w14:textId="77777777" w:rsidR="00B420C1" w:rsidRDefault="009D3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AEB7ED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14:paraId="06AEB7EE" w14:textId="77777777" w:rsidR="00B420C1" w:rsidRDefault="00D561E5">
            <w:pPr>
              <w:spacing w:after="0"/>
              <w:ind w:left="135"/>
              <w:jc w:val="center"/>
            </w:pPr>
            <w:r w:rsidRPr="00D561E5">
              <w:rPr>
                <w:rFonts w:ascii="Times New Roman" w:hAnsi="Times New Roman" w:cs="Times New Roman"/>
                <w:lang w:val="ru-RU"/>
              </w:rPr>
              <w:t>Решение тестовых заданий 8</w:t>
            </w:r>
            <w:r>
              <w:rPr>
                <w:rFonts w:ascii="Times New Roman" w:hAnsi="Times New Roman" w:cs="Times New Roman"/>
                <w:lang w:val="ru-RU"/>
              </w:rPr>
              <w:t>,17</w:t>
            </w:r>
            <w:r w:rsidRPr="00D561E5">
              <w:rPr>
                <w:rFonts w:ascii="Times New Roman" w:hAnsi="Times New Roman" w:cs="Times New Roman"/>
                <w:lang w:val="ru-RU"/>
              </w:rPr>
              <w:t xml:space="preserve"> ЕГЭ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AEB7EF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6AEB7F0" w14:textId="77777777" w:rsidR="00B420C1" w:rsidRDefault="00B420C1">
            <w:pPr>
              <w:spacing w:after="0"/>
              <w:ind w:left="135"/>
            </w:pPr>
          </w:p>
        </w:tc>
      </w:tr>
      <w:tr w:rsidR="004C790C" w:rsidRPr="00790892" w14:paraId="06AEB7F9" w14:textId="77777777" w:rsidTr="00EA0104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14:paraId="06AEB7F2" w14:textId="77777777" w:rsidR="00B420C1" w:rsidRPr="00411596" w:rsidRDefault="009D3025" w:rsidP="008344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834471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14:paraId="06AEB7F3" w14:textId="77777777" w:rsidR="00B420C1" w:rsidRPr="005008AE" w:rsidRDefault="009D3025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построения сложных предложений: сложноподчиненного предложения с с придаточным определительным; придаточным </w:t>
            </w: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изъяснительным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6AEB7F4" w14:textId="77777777" w:rsidR="00B420C1" w:rsidRDefault="009D3025">
            <w:pPr>
              <w:spacing w:after="0"/>
              <w:ind w:left="135"/>
              <w:jc w:val="center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AEB7F5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14:paraId="06AEB7F6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AEB7F7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6AEB7F8" w14:textId="77777777" w:rsidR="00B420C1" w:rsidRPr="006D67FE" w:rsidRDefault="006D67FE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790C" w:rsidRPr="00790892" w14:paraId="06AEB801" w14:textId="77777777" w:rsidTr="00EA0104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14:paraId="06AEB7FA" w14:textId="77777777" w:rsidR="00B420C1" w:rsidRPr="00411596" w:rsidRDefault="00411596" w:rsidP="008344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834471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14:paraId="06AEB7FB" w14:textId="77777777" w:rsidR="00B420C1" w:rsidRPr="005008AE" w:rsidRDefault="009D3025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сложного предложения с разными видами связи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6AEB7FC" w14:textId="77777777" w:rsidR="00B420C1" w:rsidRDefault="009D3025">
            <w:pPr>
              <w:spacing w:after="0"/>
              <w:ind w:left="135"/>
              <w:jc w:val="center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AEB7FD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14:paraId="06AEB7FE" w14:textId="77777777" w:rsidR="00B420C1" w:rsidRPr="00D561E5" w:rsidRDefault="00B420C1" w:rsidP="00D561E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AEB7FF" w14:textId="77777777" w:rsidR="00B420C1" w:rsidRPr="00D561E5" w:rsidRDefault="00B420C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6AEB800" w14:textId="77777777" w:rsidR="00B420C1" w:rsidRPr="00D561E5" w:rsidRDefault="00D561E5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790C" w:rsidRPr="00D561E5" w14:paraId="06AEB809" w14:textId="77777777" w:rsidTr="00EA0104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14:paraId="06AEB802" w14:textId="77777777" w:rsidR="00B420C1" w:rsidRPr="00D561E5" w:rsidRDefault="00411596" w:rsidP="008344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834471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14:paraId="06AEB803" w14:textId="77777777" w:rsidR="00B420C1" w:rsidRDefault="009D3025">
            <w:pPr>
              <w:spacing w:after="0"/>
              <w:ind w:left="135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построения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6AEB804" w14:textId="77777777" w:rsidR="00B420C1" w:rsidRDefault="009D3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AEB805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14:paraId="06AEB806" w14:textId="77777777" w:rsidR="00B420C1" w:rsidRPr="00D561E5" w:rsidRDefault="00D561E5" w:rsidP="00411596">
            <w:pPr>
              <w:spacing w:after="0"/>
              <w:ind w:left="135"/>
              <w:jc w:val="center"/>
              <w:rPr>
                <w:lang w:val="ru-RU"/>
              </w:rPr>
            </w:pPr>
            <w:r w:rsidRPr="00D561E5">
              <w:rPr>
                <w:rFonts w:ascii="Times New Roman" w:hAnsi="Times New Roman" w:cs="Times New Roman"/>
                <w:lang w:val="ru-RU"/>
              </w:rPr>
              <w:t xml:space="preserve">Решение тестовых заданий </w:t>
            </w:r>
            <w:r>
              <w:rPr>
                <w:rFonts w:ascii="Times New Roman" w:hAnsi="Times New Roman" w:cs="Times New Roman"/>
                <w:lang w:val="ru-RU"/>
              </w:rPr>
              <w:t>19</w:t>
            </w:r>
            <w:r w:rsidR="00411596"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Pr="00D561E5">
              <w:rPr>
                <w:rFonts w:ascii="Times New Roman" w:hAnsi="Times New Roman" w:cs="Times New Roman"/>
                <w:lang w:val="ru-RU"/>
              </w:rPr>
              <w:t xml:space="preserve"> ЕГЭ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AEB807" w14:textId="77777777" w:rsidR="00B420C1" w:rsidRPr="00D561E5" w:rsidRDefault="00B420C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6AEB808" w14:textId="77777777" w:rsidR="00B420C1" w:rsidRPr="00D561E5" w:rsidRDefault="00B420C1">
            <w:pPr>
              <w:spacing w:after="0"/>
              <w:ind w:left="135"/>
              <w:rPr>
                <w:lang w:val="ru-RU"/>
              </w:rPr>
            </w:pPr>
          </w:p>
        </w:tc>
      </w:tr>
      <w:tr w:rsidR="004C790C" w14:paraId="06AEB811" w14:textId="77777777" w:rsidTr="00EA0104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14:paraId="06AEB80A" w14:textId="77777777" w:rsidR="00B420C1" w:rsidRPr="00411596" w:rsidRDefault="008344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14:paraId="06AEB80B" w14:textId="77777777" w:rsidR="00B420C1" w:rsidRPr="005008AE" w:rsidRDefault="009D3025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 w:rsidR="00410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№1</w:t>
            </w: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"Синтаксис и синтаксические нормы"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6AEB80C" w14:textId="77777777" w:rsidR="00B420C1" w:rsidRDefault="009D3025">
            <w:pPr>
              <w:spacing w:after="0"/>
              <w:ind w:left="135"/>
              <w:jc w:val="center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AEB80D" w14:textId="77777777" w:rsidR="00B420C1" w:rsidRDefault="009D3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14:paraId="06AEB80E" w14:textId="77777777" w:rsidR="00B420C1" w:rsidRPr="00D561E5" w:rsidRDefault="00D561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61E5">
              <w:rPr>
                <w:rFonts w:ascii="Times New Roman" w:hAnsi="Times New Roman" w:cs="Times New Roman"/>
                <w:lang w:val="ru-RU"/>
              </w:rPr>
              <w:t>Решение тестовых заданий 16-26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AEB80F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6AEB810" w14:textId="77777777" w:rsidR="00B420C1" w:rsidRDefault="00B420C1">
            <w:pPr>
              <w:spacing w:after="0"/>
              <w:ind w:left="135"/>
            </w:pPr>
          </w:p>
        </w:tc>
      </w:tr>
      <w:tr w:rsidR="004C790C" w:rsidRPr="00790892" w14:paraId="06AEB819" w14:textId="77777777" w:rsidTr="00EA0104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14:paraId="06AEB812" w14:textId="77777777" w:rsidR="00B420C1" w:rsidRPr="00411596" w:rsidRDefault="008344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14:paraId="06AEB813" w14:textId="77777777" w:rsidR="00B420C1" w:rsidRPr="005008AE" w:rsidRDefault="009D3025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тире между подлежащим и сказуемым, выраженными разными частями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6AEB814" w14:textId="77777777" w:rsidR="00B420C1" w:rsidRDefault="009D3025">
            <w:pPr>
              <w:spacing w:after="0"/>
              <w:ind w:left="135"/>
              <w:jc w:val="center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AEB815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14:paraId="06AEB816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AEB817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6AEB818" w14:textId="77777777" w:rsidR="00B420C1" w:rsidRPr="006D67FE" w:rsidRDefault="006D67FE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790C" w:rsidRPr="00790892" w14:paraId="06AEB821" w14:textId="77777777" w:rsidTr="00EA0104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14:paraId="06AEB81A" w14:textId="77777777" w:rsidR="00B420C1" w:rsidRPr="00411596" w:rsidRDefault="009D3025" w:rsidP="008344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834471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14:paraId="06AEB81B" w14:textId="77777777" w:rsidR="00B420C1" w:rsidRPr="005008AE" w:rsidRDefault="009D3025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предложениях с обособленными определениями, приложениями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6AEB81C" w14:textId="77777777" w:rsidR="00B420C1" w:rsidRDefault="009D3025">
            <w:pPr>
              <w:spacing w:after="0"/>
              <w:ind w:left="135"/>
              <w:jc w:val="center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AEB81D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14:paraId="06AEB81E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AEB81F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6AEB820" w14:textId="77777777" w:rsidR="00B420C1" w:rsidRPr="006D67FE" w:rsidRDefault="006D67FE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790C" w:rsidRPr="00790892" w14:paraId="06AEB829" w14:textId="77777777" w:rsidTr="00EA0104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14:paraId="06AEB822" w14:textId="77777777" w:rsidR="00B420C1" w:rsidRPr="00411596" w:rsidRDefault="009D3025" w:rsidP="008344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834471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14:paraId="06AEB823" w14:textId="77777777" w:rsidR="00B420C1" w:rsidRPr="005008AE" w:rsidRDefault="009D3025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предложениях с обособленными дополнениями, обстоятельствами, уточняющими членами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6AEB824" w14:textId="77777777" w:rsidR="00B420C1" w:rsidRDefault="009D3025">
            <w:pPr>
              <w:spacing w:after="0"/>
              <w:ind w:left="135"/>
              <w:jc w:val="center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AEB825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14:paraId="06AEB826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AEB827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6AEB828" w14:textId="77777777" w:rsidR="00B420C1" w:rsidRPr="006D67FE" w:rsidRDefault="006D67FE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790C" w14:paraId="06AEB831" w14:textId="77777777" w:rsidTr="00EA0104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14:paraId="06AEB82A" w14:textId="77777777" w:rsidR="00B420C1" w:rsidRPr="00411596" w:rsidRDefault="00411596" w:rsidP="008344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834471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14:paraId="06AEB82B" w14:textId="77777777" w:rsidR="00B420C1" w:rsidRDefault="009D3025">
            <w:pPr>
              <w:spacing w:after="0"/>
              <w:ind w:left="135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конструкциями, обращениями,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6AEB82C" w14:textId="77777777" w:rsidR="00B420C1" w:rsidRDefault="009D3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AEB82D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14:paraId="06AEB82E" w14:textId="77777777" w:rsidR="00B420C1" w:rsidRDefault="00411596" w:rsidP="00411596">
            <w:pPr>
              <w:spacing w:after="0"/>
              <w:ind w:left="135"/>
              <w:jc w:val="center"/>
            </w:pPr>
            <w:r w:rsidRPr="00D561E5">
              <w:rPr>
                <w:rFonts w:ascii="Times New Roman" w:hAnsi="Times New Roman" w:cs="Times New Roman"/>
                <w:lang w:val="ru-RU"/>
              </w:rPr>
              <w:t xml:space="preserve">Решение тестовых заданий </w:t>
            </w:r>
            <w:r>
              <w:rPr>
                <w:rFonts w:ascii="Times New Roman" w:hAnsi="Times New Roman" w:cs="Times New Roman"/>
                <w:lang w:val="ru-RU"/>
              </w:rPr>
              <w:t>18 ЕГЭ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AEB82F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6AEB830" w14:textId="77777777" w:rsidR="00B420C1" w:rsidRDefault="00B420C1">
            <w:pPr>
              <w:spacing w:after="0"/>
              <w:ind w:left="135"/>
            </w:pPr>
          </w:p>
        </w:tc>
      </w:tr>
      <w:tr w:rsidR="004C790C" w:rsidRPr="00790892" w14:paraId="06AEB839" w14:textId="77777777" w:rsidTr="00EA0104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14:paraId="06AEB832" w14:textId="77777777" w:rsidR="00B420C1" w:rsidRPr="004C790C" w:rsidRDefault="004C790C" w:rsidP="008344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834471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14:paraId="06AEB833" w14:textId="77777777" w:rsidR="00B420C1" w:rsidRPr="005008AE" w:rsidRDefault="009D3025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сложносочинённом </w:t>
            </w: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предложении</w:t>
            </w:r>
            <w:r w:rsidR="004C79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6AEB834" w14:textId="77777777" w:rsidR="00B420C1" w:rsidRDefault="009D3025">
            <w:pPr>
              <w:spacing w:after="0"/>
              <w:ind w:left="135"/>
              <w:jc w:val="center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AEB835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14:paraId="06AEB836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AEB837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6AEB838" w14:textId="77777777" w:rsidR="00B420C1" w:rsidRPr="006D67FE" w:rsidRDefault="006D67FE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790C" w:rsidRPr="00790892" w14:paraId="06AEB841" w14:textId="77777777" w:rsidTr="00EA0104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14:paraId="06AEB83A" w14:textId="77777777" w:rsidR="00B420C1" w:rsidRPr="004C790C" w:rsidRDefault="004C790C" w:rsidP="008344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834471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14:paraId="06AEB83B" w14:textId="77777777" w:rsidR="00B420C1" w:rsidRPr="005008AE" w:rsidRDefault="009D3025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сложноподчинённом предложении</w:t>
            </w:r>
            <w:r w:rsidR="004C79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6AEB83C" w14:textId="77777777" w:rsidR="00B420C1" w:rsidRDefault="009D3025">
            <w:pPr>
              <w:spacing w:after="0"/>
              <w:ind w:left="135"/>
              <w:jc w:val="center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AEB83D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14:paraId="06AEB83E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AEB83F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6AEB840" w14:textId="77777777" w:rsidR="00B420C1" w:rsidRPr="006D67FE" w:rsidRDefault="006D67FE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790C" w:rsidRPr="00790892" w14:paraId="06AEB849" w14:textId="77777777" w:rsidTr="00EA0104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14:paraId="06AEB842" w14:textId="77777777" w:rsidR="00B420C1" w:rsidRPr="004C790C" w:rsidRDefault="004C790C" w:rsidP="008344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834471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14:paraId="06AEB843" w14:textId="77777777" w:rsidR="00B420C1" w:rsidRPr="005008AE" w:rsidRDefault="009D3025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бессоюзном сложном предложении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6AEB844" w14:textId="77777777" w:rsidR="00B420C1" w:rsidRDefault="009D3025">
            <w:pPr>
              <w:spacing w:after="0"/>
              <w:ind w:left="135"/>
              <w:jc w:val="center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AEB845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14:paraId="06AEB846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AEB847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6AEB848" w14:textId="77777777" w:rsidR="00B420C1" w:rsidRPr="006D67FE" w:rsidRDefault="006D67FE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790C" w14:paraId="06AEB851" w14:textId="77777777" w:rsidTr="00EA0104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14:paraId="06AEB84A" w14:textId="77777777" w:rsidR="00B420C1" w:rsidRPr="00834471" w:rsidRDefault="004C790C" w:rsidP="008344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834471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14:paraId="06AEB84B" w14:textId="77777777" w:rsidR="00B420C1" w:rsidRDefault="009D3025">
            <w:pPr>
              <w:spacing w:after="0"/>
              <w:ind w:left="135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сложном предложении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6AEB84C" w14:textId="77777777" w:rsidR="00B420C1" w:rsidRDefault="009D3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AEB84D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14:paraId="06AEB84E" w14:textId="77777777" w:rsidR="00B420C1" w:rsidRDefault="004C790C" w:rsidP="004C790C">
            <w:pPr>
              <w:spacing w:after="0"/>
              <w:ind w:left="135"/>
              <w:jc w:val="center"/>
            </w:pPr>
            <w:r w:rsidRPr="00D561E5">
              <w:rPr>
                <w:rFonts w:ascii="Times New Roman" w:hAnsi="Times New Roman" w:cs="Times New Roman"/>
                <w:lang w:val="ru-RU"/>
              </w:rPr>
              <w:t xml:space="preserve">Решение тестовых заданий </w:t>
            </w:r>
            <w:r>
              <w:rPr>
                <w:rFonts w:ascii="Times New Roman" w:hAnsi="Times New Roman" w:cs="Times New Roman"/>
                <w:lang w:val="ru-RU"/>
              </w:rPr>
              <w:t>20 ЕГЭ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AEB84F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6AEB850" w14:textId="77777777" w:rsidR="00B420C1" w:rsidRDefault="00B420C1">
            <w:pPr>
              <w:spacing w:after="0"/>
              <w:ind w:left="135"/>
            </w:pPr>
          </w:p>
        </w:tc>
      </w:tr>
      <w:tr w:rsidR="004C790C" w:rsidRPr="004C790C" w14:paraId="06AEB859" w14:textId="77777777" w:rsidTr="00EA0104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14:paraId="06AEB852" w14:textId="77777777" w:rsidR="00B420C1" w:rsidRPr="004C790C" w:rsidRDefault="004C790C" w:rsidP="008344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834471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14:paraId="06AEB853" w14:textId="77777777" w:rsidR="00B420C1" w:rsidRPr="004C790C" w:rsidRDefault="004C790C" w:rsidP="004C790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 w:rsidR="00410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9D3025"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C790C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</w:t>
            </w: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№2. </w:t>
            </w:r>
            <w:r w:rsidR="009D3025"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"Пунктуация. Основные правила пунктуации".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6AEB854" w14:textId="77777777" w:rsidR="00B420C1" w:rsidRPr="004C790C" w:rsidRDefault="009D3025">
            <w:pPr>
              <w:spacing w:after="0"/>
              <w:ind w:left="135"/>
              <w:jc w:val="center"/>
              <w:rPr>
                <w:lang w:val="ru-RU"/>
              </w:rPr>
            </w:pPr>
            <w:r w:rsidRPr="004C7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AEB855" w14:textId="77777777" w:rsidR="00B420C1" w:rsidRPr="004C790C" w:rsidRDefault="009D3025">
            <w:pPr>
              <w:spacing w:after="0"/>
              <w:ind w:left="135"/>
              <w:jc w:val="center"/>
              <w:rPr>
                <w:lang w:val="ru-RU"/>
              </w:rPr>
            </w:pPr>
            <w:r w:rsidRPr="004C7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14:paraId="06AEB856" w14:textId="77777777" w:rsidR="00B420C1" w:rsidRPr="004C790C" w:rsidRDefault="00B420C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AEB857" w14:textId="77777777" w:rsidR="00B420C1" w:rsidRPr="004C790C" w:rsidRDefault="00B420C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6AEB858" w14:textId="77777777" w:rsidR="00B420C1" w:rsidRPr="004C790C" w:rsidRDefault="00B420C1">
            <w:pPr>
              <w:spacing w:after="0"/>
              <w:ind w:left="135"/>
              <w:rPr>
                <w:lang w:val="ru-RU"/>
              </w:rPr>
            </w:pPr>
          </w:p>
        </w:tc>
      </w:tr>
      <w:tr w:rsidR="004C790C" w:rsidRPr="00790892" w14:paraId="06AEB861" w14:textId="77777777" w:rsidTr="00EA0104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14:paraId="06AEB85A" w14:textId="77777777" w:rsidR="00B420C1" w:rsidRPr="004C790C" w:rsidRDefault="004C790C" w:rsidP="008344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834471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14:paraId="06AEB85B" w14:textId="77777777" w:rsidR="00B420C1" w:rsidRPr="005008AE" w:rsidRDefault="009D3025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Функциональная стилистика как раздел лингвистики (повторение, обобщение)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6AEB85C" w14:textId="77777777" w:rsidR="00B420C1" w:rsidRPr="004C790C" w:rsidRDefault="009D3025">
            <w:pPr>
              <w:spacing w:after="0"/>
              <w:ind w:left="135"/>
              <w:jc w:val="center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C7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AEB85D" w14:textId="77777777" w:rsidR="00B420C1" w:rsidRPr="004C790C" w:rsidRDefault="00B420C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14:paraId="06AEB85E" w14:textId="77777777" w:rsidR="00B420C1" w:rsidRPr="004C790C" w:rsidRDefault="00B420C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AEB85F" w14:textId="77777777" w:rsidR="00B420C1" w:rsidRPr="004C790C" w:rsidRDefault="00B420C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6AEB860" w14:textId="77777777" w:rsidR="00B420C1" w:rsidRPr="005008AE" w:rsidRDefault="009D3025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C790C" w:rsidRPr="00790892" w14:paraId="06AEB869" w14:textId="77777777" w:rsidTr="00EA0104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14:paraId="06AEB862" w14:textId="77777777" w:rsidR="00B420C1" w:rsidRPr="004C790C" w:rsidRDefault="008344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14:paraId="06AEB863" w14:textId="77777777" w:rsidR="00B420C1" w:rsidRPr="005008AE" w:rsidRDefault="009D3025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Публицистический стиль, сфера его использования, назначение</w:t>
            </w:r>
            <w:r w:rsidR="004C79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4C790C"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Основные жанры публицистического интервью, очерк стиля: заметка, статья, репортаж</w:t>
            </w:r>
            <w:r w:rsidR="004C790C">
              <w:rPr>
                <w:rFonts w:ascii="Times New Roman" w:hAnsi="Times New Roman"/>
                <w:color w:val="000000"/>
                <w:sz w:val="24"/>
                <w:lang w:val="ru-RU"/>
              </w:rPr>
              <w:t>,очерк.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6AEB864" w14:textId="77777777" w:rsidR="00B420C1" w:rsidRDefault="009D3025">
            <w:pPr>
              <w:spacing w:after="0"/>
              <w:ind w:left="135"/>
              <w:jc w:val="center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AEB865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14:paraId="06AEB866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AEB867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6AEB868" w14:textId="77777777" w:rsidR="00B420C1" w:rsidRPr="004C790C" w:rsidRDefault="004C790C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C790C" w14:paraId="06AEB871" w14:textId="77777777" w:rsidTr="00EA0104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14:paraId="06AEB86A" w14:textId="77777777" w:rsidR="00B420C1" w:rsidRPr="004C790C" w:rsidRDefault="004C790C" w:rsidP="008344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834471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14:paraId="06AEB86B" w14:textId="77777777" w:rsidR="00B420C1" w:rsidRDefault="009D3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6AEB86C" w14:textId="77777777" w:rsidR="00B420C1" w:rsidRDefault="009D3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AEB86D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14:paraId="06AEB86E" w14:textId="77777777" w:rsidR="00B420C1" w:rsidRPr="004C790C" w:rsidRDefault="004C79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790C">
              <w:rPr>
                <w:rFonts w:ascii="Times New Roman" w:hAnsi="Times New Roman" w:cs="Times New Roman"/>
                <w:lang w:val="ru-RU"/>
              </w:rPr>
              <w:t xml:space="preserve">Анализ текста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AEB86F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6AEB870" w14:textId="77777777" w:rsidR="00B420C1" w:rsidRDefault="00B420C1">
            <w:pPr>
              <w:spacing w:after="0"/>
              <w:ind w:left="135"/>
            </w:pPr>
          </w:p>
        </w:tc>
      </w:tr>
      <w:tr w:rsidR="004C790C" w:rsidRPr="004C790C" w14:paraId="06AEB879" w14:textId="77777777" w:rsidTr="00EA0104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14:paraId="06AEB872" w14:textId="77777777" w:rsidR="00B420C1" w:rsidRPr="00EA0104" w:rsidRDefault="00EA0104" w:rsidP="008344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834471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14:paraId="06AEB873" w14:textId="77777777" w:rsidR="00B420C1" w:rsidRPr="004C790C" w:rsidRDefault="004C790C" w:rsidP="00EA010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 w:rsidR="00410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9D3025"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A0104" w:rsidRPr="004C790C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</w:t>
            </w:r>
            <w:r w:rsidR="00EA0104"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A0104">
              <w:rPr>
                <w:rFonts w:ascii="Times New Roman" w:hAnsi="Times New Roman"/>
                <w:color w:val="000000"/>
                <w:sz w:val="24"/>
                <w:lang w:val="ru-RU"/>
              </w:rPr>
              <w:t>–рассуждение №3.</w:t>
            </w:r>
            <w:r w:rsidR="009D3025"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"Функциональная стилистика. Культура речи".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6AEB874" w14:textId="77777777" w:rsidR="00B420C1" w:rsidRPr="004C790C" w:rsidRDefault="009D3025">
            <w:pPr>
              <w:spacing w:after="0"/>
              <w:ind w:left="135"/>
              <w:jc w:val="center"/>
              <w:rPr>
                <w:lang w:val="ru-RU"/>
              </w:rPr>
            </w:pPr>
            <w:r w:rsidRPr="004C7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AEB875" w14:textId="77777777" w:rsidR="00B420C1" w:rsidRPr="004C790C" w:rsidRDefault="009D3025">
            <w:pPr>
              <w:spacing w:after="0"/>
              <w:ind w:left="135"/>
              <w:jc w:val="center"/>
              <w:rPr>
                <w:lang w:val="ru-RU"/>
              </w:rPr>
            </w:pPr>
            <w:r w:rsidRPr="004C7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14:paraId="06AEB876" w14:textId="77777777" w:rsidR="00B420C1" w:rsidRPr="004C790C" w:rsidRDefault="00B420C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AEB877" w14:textId="77777777" w:rsidR="00B420C1" w:rsidRPr="004C790C" w:rsidRDefault="00B420C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6AEB878" w14:textId="77777777" w:rsidR="00B420C1" w:rsidRPr="004C790C" w:rsidRDefault="00B420C1">
            <w:pPr>
              <w:spacing w:after="0"/>
              <w:ind w:left="135"/>
              <w:rPr>
                <w:lang w:val="ru-RU"/>
              </w:rPr>
            </w:pPr>
          </w:p>
        </w:tc>
      </w:tr>
      <w:tr w:rsidR="004C790C" w:rsidRPr="00790892" w14:paraId="06AEB881" w14:textId="77777777" w:rsidTr="00EA0104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14:paraId="06AEB87A" w14:textId="77777777" w:rsidR="00B420C1" w:rsidRPr="004C790C" w:rsidRDefault="00EA0104" w:rsidP="008344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</w:t>
            </w:r>
            <w:r w:rsidR="00834471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14:paraId="06AEB87B" w14:textId="77777777" w:rsidR="00B420C1" w:rsidRPr="00EA0104" w:rsidRDefault="009D3025" w:rsidP="00834471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 и его отличия от других функциональных разновидностей языка</w:t>
            </w:r>
            <w:r w:rsidR="00EA010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EA0104" w:rsidRPr="00EA01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6AEB87C" w14:textId="77777777" w:rsidR="00B420C1" w:rsidRPr="004C790C" w:rsidRDefault="009D3025">
            <w:pPr>
              <w:spacing w:after="0"/>
              <w:ind w:left="135"/>
              <w:jc w:val="center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C7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AEB87D" w14:textId="77777777" w:rsidR="00B420C1" w:rsidRPr="004C790C" w:rsidRDefault="00B420C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14:paraId="06AEB87E" w14:textId="77777777" w:rsidR="00B420C1" w:rsidRPr="004C790C" w:rsidRDefault="00B420C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AEB87F" w14:textId="77777777" w:rsidR="00B420C1" w:rsidRPr="004C790C" w:rsidRDefault="00B420C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6AEB880" w14:textId="77777777" w:rsidR="00B420C1" w:rsidRPr="005008AE" w:rsidRDefault="009D3025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790C" w14:paraId="06AEB889" w14:textId="77777777" w:rsidTr="00EA0104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14:paraId="06AEB882" w14:textId="77777777" w:rsidR="00B420C1" w:rsidRPr="00834471" w:rsidRDefault="00EA0104" w:rsidP="008344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834471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14:paraId="06AEB883" w14:textId="77777777" w:rsidR="00B420C1" w:rsidRPr="00EA0104" w:rsidRDefault="00834471" w:rsidP="00EA010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художественной речи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6AEB884" w14:textId="77777777" w:rsidR="00B420C1" w:rsidRDefault="009D3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AEB885" w14:textId="77777777" w:rsidR="00B420C1" w:rsidRDefault="008344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D30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14:paraId="06AEB886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AEB887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6AEB888" w14:textId="77777777" w:rsidR="00B420C1" w:rsidRDefault="00B420C1">
            <w:pPr>
              <w:spacing w:after="0"/>
              <w:ind w:left="135"/>
            </w:pPr>
          </w:p>
        </w:tc>
      </w:tr>
      <w:tr w:rsidR="00834471" w14:paraId="06AEB891" w14:textId="77777777" w:rsidTr="00EA0104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14:paraId="06AEB88A" w14:textId="77777777" w:rsidR="00834471" w:rsidRDefault="00834471" w:rsidP="0083447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14:paraId="06AEB88B" w14:textId="77777777" w:rsidR="00834471" w:rsidRDefault="00834471" w:rsidP="00EA010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тоговая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</w:rPr>
              <w:t>онтрольная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6AEB88C" w14:textId="77777777" w:rsidR="00834471" w:rsidRPr="00834471" w:rsidRDefault="0083447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AEB88D" w14:textId="77777777" w:rsidR="00834471" w:rsidRPr="00834471" w:rsidRDefault="0083447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14:paraId="06AEB88E" w14:textId="77777777" w:rsidR="00834471" w:rsidRDefault="008344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AEB88F" w14:textId="77777777" w:rsidR="00834471" w:rsidRDefault="0083447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6AEB890" w14:textId="77777777" w:rsidR="00834471" w:rsidRDefault="00834471">
            <w:pPr>
              <w:spacing w:after="0"/>
              <w:ind w:left="135"/>
            </w:pPr>
          </w:p>
        </w:tc>
      </w:tr>
      <w:tr w:rsidR="00B420C1" w14:paraId="06AEB897" w14:textId="77777777" w:rsidTr="00EA01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AEB892" w14:textId="77777777" w:rsidR="00B420C1" w:rsidRPr="005008AE" w:rsidRDefault="009D3025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6AEB893" w14:textId="77777777" w:rsidR="00B420C1" w:rsidRDefault="006D67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  <w:r w:rsidR="009D30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AEB894" w14:textId="77777777" w:rsidR="00B420C1" w:rsidRDefault="009D3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14:paraId="06AEB895" w14:textId="77777777" w:rsidR="00B420C1" w:rsidRDefault="009D3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AEB896" w14:textId="77777777" w:rsidR="00B420C1" w:rsidRDefault="00B420C1"/>
        </w:tc>
      </w:tr>
    </w:tbl>
    <w:p w14:paraId="06AEB898" w14:textId="77777777" w:rsidR="00B420C1" w:rsidRDefault="00B420C1">
      <w:pPr>
        <w:rPr>
          <w:lang w:val="ru-RU"/>
        </w:rPr>
      </w:pPr>
    </w:p>
    <w:p w14:paraId="06AEB899" w14:textId="77777777" w:rsidR="006D67FE" w:rsidRDefault="006D67FE">
      <w:pPr>
        <w:rPr>
          <w:lang w:val="ru-RU"/>
        </w:rPr>
      </w:pPr>
    </w:p>
    <w:p w14:paraId="06AEB94D" w14:textId="77777777" w:rsidR="006D67FE" w:rsidRPr="009B066B" w:rsidRDefault="006D67FE" w:rsidP="006D67FE">
      <w:pPr>
        <w:rPr>
          <w:lang w:val="ru-RU"/>
        </w:rPr>
        <w:sectPr w:rsidR="006D67FE" w:rsidRPr="009B06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6AEB94E" w14:textId="77777777" w:rsidR="00C434F2" w:rsidRPr="007E75BB" w:rsidRDefault="00C434F2" w:rsidP="00C434F2">
      <w:pPr>
        <w:spacing w:after="0"/>
        <w:ind w:left="120"/>
        <w:rPr>
          <w:sz w:val="24"/>
          <w:szCs w:val="24"/>
          <w:lang w:val="ru-RU"/>
        </w:rPr>
      </w:pPr>
      <w:r w:rsidRPr="007E75B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14:paraId="06AEB94F" w14:textId="77777777" w:rsidR="00C434F2" w:rsidRPr="007E75BB" w:rsidRDefault="00C434F2" w:rsidP="00C434F2">
      <w:pPr>
        <w:spacing w:after="0" w:line="48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7E75BB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6028"/>
        <w:gridCol w:w="3246"/>
        <w:gridCol w:w="1342"/>
        <w:gridCol w:w="2845"/>
      </w:tblGrid>
      <w:tr w:rsidR="00C434F2" w:rsidRPr="007E75BB" w14:paraId="06AEB955" w14:textId="77777777" w:rsidTr="00A66A66">
        <w:trPr>
          <w:trHeight w:val="838"/>
        </w:trPr>
        <w:tc>
          <w:tcPr>
            <w:tcW w:w="264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50" w14:textId="77777777" w:rsidR="00C434F2" w:rsidRPr="007E75BB" w:rsidRDefault="00C434F2" w:rsidP="00A6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1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51" w14:textId="77777777" w:rsidR="00C434F2" w:rsidRPr="007E75BB" w:rsidRDefault="00C434F2" w:rsidP="00A6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14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52" w14:textId="77777777" w:rsidR="00C434F2" w:rsidRPr="007E75BB" w:rsidRDefault="00C434F2" w:rsidP="00A6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47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53" w14:textId="77777777" w:rsidR="00C434F2" w:rsidRPr="007E75BB" w:rsidRDefault="00C434F2" w:rsidP="00A6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001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54" w14:textId="77777777" w:rsidR="00C434F2" w:rsidRPr="007E75BB" w:rsidRDefault="00C434F2" w:rsidP="00A6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</w:rPr>
              <w:t>Наличие электронного приложения</w:t>
            </w:r>
          </w:p>
        </w:tc>
      </w:tr>
      <w:tr w:rsidR="00C434F2" w:rsidRPr="007E75BB" w14:paraId="06AEB957" w14:textId="77777777" w:rsidTr="00A66A66">
        <w:trPr>
          <w:trHeight w:val="187"/>
        </w:trPr>
        <w:tc>
          <w:tcPr>
            <w:tcW w:w="5000" w:type="pct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AEB956" w14:textId="77777777" w:rsidR="00C434F2" w:rsidRPr="007E75BB" w:rsidRDefault="00C434F2" w:rsidP="00A66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Учебники, учебные пособия</w:t>
            </w:r>
          </w:p>
        </w:tc>
      </w:tr>
      <w:tr w:rsidR="00C434F2" w:rsidRPr="007E75BB" w14:paraId="06AEB95D" w14:textId="77777777" w:rsidTr="00A66A66">
        <w:tc>
          <w:tcPr>
            <w:tcW w:w="264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58" w14:textId="77777777" w:rsidR="00C434F2" w:rsidRPr="007E75BB" w:rsidRDefault="00C434F2" w:rsidP="00A66A66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59" w14:textId="77777777" w:rsidR="00C434F2" w:rsidRPr="007E75BB" w:rsidRDefault="00C434F2" w:rsidP="00A66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</w:rPr>
              <w:t>Русский язык 10-11 классы. Учебник для общеобразовательных учреждений. 2 часть - М.: Русское слово, 2016</w:t>
            </w:r>
          </w:p>
        </w:tc>
        <w:tc>
          <w:tcPr>
            <w:tcW w:w="114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5A" w14:textId="77777777" w:rsidR="00C434F2" w:rsidRPr="007E75BB" w:rsidRDefault="00C434F2" w:rsidP="00A66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</w:rPr>
              <w:t>Гольцова Н.Г., Шамшин И.В., Мищерина М.А.</w:t>
            </w:r>
          </w:p>
        </w:tc>
        <w:tc>
          <w:tcPr>
            <w:tcW w:w="472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AEB95B" w14:textId="77777777" w:rsidR="00C434F2" w:rsidRPr="007E75BB" w:rsidRDefault="00C434F2" w:rsidP="00A6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00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AEB95C" w14:textId="77777777" w:rsidR="00C434F2" w:rsidRPr="007E75BB" w:rsidRDefault="00C434F2" w:rsidP="00A66A66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06AEB95E" w14:textId="77777777" w:rsidR="00C434F2" w:rsidRPr="00BD47EA" w:rsidRDefault="00C434F2" w:rsidP="00C434F2">
      <w:pPr>
        <w:spacing w:after="0" w:line="480" w:lineRule="auto"/>
        <w:ind w:left="120"/>
        <w:rPr>
          <w:lang w:val="ru-RU"/>
        </w:rPr>
      </w:pPr>
      <w:r w:rsidRPr="00BD47EA">
        <w:rPr>
          <w:rFonts w:ascii="Times New Roman" w:hAnsi="Times New Roman"/>
          <w:color w:val="000000"/>
          <w:sz w:val="28"/>
          <w:lang w:val="ru-RU"/>
        </w:rPr>
        <w:t>​‌‌​‌‌​</w:t>
      </w:r>
    </w:p>
    <w:p w14:paraId="06AEB95F" w14:textId="77777777" w:rsidR="00C434F2" w:rsidRPr="007E75BB" w:rsidRDefault="00C434F2" w:rsidP="00C434F2">
      <w:pPr>
        <w:spacing w:after="0" w:line="480" w:lineRule="auto"/>
        <w:ind w:left="120"/>
        <w:rPr>
          <w:sz w:val="24"/>
          <w:szCs w:val="24"/>
          <w:lang w:val="ru-RU"/>
        </w:rPr>
      </w:pPr>
      <w:r w:rsidRPr="007E75BB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6028"/>
        <w:gridCol w:w="3246"/>
        <w:gridCol w:w="1342"/>
        <w:gridCol w:w="2845"/>
      </w:tblGrid>
      <w:tr w:rsidR="00C434F2" w:rsidRPr="00790892" w14:paraId="06AEB961" w14:textId="77777777" w:rsidTr="00A66A66">
        <w:tc>
          <w:tcPr>
            <w:tcW w:w="5000" w:type="pct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60" w14:textId="77777777" w:rsidR="00C434F2" w:rsidRPr="007E75BB" w:rsidRDefault="00C434F2" w:rsidP="00A66A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D47EA">
              <w:rPr>
                <w:rFonts w:ascii="Times New Roman" w:hAnsi="Times New Roman"/>
                <w:color w:val="000000"/>
                <w:sz w:val="28"/>
                <w:lang w:val="ru-RU"/>
              </w:rPr>
              <w:t>​‌‌​</w:t>
            </w:r>
            <w:r w:rsidRPr="007E75B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Методические материалы для учителя</w:t>
            </w:r>
          </w:p>
        </w:tc>
      </w:tr>
      <w:tr w:rsidR="00C434F2" w:rsidRPr="007E75BB" w14:paraId="06AEB967" w14:textId="77777777" w:rsidTr="00A66A66">
        <w:tc>
          <w:tcPr>
            <w:tcW w:w="264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62" w14:textId="77777777" w:rsidR="00C434F2" w:rsidRPr="007E75BB" w:rsidRDefault="00C434F2" w:rsidP="00A6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1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63" w14:textId="77777777" w:rsidR="00C434F2" w:rsidRPr="007E75BB" w:rsidRDefault="00C434F2" w:rsidP="00A66A66">
            <w:pPr>
              <w:pStyle w:val="af0"/>
              <w:widowControl w:val="0"/>
              <w:shd w:val="clear" w:color="auto" w:fill="FFFFFF"/>
              <w:tabs>
                <w:tab w:val="left" w:pos="27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75BB">
              <w:rPr>
                <w:rFonts w:ascii="Times New Roman" w:hAnsi="Times New Roman"/>
                <w:sz w:val="24"/>
                <w:szCs w:val="24"/>
              </w:rPr>
              <w:t xml:space="preserve">Программа по русскому языку к учебно-методическому комплекту «Русский язык. 10 – 11 классы» (авторы: Н.Г.Гольцова, И.В.Шамшин, М.А.Мищерина),  опубликованная в сборнике «Русский язык. 10-11 классы. Профильный уровень. Базовый уровень: Поурочное планирование» </w:t>
            </w:r>
          </w:p>
        </w:tc>
        <w:tc>
          <w:tcPr>
            <w:tcW w:w="114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64" w14:textId="77777777" w:rsidR="00C434F2" w:rsidRPr="007E75BB" w:rsidRDefault="00C434F2" w:rsidP="00A6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Н.Г.Гольцова, М.А.Мищерина</w:t>
            </w:r>
          </w:p>
        </w:tc>
        <w:tc>
          <w:tcPr>
            <w:tcW w:w="47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65" w14:textId="77777777" w:rsidR="00C434F2" w:rsidRPr="007E75BB" w:rsidRDefault="00C434F2" w:rsidP="00A66A6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001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66" w14:textId="77777777" w:rsidR="00C434F2" w:rsidRPr="007E75BB" w:rsidRDefault="00C434F2" w:rsidP="00A66A66">
            <w:pPr>
              <w:pStyle w:val="af0"/>
              <w:widowControl w:val="0"/>
              <w:shd w:val="clear" w:color="auto" w:fill="FFFFFF"/>
              <w:tabs>
                <w:tab w:val="left" w:pos="27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4F2" w:rsidRPr="007E75BB" w14:paraId="06AEB96D" w14:textId="77777777" w:rsidTr="00A66A66">
        <w:tc>
          <w:tcPr>
            <w:tcW w:w="264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68" w14:textId="77777777" w:rsidR="00C434F2" w:rsidRPr="007E75BB" w:rsidRDefault="00C434F2" w:rsidP="00A6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1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69" w14:textId="77777777" w:rsidR="00C434F2" w:rsidRPr="007E75BB" w:rsidRDefault="00C434F2" w:rsidP="00A66A66">
            <w:pPr>
              <w:widowControl w:val="0"/>
              <w:tabs>
                <w:tab w:val="left" w:pos="518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Русский язык.10-11 классы. Книга для учителя.- </w:t>
            </w:r>
            <w:r w:rsidRPr="007E75BB">
              <w:rPr>
                <w:rFonts w:ascii="Times New Roman" w:hAnsi="Times New Roman" w:cs="Times New Roman"/>
                <w:sz w:val="24"/>
                <w:szCs w:val="24"/>
              </w:rPr>
              <w:t>М.: Русское слово, 2007</w:t>
            </w:r>
          </w:p>
        </w:tc>
        <w:tc>
          <w:tcPr>
            <w:tcW w:w="114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6A" w14:textId="77777777" w:rsidR="00C434F2" w:rsidRPr="007E75BB" w:rsidRDefault="00C434F2" w:rsidP="00A6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Гольцова Н.Г., Мищерина М.А.</w:t>
            </w:r>
          </w:p>
        </w:tc>
        <w:tc>
          <w:tcPr>
            <w:tcW w:w="47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6B" w14:textId="77777777" w:rsidR="00C434F2" w:rsidRPr="007E75BB" w:rsidRDefault="00C434F2" w:rsidP="00A66A6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00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AEB96C" w14:textId="77777777" w:rsidR="00C434F2" w:rsidRPr="007E75BB" w:rsidRDefault="00C434F2" w:rsidP="00A66A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4F2" w:rsidRPr="007E75BB" w14:paraId="06AEB973" w14:textId="77777777" w:rsidTr="00A66A66">
        <w:tc>
          <w:tcPr>
            <w:tcW w:w="264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6E" w14:textId="77777777" w:rsidR="00C434F2" w:rsidRPr="007E75BB" w:rsidRDefault="00C434F2" w:rsidP="00A6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1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6F" w14:textId="77777777" w:rsidR="00C434F2" w:rsidRPr="007E75BB" w:rsidRDefault="00C434F2" w:rsidP="00A66A66">
            <w:pPr>
              <w:widowControl w:val="0"/>
              <w:tabs>
                <w:tab w:val="left" w:pos="518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язык. 10-11 классы. Профильный уровень. Базовый уровень: Поурочное планирование. – М.: ООО «ТИД «Русское слово – РС», 2004</w:t>
            </w:r>
          </w:p>
        </w:tc>
        <w:tc>
          <w:tcPr>
            <w:tcW w:w="114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70" w14:textId="77777777" w:rsidR="00C434F2" w:rsidRPr="007E75BB" w:rsidRDefault="00C434F2" w:rsidP="00A6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Гольцова Н.Г., Шамшин И.В.</w:t>
            </w:r>
          </w:p>
        </w:tc>
        <w:tc>
          <w:tcPr>
            <w:tcW w:w="47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71" w14:textId="77777777" w:rsidR="00C434F2" w:rsidRPr="007E75BB" w:rsidRDefault="00C434F2" w:rsidP="00A66A6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00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AEB972" w14:textId="77777777" w:rsidR="00C434F2" w:rsidRPr="007E75BB" w:rsidRDefault="00C434F2" w:rsidP="00A66A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4F2" w:rsidRPr="007E75BB" w14:paraId="06AEB979" w14:textId="77777777" w:rsidTr="00A66A66">
        <w:tc>
          <w:tcPr>
            <w:tcW w:w="264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74" w14:textId="77777777" w:rsidR="00C434F2" w:rsidRPr="007E75BB" w:rsidRDefault="00C434F2" w:rsidP="00A6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1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75" w14:textId="77777777" w:rsidR="00C434F2" w:rsidRPr="007E75BB" w:rsidRDefault="00C434F2" w:rsidP="00A66A66">
            <w:pPr>
              <w:widowControl w:val="0"/>
              <w:tabs>
                <w:tab w:val="left" w:pos="518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язык. Периодическая система элементов русской речи. Полный учебный курс. – Изд-во СПбГТУ, 2008</w:t>
            </w:r>
          </w:p>
        </w:tc>
        <w:tc>
          <w:tcPr>
            <w:tcW w:w="114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76" w14:textId="77777777" w:rsidR="00C434F2" w:rsidRPr="007E75BB" w:rsidRDefault="00C434F2" w:rsidP="00A6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Баранова И.В., Баранов Д.М.</w:t>
            </w:r>
          </w:p>
        </w:tc>
        <w:tc>
          <w:tcPr>
            <w:tcW w:w="47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77" w14:textId="77777777" w:rsidR="00C434F2" w:rsidRPr="007E75BB" w:rsidRDefault="00C434F2" w:rsidP="00A66A6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00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AEB978" w14:textId="77777777" w:rsidR="00C434F2" w:rsidRPr="007E75BB" w:rsidRDefault="00C434F2" w:rsidP="00A66A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4F2" w:rsidRPr="007E75BB" w14:paraId="06AEB97F" w14:textId="77777777" w:rsidTr="00A66A66">
        <w:tc>
          <w:tcPr>
            <w:tcW w:w="264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7A" w14:textId="77777777" w:rsidR="00C434F2" w:rsidRPr="007E75BB" w:rsidRDefault="00C434F2" w:rsidP="00A6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1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7B" w14:textId="77777777" w:rsidR="00C434F2" w:rsidRPr="007E75BB" w:rsidRDefault="00C434F2" w:rsidP="00A66A66">
            <w:pPr>
              <w:widowControl w:val="0"/>
              <w:shd w:val="clear" w:color="auto" w:fill="FFFFFF"/>
              <w:tabs>
                <w:tab w:val="left" w:pos="137"/>
                <w:tab w:val="left" w:pos="279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 в таблицах. –  М.: ООО «ТИД «Русское слово – РС», 2006</w:t>
            </w:r>
          </w:p>
        </w:tc>
        <w:tc>
          <w:tcPr>
            <w:tcW w:w="114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7C" w14:textId="77777777" w:rsidR="00C434F2" w:rsidRPr="007E75BB" w:rsidRDefault="00C434F2" w:rsidP="00A6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Гольцова Н.Г., Шамшин И.В.</w:t>
            </w:r>
          </w:p>
        </w:tc>
        <w:tc>
          <w:tcPr>
            <w:tcW w:w="47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7D" w14:textId="77777777" w:rsidR="00C434F2" w:rsidRPr="007E75BB" w:rsidRDefault="00C434F2" w:rsidP="00A66A6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00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AEB97E" w14:textId="77777777" w:rsidR="00C434F2" w:rsidRPr="007E75BB" w:rsidRDefault="00C434F2" w:rsidP="00A66A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4F2" w:rsidRPr="007E75BB" w14:paraId="06AEB989" w14:textId="77777777" w:rsidTr="00A66A66">
        <w:tc>
          <w:tcPr>
            <w:tcW w:w="264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80" w14:textId="77777777" w:rsidR="00C434F2" w:rsidRPr="007E75BB" w:rsidRDefault="00C434F2" w:rsidP="00A6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1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81" w14:textId="77777777" w:rsidR="00C434F2" w:rsidRPr="007E75BB" w:rsidRDefault="00C434F2" w:rsidP="00A66A66">
            <w:pPr>
              <w:widowControl w:val="0"/>
              <w:shd w:val="clear" w:color="auto" w:fill="FFFFFF"/>
              <w:tabs>
                <w:tab w:val="left" w:pos="137"/>
                <w:tab w:val="left" w:pos="279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сдам ЕГЭ. Русский язык. Модульный курс. Практикум и диагностика. - М. "Просвещение", 2017</w:t>
            </w:r>
          </w:p>
        </w:tc>
        <w:tc>
          <w:tcPr>
            <w:tcW w:w="114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82" w14:textId="77777777" w:rsidR="00C434F2" w:rsidRPr="007E75BB" w:rsidRDefault="00C434F2" w:rsidP="00A6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Цыбулько И.П.</w:t>
            </w:r>
          </w:p>
          <w:p w14:paraId="06AEB983" w14:textId="77777777" w:rsidR="00C434F2" w:rsidRPr="007E75BB" w:rsidRDefault="00C434F2" w:rsidP="00A6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Васильевых И.П.</w:t>
            </w:r>
          </w:p>
          <w:p w14:paraId="06AEB984" w14:textId="77777777" w:rsidR="00C434F2" w:rsidRPr="007E75BB" w:rsidRDefault="00C434F2" w:rsidP="00A6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Александров В.Н.</w:t>
            </w:r>
          </w:p>
          <w:p w14:paraId="06AEB985" w14:textId="77777777" w:rsidR="00C434F2" w:rsidRPr="007E75BB" w:rsidRDefault="00C434F2" w:rsidP="00A6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Дощинский Р.А.</w:t>
            </w:r>
          </w:p>
          <w:p w14:paraId="06AEB986" w14:textId="77777777" w:rsidR="00C434F2" w:rsidRPr="007E75BB" w:rsidRDefault="00C434F2" w:rsidP="00A6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</w:rPr>
              <w:t>Дякина Г.Р.</w:t>
            </w:r>
          </w:p>
        </w:tc>
        <w:tc>
          <w:tcPr>
            <w:tcW w:w="47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87" w14:textId="77777777" w:rsidR="00C434F2" w:rsidRPr="007E75BB" w:rsidRDefault="00C434F2" w:rsidP="00A66A6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00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AEB988" w14:textId="77777777" w:rsidR="00C434F2" w:rsidRPr="007E75BB" w:rsidRDefault="00C434F2" w:rsidP="00A66A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4F2" w:rsidRPr="007E75BB" w14:paraId="06AEB98F" w14:textId="77777777" w:rsidTr="00A66A66">
        <w:tc>
          <w:tcPr>
            <w:tcW w:w="264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8A" w14:textId="77777777" w:rsidR="00C434F2" w:rsidRPr="007E75BB" w:rsidRDefault="00C434F2" w:rsidP="00A6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1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8B" w14:textId="77777777" w:rsidR="00C434F2" w:rsidRPr="007E75BB" w:rsidRDefault="00C434F2" w:rsidP="00A66A66">
            <w:pPr>
              <w:widowControl w:val="0"/>
              <w:shd w:val="clear" w:color="auto" w:fill="FFFFFF"/>
              <w:tabs>
                <w:tab w:val="left" w:pos="137"/>
                <w:tab w:val="left" w:pos="279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Русский язык. Сочинение на ЕГЭ. Курс интенсивной подготовки: учебно-методическое пособие / Н.А.Сенина, А.Г.Нарушевич; под ред. </w:t>
            </w:r>
            <w:r w:rsidRPr="007E75BB">
              <w:rPr>
                <w:rFonts w:ascii="Times New Roman" w:hAnsi="Times New Roman" w:cs="Times New Roman"/>
                <w:sz w:val="24"/>
                <w:szCs w:val="24"/>
              </w:rPr>
              <w:t>Н.А.Сениной. - Ростов н/Д : Легион, 2018</w:t>
            </w:r>
          </w:p>
        </w:tc>
        <w:tc>
          <w:tcPr>
            <w:tcW w:w="114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8C" w14:textId="77777777" w:rsidR="00C434F2" w:rsidRPr="007E75BB" w:rsidRDefault="00C434F2" w:rsidP="00A6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Н.А.Сенина А.Г.Нарушевич</w:t>
            </w:r>
          </w:p>
        </w:tc>
        <w:tc>
          <w:tcPr>
            <w:tcW w:w="47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8D" w14:textId="77777777" w:rsidR="00C434F2" w:rsidRPr="007E75BB" w:rsidRDefault="00C434F2" w:rsidP="00A66A6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00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AEB98E" w14:textId="77777777" w:rsidR="00C434F2" w:rsidRPr="007E75BB" w:rsidRDefault="00C434F2" w:rsidP="00A66A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AEB990" w14:textId="77777777" w:rsidR="00C434F2" w:rsidRPr="00BD47EA" w:rsidRDefault="00C434F2" w:rsidP="00C434F2">
      <w:pPr>
        <w:spacing w:after="0"/>
        <w:ind w:left="120"/>
        <w:rPr>
          <w:lang w:val="ru-RU"/>
        </w:rPr>
      </w:pPr>
    </w:p>
    <w:p w14:paraId="06AEB991" w14:textId="77777777" w:rsidR="00C434F2" w:rsidRPr="007E75BB" w:rsidRDefault="00C434F2" w:rsidP="00C434F2">
      <w:pPr>
        <w:spacing w:after="0" w:line="480" w:lineRule="auto"/>
        <w:ind w:left="120"/>
        <w:rPr>
          <w:sz w:val="24"/>
          <w:szCs w:val="24"/>
          <w:lang w:val="ru-RU"/>
        </w:rPr>
      </w:pPr>
      <w:r w:rsidRPr="007E75BB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06AEB992" w14:textId="77777777" w:rsidR="00C434F2" w:rsidRPr="00B42E69" w:rsidRDefault="00C434F2" w:rsidP="00C434F2">
      <w:pPr>
        <w:spacing w:after="0" w:line="480" w:lineRule="auto"/>
        <w:ind w:left="120"/>
        <w:rPr>
          <w:lang w:val="ru-RU"/>
        </w:rPr>
      </w:pPr>
      <w:r w:rsidRPr="00B42E69">
        <w:rPr>
          <w:rFonts w:ascii="Times New Roman" w:hAnsi="Times New Roman"/>
          <w:color w:val="000000"/>
          <w:sz w:val="28"/>
          <w:lang w:val="ru-RU"/>
        </w:rPr>
        <w:t>​</w:t>
      </w:r>
      <w:r w:rsidRPr="00B42E69">
        <w:rPr>
          <w:rFonts w:ascii="Times New Roman" w:hAnsi="Times New Roman"/>
          <w:color w:val="333333"/>
          <w:sz w:val="28"/>
          <w:lang w:val="ru-RU"/>
        </w:rPr>
        <w:t>​‌‌</w:t>
      </w:r>
      <w:r w:rsidRPr="00B42E69">
        <w:rPr>
          <w:rFonts w:ascii="Times New Roman" w:hAnsi="Times New Roman"/>
          <w:color w:val="000000"/>
          <w:sz w:val="28"/>
          <w:lang w:val="ru-RU"/>
        </w:rPr>
        <w:t>​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4010"/>
        <w:gridCol w:w="3119"/>
        <w:gridCol w:w="6034"/>
      </w:tblGrid>
      <w:tr w:rsidR="00C434F2" w:rsidRPr="00790892" w14:paraId="06AEB997" w14:textId="77777777" w:rsidTr="00A66A66">
        <w:tc>
          <w:tcPr>
            <w:tcW w:w="332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AEB993" w14:textId="77777777" w:rsidR="00C434F2" w:rsidRPr="007E75BB" w:rsidRDefault="00C434F2" w:rsidP="00A6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22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AEB994" w14:textId="77777777" w:rsidR="00C434F2" w:rsidRPr="007E75BB" w:rsidRDefault="00C434F2" w:rsidP="00A6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106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AEB995" w14:textId="77777777" w:rsidR="00C434F2" w:rsidRPr="007E75BB" w:rsidRDefault="00C434F2" w:rsidP="00A6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214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AEB996" w14:textId="77777777" w:rsidR="00C434F2" w:rsidRPr="007E75BB" w:rsidRDefault="00C434F2" w:rsidP="00A6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Темы, разделы, в изучении которых применяются ресурсы</w:t>
            </w:r>
          </w:p>
        </w:tc>
      </w:tr>
      <w:tr w:rsidR="00C434F2" w:rsidRPr="007E75BB" w14:paraId="06AEB999" w14:textId="77777777" w:rsidTr="00A66A66">
        <w:tc>
          <w:tcPr>
            <w:tcW w:w="5000" w:type="pct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AEB998" w14:textId="77777777" w:rsidR="00C434F2" w:rsidRPr="007E75BB" w:rsidRDefault="00C434F2" w:rsidP="00A66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Свободные образовательные Интернет-ресурсы</w:t>
            </w:r>
          </w:p>
        </w:tc>
      </w:tr>
      <w:tr w:rsidR="00C434F2" w:rsidRPr="00790892" w14:paraId="06AEB99F" w14:textId="77777777" w:rsidTr="00A66A66">
        <w:tc>
          <w:tcPr>
            <w:tcW w:w="33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9A" w14:textId="77777777" w:rsidR="00C434F2" w:rsidRPr="007E75BB" w:rsidRDefault="00C434F2" w:rsidP="00A66A66">
            <w:pPr>
              <w:pStyle w:val="af0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9B" w14:textId="77777777" w:rsidR="00C434F2" w:rsidRPr="007E75BB" w:rsidRDefault="00790892" w:rsidP="00A66A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2" w:history="1"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fipi</w:t>
              </w:r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news</w:t>
              </w:r>
            </w:hyperlink>
          </w:p>
        </w:tc>
        <w:tc>
          <w:tcPr>
            <w:tcW w:w="1106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9C" w14:textId="77777777" w:rsidR="00C434F2" w:rsidRPr="007E75BB" w:rsidRDefault="00C434F2" w:rsidP="00A6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</w:rPr>
              <w:t>ФИПИ</w:t>
            </w:r>
          </w:p>
        </w:tc>
        <w:tc>
          <w:tcPr>
            <w:tcW w:w="2140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9D" w14:textId="77777777" w:rsidR="00C434F2" w:rsidRPr="007E75BB" w:rsidRDefault="00C434F2" w:rsidP="00A6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к ГИА </w:t>
            </w:r>
          </w:p>
          <w:p w14:paraId="06AEB99E" w14:textId="77777777" w:rsidR="00C434F2" w:rsidRPr="007E75BB" w:rsidRDefault="00C434F2" w:rsidP="00A6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форме ОГЭ</w:t>
            </w:r>
          </w:p>
        </w:tc>
      </w:tr>
      <w:tr w:rsidR="00C434F2" w:rsidRPr="00790892" w14:paraId="06AEB9A4" w14:textId="77777777" w:rsidTr="00A66A66">
        <w:tc>
          <w:tcPr>
            <w:tcW w:w="33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A0" w14:textId="77777777" w:rsidR="00C434F2" w:rsidRPr="007E75BB" w:rsidRDefault="00C434F2" w:rsidP="00A66A66">
            <w:pPr>
              <w:pStyle w:val="af0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A1" w14:textId="77777777" w:rsidR="00C434F2" w:rsidRPr="007E75BB" w:rsidRDefault="00790892" w:rsidP="00A66A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http://fcior.edu.ru</w:t>
              </w:r>
            </w:hyperlink>
          </w:p>
        </w:tc>
        <w:tc>
          <w:tcPr>
            <w:tcW w:w="1106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A2" w14:textId="77777777" w:rsidR="00C434F2" w:rsidRPr="007E75BB" w:rsidRDefault="00C434F2" w:rsidP="00A6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</w:rPr>
              <w:t>ФЦИОР</w:t>
            </w:r>
          </w:p>
        </w:tc>
        <w:tc>
          <w:tcPr>
            <w:tcW w:w="2140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A3" w14:textId="77777777" w:rsidR="00C434F2" w:rsidRPr="007E75BB" w:rsidRDefault="00C434F2" w:rsidP="00A66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 ко всем разделам курса</w:t>
            </w:r>
          </w:p>
        </w:tc>
      </w:tr>
      <w:tr w:rsidR="00C434F2" w:rsidRPr="00790892" w14:paraId="06AEB9A9" w14:textId="77777777" w:rsidTr="00A66A66">
        <w:tc>
          <w:tcPr>
            <w:tcW w:w="33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A5" w14:textId="77777777" w:rsidR="00C434F2" w:rsidRPr="007E75BB" w:rsidRDefault="00C434F2" w:rsidP="00A66A66">
            <w:pPr>
              <w:pStyle w:val="af0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A6" w14:textId="77777777" w:rsidR="00C434F2" w:rsidRPr="007E75BB" w:rsidRDefault="00790892" w:rsidP="00A66A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4" w:history="1"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collection</w:t>
              </w:r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  <w:tc>
          <w:tcPr>
            <w:tcW w:w="1106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A7" w14:textId="77777777" w:rsidR="00C434F2" w:rsidRPr="007E75BB" w:rsidRDefault="00C434F2" w:rsidP="00A6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</w:rPr>
              <w:t>ЕКЦОР</w:t>
            </w:r>
          </w:p>
        </w:tc>
        <w:tc>
          <w:tcPr>
            <w:tcW w:w="2140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A8" w14:textId="77777777" w:rsidR="00C434F2" w:rsidRPr="007E75BB" w:rsidRDefault="00C434F2" w:rsidP="00A66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 ко всем разделам курса</w:t>
            </w:r>
          </w:p>
        </w:tc>
      </w:tr>
      <w:tr w:rsidR="00C434F2" w:rsidRPr="00790892" w14:paraId="06AEB9B0" w14:textId="77777777" w:rsidTr="00A66A66">
        <w:tc>
          <w:tcPr>
            <w:tcW w:w="33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AA" w14:textId="77777777" w:rsidR="00C434F2" w:rsidRPr="007E75BB" w:rsidRDefault="00C434F2" w:rsidP="00A66A66">
            <w:pPr>
              <w:pStyle w:val="af0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AB" w14:textId="77777777" w:rsidR="00C434F2" w:rsidRPr="007E75BB" w:rsidRDefault="00790892" w:rsidP="00A66A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http://interneturok.ru</w:t>
              </w:r>
            </w:hyperlink>
          </w:p>
          <w:p w14:paraId="06AEB9AC" w14:textId="77777777" w:rsidR="00C434F2" w:rsidRPr="007E75BB" w:rsidRDefault="00C434F2" w:rsidP="00A66A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AD" w14:textId="77777777" w:rsidR="00C434F2" w:rsidRPr="007E75BB" w:rsidRDefault="00C434F2" w:rsidP="00A6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</w:rPr>
              <w:t>Интернетурок. ру</w:t>
            </w:r>
          </w:p>
        </w:tc>
        <w:tc>
          <w:tcPr>
            <w:tcW w:w="2140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AE" w14:textId="77777777" w:rsidR="00C434F2" w:rsidRPr="007E75BB" w:rsidRDefault="00C434F2" w:rsidP="00A6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Видеоуроки по всем </w:t>
            </w:r>
          </w:p>
          <w:p w14:paraId="06AEB9AF" w14:textId="77777777" w:rsidR="00C434F2" w:rsidRPr="007E75BB" w:rsidRDefault="00C434F2" w:rsidP="00A66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учебным темам курса</w:t>
            </w:r>
          </w:p>
        </w:tc>
      </w:tr>
      <w:tr w:rsidR="00C434F2" w:rsidRPr="00790892" w14:paraId="06AEB9B6" w14:textId="77777777" w:rsidTr="00A66A66">
        <w:tc>
          <w:tcPr>
            <w:tcW w:w="33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B1" w14:textId="77777777" w:rsidR="00C434F2" w:rsidRPr="007E75BB" w:rsidRDefault="00C434F2" w:rsidP="00A66A66">
            <w:pPr>
              <w:pStyle w:val="af0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B2" w14:textId="77777777" w:rsidR="00C434F2" w:rsidRPr="007E75BB" w:rsidRDefault="00790892" w:rsidP="00A66A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http://www.drofa.ru</w:t>
              </w:r>
            </w:hyperlink>
          </w:p>
          <w:p w14:paraId="06AEB9B3" w14:textId="77777777" w:rsidR="00C434F2" w:rsidRPr="007E75BB" w:rsidRDefault="00C434F2" w:rsidP="00A66A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B4" w14:textId="77777777" w:rsidR="00C434F2" w:rsidRPr="007E75BB" w:rsidRDefault="00C434F2" w:rsidP="00A6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</w:rPr>
              <w:t>Сайт  издательства «Дрофа</w:t>
            </w:r>
          </w:p>
        </w:tc>
        <w:tc>
          <w:tcPr>
            <w:tcW w:w="2140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B5" w14:textId="77777777" w:rsidR="00C434F2" w:rsidRPr="007E75BB" w:rsidRDefault="00C434F2" w:rsidP="00A66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Электронные приложения, аннотации к учебникам</w:t>
            </w:r>
          </w:p>
        </w:tc>
      </w:tr>
      <w:tr w:rsidR="00C434F2" w:rsidRPr="00790892" w14:paraId="06AEB9BC" w14:textId="77777777" w:rsidTr="00A66A66">
        <w:tc>
          <w:tcPr>
            <w:tcW w:w="33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B7" w14:textId="77777777" w:rsidR="00C434F2" w:rsidRPr="007E75BB" w:rsidRDefault="00C434F2" w:rsidP="00A66A66">
            <w:pPr>
              <w:pStyle w:val="af0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B8" w14:textId="77777777" w:rsidR="00C434F2" w:rsidRPr="007E75BB" w:rsidRDefault="00790892" w:rsidP="00A66A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http://www.philology.ru</w:t>
              </w:r>
            </w:hyperlink>
          </w:p>
          <w:p w14:paraId="06AEB9B9" w14:textId="77777777" w:rsidR="00C434F2" w:rsidRPr="007E75BB" w:rsidRDefault="00C434F2" w:rsidP="00A66A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BA" w14:textId="77777777" w:rsidR="00C434F2" w:rsidRPr="007E75BB" w:rsidRDefault="00C434F2" w:rsidP="00A6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</w:rPr>
              <w:t>«Филологический портал»</w:t>
            </w:r>
          </w:p>
        </w:tc>
        <w:tc>
          <w:tcPr>
            <w:tcW w:w="2140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BB" w14:textId="77777777" w:rsidR="00C434F2" w:rsidRPr="007E75BB" w:rsidRDefault="00C434F2" w:rsidP="00A66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урокам и выполнение учебных проектов</w:t>
            </w:r>
          </w:p>
        </w:tc>
      </w:tr>
      <w:tr w:rsidR="00C434F2" w:rsidRPr="00790892" w14:paraId="06AEB9C2" w14:textId="77777777" w:rsidTr="00A66A66">
        <w:tc>
          <w:tcPr>
            <w:tcW w:w="33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BD" w14:textId="77777777" w:rsidR="00C434F2" w:rsidRPr="007E75BB" w:rsidRDefault="00C434F2" w:rsidP="00A66A66">
            <w:pPr>
              <w:pStyle w:val="af0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BE" w14:textId="77777777" w:rsidR="00C434F2" w:rsidRPr="007E75BB" w:rsidRDefault="00790892" w:rsidP="00A66A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http://www.gramma.ru</w:t>
              </w:r>
            </w:hyperlink>
          </w:p>
          <w:p w14:paraId="06AEB9BF" w14:textId="77777777" w:rsidR="00C434F2" w:rsidRPr="007E75BB" w:rsidRDefault="00C434F2" w:rsidP="00A66A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C0" w14:textId="77777777" w:rsidR="00C434F2" w:rsidRPr="007E75BB" w:rsidRDefault="00C434F2" w:rsidP="00A66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</w:rPr>
              <w:t>Сайт  «Культура письменной речи»</w:t>
            </w:r>
          </w:p>
        </w:tc>
        <w:tc>
          <w:tcPr>
            <w:tcW w:w="2140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C1" w14:textId="77777777" w:rsidR="00C434F2" w:rsidRPr="007E75BB" w:rsidRDefault="00C434F2" w:rsidP="00A6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урокам и выполнение учебных проектов</w:t>
            </w:r>
          </w:p>
        </w:tc>
      </w:tr>
      <w:tr w:rsidR="00C434F2" w:rsidRPr="00790892" w14:paraId="06AEB9C8" w14:textId="77777777" w:rsidTr="00A66A66">
        <w:tc>
          <w:tcPr>
            <w:tcW w:w="33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C3" w14:textId="77777777" w:rsidR="00C434F2" w:rsidRPr="007E75BB" w:rsidRDefault="00C434F2" w:rsidP="00A66A66">
            <w:pPr>
              <w:pStyle w:val="af0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C4" w14:textId="77777777" w:rsidR="00C434F2" w:rsidRPr="007E75BB" w:rsidRDefault="00790892" w:rsidP="00A66A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http://www.slovari.ru</w:t>
              </w:r>
            </w:hyperlink>
          </w:p>
          <w:p w14:paraId="06AEB9C5" w14:textId="77777777" w:rsidR="00C434F2" w:rsidRPr="007E75BB" w:rsidRDefault="00C434F2" w:rsidP="00A66A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C6" w14:textId="77777777" w:rsidR="00C434F2" w:rsidRPr="007E75BB" w:rsidRDefault="00C434F2" w:rsidP="00A66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</w:rPr>
              <w:t xml:space="preserve">сайт «Русские словари» </w:t>
            </w:r>
          </w:p>
        </w:tc>
        <w:tc>
          <w:tcPr>
            <w:tcW w:w="2140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C7" w14:textId="77777777" w:rsidR="00C434F2" w:rsidRPr="007E75BB" w:rsidRDefault="00C434F2" w:rsidP="00A66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Электронные версии толковых, орфографических словарей, словари иностранных слов</w:t>
            </w:r>
          </w:p>
        </w:tc>
      </w:tr>
      <w:tr w:rsidR="00C434F2" w:rsidRPr="00790892" w14:paraId="06AEB9CE" w14:textId="77777777" w:rsidTr="00A66A66">
        <w:tc>
          <w:tcPr>
            <w:tcW w:w="33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C9" w14:textId="77777777" w:rsidR="00C434F2" w:rsidRPr="007E75BB" w:rsidRDefault="00C434F2" w:rsidP="00A66A66">
            <w:pPr>
              <w:pStyle w:val="af0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CA" w14:textId="77777777" w:rsidR="00C434F2" w:rsidRPr="007E75BB" w:rsidRDefault="00790892" w:rsidP="00A66A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http://www.gramota.ru</w:t>
              </w:r>
            </w:hyperlink>
          </w:p>
          <w:p w14:paraId="06AEB9CB" w14:textId="77777777" w:rsidR="00C434F2" w:rsidRPr="007E75BB" w:rsidRDefault="00C434F2" w:rsidP="00A66A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CC" w14:textId="77777777" w:rsidR="00C434F2" w:rsidRPr="007E75BB" w:rsidRDefault="00C434F2" w:rsidP="00A66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Грамота.Ру (справочно-информационный интернет-портал «Русский язык»)</w:t>
            </w:r>
          </w:p>
        </w:tc>
        <w:tc>
          <w:tcPr>
            <w:tcW w:w="2140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CD" w14:textId="77777777" w:rsidR="00C434F2" w:rsidRPr="007E75BB" w:rsidRDefault="00C434F2" w:rsidP="00A66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урокам и выполнение учебных проектов</w:t>
            </w:r>
          </w:p>
        </w:tc>
      </w:tr>
      <w:tr w:rsidR="00C434F2" w:rsidRPr="00790892" w14:paraId="06AEB9D3" w14:textId="77777777" w:rsidTr="00A66A66">
        <w:tc>
          <w:tcPr>
            <w:tcW w:w="33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CF" w14:textId="77777777" w:rsidR="00C434F2" w:rsidRPr="007E75BB" w:rsidRDefault="00C434F2" w:rsidP="00A66A66">
            <w:pPr>
              <w:pStyle w:val="af0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D0" w14:textId="77777777" w:rsidR="00C434F2" w:rsidRPr="007E75BB" w:rsidRDefault="00790892" w:rsidP="00A66A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1" w:history="1"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russian</w:t>
              </w:r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language</w:t>
              </w:r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com</w:t>
              </w:r>
            </w:hyperlink>
          </w:p>
        </w:tc>
        <w:tc>
          <w:tcPr>
            <w:tcW w:w="1106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D1" w14:textId="77777777" w:rsidR="00C434F2" w:rsidRPr="007E75BB" w:rsidRDefault="00C434F2" w:rsidP="00A66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</w:rPr>
              <w:t>Сайт по культуре речи</w:t>
            </w:r>
          </w:p>
        </w:tc>
        <w:tc>
          <w:tcPr>
            <w:tcW w:w="2140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D2" w14:textId="77777777" w:rsidR="00C434F2" w:rsidRPr="007E75BB" w:rsidRDefault="00C434F2" w:rsidP="00A66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урокам и выполнение учебных проектов</w:t>
            </w:r>
          </w:p>
        </w:tc>
      </w:tr>
      <w:tr w:rsidR="00C434F2" w:rsidRPr="00790892" w14:paraId="06AEB9D9" w14:textId="77777777" w:rsidTr="00A66A66">
        <w:tc>
          <w:tcPr>
            <w:tcW w:w="33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D4" w14:textId="77777777" w:rsidR="00C434F2" w:rsidRPr="007E75BB" w:rsidRDefault="00C434F2" w:rsidP="00A66A66">
            <w:pPr>
              <w:pStyle w:val="af0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D5" w14:textId="77777777" w:rsidR="00C434F2" w:rsidRPr="007E75BB" w:rsidRDefault="00790892" w:rsidP="00A66A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2" w:history="1"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languages</w:t>
              </w:r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study</w:t>
              </w:r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russian</w:t>
              </w:r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</w:tc>
        <w:tc>
          <w:tcPr>
            <w:tcW w:w="1106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D6" w14:textId="77777777" w:rsidR="00C434F2" w:rsidRPr="007E75BB" w:rsidRDefault="00C434F2" w:rsidP="00A66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База знаний по русскому языку</w:t>
            </w:r>
          </w:p>
        </w:tc>
        <w:tc>
          <w:tcPr>
            <w:tcW w:w="2140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D7" w14:textId="77777777" w:rsidR="00C434F2" w:rsidRPr="007E75BB" w:rsidRDefault="00C434F2" w:rsidP="00A66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Бесплатная справочная служба </w:t>
            </w:r>
          </w:p>
          <w:p w14:paraId="06AEB9D8" w14:textId="77777777" w:rsidR="00C434F2" w:rsidRPr="007E75BB" w:rsidRDefault="00C434F2" w:rsidP="00A66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русскому языку</w:t>
            </w:r>
          </w:p>
        </w:tc>
      </w:tr>
      <w:tr w:rsidR="00C434F2" w:rsidRPr="00790892" w14:paraId="06AEB9E2" w14:textId="77777777" w:rsidTr="00A66A66">
        <w:tc>
          <w:tcPr>
            <w:tcW w:w="33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DA" w14:textId="77777777" w:rsidR="00C434F2" w:rsidRPr="007E75BB" w:rsidRDefault="00C434F2" w:rsidP="00A66A66">
            <w:pPr>
              <w:pStyle w:val="af0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DB" w14:textId="77777777" w:rsidR="00C434F2" w:rsidRPr="007E75BB" w:rsidRDefault="00790892" w:rsidP="00A66A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http://www.etymolo.ruslang.ru</w:t>
              </w:r>
            </w:hyperlink>
          </w:p>
          <w:p w14:paraId="06AEB9DC" w14:textId="77777777" w:rsidR="00C434F2" w:rsidRPr="007E75BB" w:rsidRDefault="00C434F2" w:rsidP="00A66A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DD" w14:textId="77777777" w:rsidR="00C434F2" w:rsidRPr="007E75BB" w:rsidRDefault="00C434F2" w:rsidP="00A66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этимология и </w:t>
            </w:r>
          </w:p>
          <w:p w14:paraId="06AEB9DE" w14:textId="77777777" w:rsidR="00C434F2" w:rsidRPr="007E75BB" w:rsidRDefault="00C434F2" w:rsidP="00A66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история слов</w:t>
            </w:r>
          </w:p>
          <w:p w14:paraId="06AEB9DF" w14:textId="77777777" w:rsidR="00C434F2" w:rsidRPr="007E75BB" w:rsidRDefault="00C434F2" w:rsidP="00A66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русского языка (сайт Российской академии наук, Института</w:t>
            </w:r>
          </w:p>
          <w:p w14:paraId="06AEB9E0" w14:textId="77777777" w:rsidR="00C434F2" w:rsidRPr="007E75BB" w:rsidRDefault="00C434F2" w:rsidP="00A66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русского языка имени В. В. Виноградова)</w:t>
            </w:r>
          </w:p>
        </w:tc>
        <w:tc>
          <w:tcPr>
            <w:tcW w:w="2140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E1" w14:textId="77777777" w:rsidR="00C434F2" w:rsidRPr="007E75BB" w:rsidRDefault="00C434F2" w:rsidP="00A66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Информация по этимологии для подготовки к урокам и </w:t>
            </w: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выполнения учебных проектов</w:t>
            </w:r>
          </w:p>
        </w:tc>
      </w:tr>
      <w:tr w:rsidR="00C434F2" w:rsidRPr="00790892" w14:paraId="06AEB9E9" w14:textId="77777777" w:rsidTr="00A66A66">
        <w:tc>
          <w:tcPr>
            <w:tcW w:w="33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E3" w14:textId="77777777" w:rsidR="00C434F2" w:rsidRPr="007E75BB" w:rsidRDefault="00C434F2" w:rsidP="00A66A66">
            <w:pPr>
              <w:pStyle w:val="af0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E4" w14:textId="77777777" w:rsidR="00C434F2" w:rsidRPr="007E75BB" w:rsidRDefault="00790892" w:rsidP="00A66A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http://www.orfografus.ru</w:t>
              </w:r>
            </w:hyperlink>
          </w:p>
          <w:p w14:paraId="06AEB9E5" w14:textId="77777777" w:rsidR="00C434F2" w:rsidRPr="007E75BB" w:rsidRDefault="00C434F2" w:rsidP="00A66A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E6" w14:textId="77777777" w:rsidR="00C434F2" w:rsidRPr="007E75BB" w:rsidRDefault="00C434F2" w:rsidP="00A66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видеоуроки </w:t>
            </w:r>
          </w:p>
          <w:p w14:paraId="06AEB9E7" w14:textId="77777777" w:rsidR="00C434F2" w:rsidRPr="007E75BB" w:rsidRDefault="00C434F2" w:rsidP="00A66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</w:rPr>
              <w:t>русского языка</w:t>
            </w:r>
          </w:p>
        </w:tc>
        <w:tc>
          <w:tcPr>
            <w:tcW w:w="2140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E8" w14:textId="77777777" w:rsidR="00C434F2" w:rsidRPr="007E75BB" w:rsidRDefault="00C434F2" w:rsidP="00A66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Уроки  русского языка онлайн (вопросы орфографии   пунктуации)</w:t>
            </w:r>
          </w:p>
        </w:tc>
      </w:tr>
      <w:tr w:rsidR="00C434F2" w:rsidRPr="00790892" w14:paraId="06AEB9EF" w14:textId="77777777" w:rsidTr="00A66A66">
        <w:tc>
          <w:tcPr>
            <w:tcW w:w="33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EA" w14:textId="77777777" w:rsidR="00C434F2" w:rsidRPr="007E75BB" w:rsidRDefault="00C434F2" w:rsidP="00A66A66">
            <w:pPr>
              <w:pStyle w:val="af0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EB" w14:textId="77777777" w:rsidR="00C434F2" w:rsidRPr="007E75BB" w:rsidRDefault="00790892" w:rsidP="00A66A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http://www.wordsland.ru</w:t>
              </w:r>
            </w:hyperlink>
          </w:p>
          <w:p w14:paraId="06AEB9EC" w14:textId="77777777" w:rsidR="00C434F2" w:rsidRPr="007E75BB" w:rsidRDefault="00C434F2" w:rsidP="00A66A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ED" w14:textId="77777777" w:rsidR="00C434F2" w:rsidRPr="007E75BB" w:rsidRDefault="00C434F2" w:rsidP="00A66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 «Страна слов. Магия языка»</w:t>
            </w:r>
          </w:p>
        </w:tc>
        <w:tc>
          <w:tcPr>
            <w:tcW w:w="2140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EE" w14:textId="77777777" w:rsidR="00C434F2" w:rsidRPr="007E75BB" w:rsidRDefault="00C434F2" w:rsidP="00A66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русского языка в игровой форме</w:t>
            </w:r>
          </w:p>
        </w:tc>
      </w:tr>
      <w:tr w:rsidR="00C434F2" w:rsidRPr="00790892" w14:paraId="06AEB9F5" w14:textId="77777777" w:rsidTr="00A66A66">
        <w:tc>
          <w:tcPr>
            <w:tcW w:w="33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F0" w14:textId="77777777" w:rsidR="00C434F2" w:rsidRPr="007E75BB" w:rsidRDefault="00C434F2" w:rsidP="00A66A66">
            <w:pPr>
              <w:pStyle w:val="af0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F1" w14:textId="77777777" w:rsidR="00C434F2" w:rsidRPr="007E75BB" w:rsidRDefault="00790892" w:rsidP="00A66A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http://www.urokirus.com</w:t>
              </w:r>
            </w:hyperlink>
          </w:p>
          <w:p w14:paraId="06AEB9F2" w14:textId="77777777" w:rsidR="00C434F2" w:rsidRPr="007E75BB" w:rsidRDefault="00C434F2" w:rsidP="00A66A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F3" w14:textId="77777777" w:rsidR="00C434F2" w:rsidRPr="007E75BB" w:rsidRDefault="00C434F2" w:rsidP="00A66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F4" w14:textId="77777777" w:rsidR="00C434F2" w:rsidRPr="007E75BB" w:rsidRDefault="00C434F2" w:rsidP="00A66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Уроки  русского языка онлайн (история языка, словари, тестирование)</w:t>
            </w:r>
          </w:p>
        </w:tc>
      </w:tr>
      <w:tr w:rsidR="00C434F2" w:rsidRPr="00790892" w14:paraId="06AEB9FB" w14:textId="77777777" w:rsidTr="00A66A66">
        <w:tc>
          <w:tcPr>
            <w:tcW w:w="33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F6" w14:textId="77777777" w:rsidR="00C434F2" w:rsidRPr="007E75BB" w:rsidRDefault="00C434F2" w:rsidP="00A66A66">
            <w:pPr>
              <w:pStyle w:val="af0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F7" w14:textId="77777777" w:rsidR="00C434F2" w:rsidRPr="007E75BB" w:rsidRDefault="00790892" w:rsidP="00A66A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7" w:anchor="/bookshelf" w:history="1"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mob</w:t>
              </w:r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ui</w:t>
              </w:r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/#/</w:t>
              </w:r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bookshelf</w:t>
              </w:r>
            </w:hyperlink>
          </w:p>
          <w:p w14:paraId="06AEB9F8" w14:textId="77777777" w:rsidR="00C434F2" w:rsidRPr="007E75BB" w:rsidRDefault="00C434F2" w:rsidP="00A66A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F9" w14:textId="77777777" w:rsidR="00C434F2" w:rsidRPr="007E75BB" w:rsidRDefault="00C434F2" w:rsidP="00A66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</w:rPr>
              <w:t>Мобильное электронное образование</w:t>
            </w:r>
          </w:p>
        </w:tc>
        <w:tc>
          <w:tcPr>
            <w:tcW w:w="2140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FA" w14:textId="77777777" w:rsidR="00C434F2" w:rsidRPr="007E75BB" w:rsidRDefault="00C434F2" w:rsidP="00A66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Интернет-занятия и курсы по подготовке к ЕГЭ</w:t>
            </w:r>
          </w:p>
        </w:tc>
      </w:tr>
      <w:tr w:rsidR="00C434F2" w:rsidRPr="00790892" w14:paraId="06AEBA00" w14:textId="77777777" w:rsidTr="00A66A66">
        <w:tc>
          <w:tcPr>
            <w:tcW w:w="33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FC" w14:textId="77777777" w:rsidR="00C434F2" w:rsidRPr="007E75BB" w:rsidRDefault="00C434F2" w:rsidP="00A66A66">
            <w:pPr>
              <w:pStyle w:val="af0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FD" w14:textId="77777777" w:rsidR="00C434F2" w:rsidRPr="007E75BB" w:rsidRDefault="00790892" w:rsidP="00A66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8" w:history="1"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mogu</w:t>
              </w:r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pisat</w:t>
              </w:r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stat</w:t>
              </w:r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rasbor</w:t>
              </w:r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poletov</w:t>
              </w:r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/?</w:t>
              </w:r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ELEMENT</w:t>
              </w:r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C434F2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=180778</w:t>
              </w:r>
            </w:hyperlink>
          </w:p>
        </w:tc>
        <w:tc>
          <w:tcPr>
            <w:tcW w:w="1106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FE" w14:textId="77777777" w:rsidR="00C434F2" w:rsidRPr="007E75BB" w:rsidRDefault="00C434F2" w:rsidP="00A66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</w:rPr>
              <w:t xml:space="preserve">Могу писать </w:t>
            </w:r>
          </w:p>
        </w:tc>
        <w:tc>
          <w:tcPr>
            <w:tcW w:w="2140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B9FF" w14:textId="77777777" w:rsidR="00C434F2" w:rsidRPr="007E75BB" w:rsidRDefault="00C434F2" w:rsidP="00A66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Электронные учебники</w:t>
            </w:r>
            <w:r w:rsidRPr="007E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hyperlink r:id="rId59" w:tgtFrame="_blank" w:history="1">
              <w:r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вебинары</w:t>
              </w:r>
            </w:hyperlink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всем разделам русского языка, подготовка к ЕГЭ</w:t>
            </w:r>
          </w:p>
        </w:tc>
      </w:tr>
    </w:tbl>
    <w:p w14:paraId="06AEBA01" w14:textId="77777777" w:rsidR="00C434F2" w:rsidRPr="007E75BB" w:rsidRDefault="00C434F2" w:rsidP="00C434F2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6AEBA02" w14:textId="77777777" w:rsidR="00C434F2" w:rsidRPr="007E75BB" w:rsidRDefault="00C434F2" w:rsidP="00C434F2">
      <w:pPr>
        <w:widowControl w:val="0"/>
        <w:shd w:val="clear" w:color="auto" w:fill="FFFFFF"/>
        <w:tabs>
          <w:tab w:val="left" w:pos="518"/>
        </w:tabs>
        <w:autoSpaceDE w:val="0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6AEBA03" w14:textId="77777777" w:rsidR="006D67FE" w:rsidRPr="006D67FE" w:rsidRDefault="006D67FE">
      <w:pPr>
        <w:rPr>
          <w:lang w:val="ru-RU"/>
        </w:rPr>
        <w:sectPr w:rsidR="006D67FE" w:rsidRPr="006D67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EA86DA6" w14:textId="4E660787" w:rsidR="008A64AE" w:rsidRPr="00863305" w:rsidRDefault="008A64AE" w:rsidP="008A64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330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Лист корректировки рабочей программы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Берладин Л.М. по русскому языку</w:t>
      </w:r>
      <w:r w:rsidRPr="0086330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11В</w:t>
      </w:r>
      <w:r w:rsidRPr="0086330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классе</w:t>
      </w:r>
    </w:p>
    <w:tbl>
      <w:tblPr>
        <w:tblW w:w="150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3520"/>
        <w:gridCol w:w="1671"/>
        <w:gridCol w:w="2283"/>
        <w:gridCol w:w="4712"/>
        <w:gridCol w:w="1859"/>
      </w:tblGrid>
      <w:tr w:rsidR="008A64AE" w:rsidRPr="00863305" w14:paraId="253A654C" w14:textId="77777777" w:rsidTr="00167CF4">
        <w:trPr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322BD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урока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897A9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EF08F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проведения по плану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F6057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Причина</w:t>
            </w:r>
          </w:p>
          <w:p w14:paraId="653F9A88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корректировки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844B2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Корректирующие</w:t>
            </w:r>
          </w:p>
          <w:p w14:paraId="42105314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00E1F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проведения по факту</w:t>
            </w:r>
          </w:p>
        </w:tc>
      </w:tr>
      <w:tr w:rsidR="008A64AE" w:rsidRPr="00863305" w14:paraId="21B0799A" w14:textId="77777777" w:rsidTr="00167CF4">
        <w:trPr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EAA0" w14:textId="77777777" w:rsidR="008A64AE" w:rsidRPr="00863305" w:rsidRDefault="008A64AE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EA0C" w14:textId="77777777" w:rsidR="008A64AE" w:rsidRPr="00863305" w:rsidRDefault="008A64AE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93BE" w14:textId="77777777" w:rsidR="008A64AE" w:rsidRPr="00863305" w:rsidRDefault="008A64AE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C182" w14:textId="77777777" w:rsidR="008A64AE" w:rsidRPr="00863305" w:rsidRDefault="008A64AE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857C4" w14:textId="77777777" w:rsidR="008A64AE" w:rsidRPr="00863305" w:rsidRDefault="008A64AE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D53D" w14:textId="77777777" w:rsidR="008A64AE" w:rsidRPr="00863305" w:rsidRDefault="008A64AE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A64AE" w:rsidRPr="00863305" w14:paraId="2175C41C" w14:textId="77777777" w:rsidTr="00167CF4">
        <w:trPr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5C6C4" w14:textId="77777777" w:rsidR="008A64AE" w:rsidRPr="00863305" w:rsidRDefault="008A64AE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FB0F" w14:textId="77777777" w:rsidR="008A64AE" w:rsidRPr="00863305" w:rsidRDefault="008A64AE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4E95" w14:textId="77777777" w:rsidR="008A64AE" w:rsidRPr="00863305" w:rsidRDefault="008A64AE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85B1" w14:textId="77777777" w:rsidR="008A64AE" w:rsidRPr="00863305" w:rsidRDefault="008A64AE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AFCB" w14:textId="77777777" w:rsidR="008A64AE" w:rsidRPr="00863305" w:rsidRDefault="008A64AE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2C614" w14:textId="77777777" w:rsidR="008A64AE" w:rsidRPr="00863305" w:rsidRDefault="008A64AE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A64AE" w:rsidRPr="00863305" w14:paraId="1717D2B3" w14:textId="77777777" w:rsidTr="00167CF4">
        <w:trPr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2DA7" w14:textId="77777777" w:rsidR="008A64AE" w:rsidRPr="00863305" w:rsidRDefault="008A64AE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4472" w14:textId="77777777" w:rsidR="008A64AE" w:rsidRPr="00863305" w:rsidRDefault="008A64AE" w:rsidP="00167C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BAF04" w14:textId="77777777" w:rsidR="008A64AE" w:rsidRPr="00863305" w:rsidRDefault="008A64AE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11FB" w14:textId="77777777" w:rsidR="008A64AE" w:rsidRPr="00863305" w:rsidRDefault="008A64AE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A8BE" w14:textId="77777777" w:rsidR="008A64AE" w:rsidRPr="00863305" w:rsidRDefault="008A64AE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63B4" w14:textId="77777777" w:rsidR="008A64AE" w:rsidRPr="00863305" w:rsidRDefault="008A64AE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A64AE" w:rsidRPr="00863305" w14:paraId="48B74D8E" w14:textId="77777777" w:rsidTr="00167CF4">
        <w:trPr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DC7F" w14:textId="77777777" w:rsidR="008A64AE" w:rsidRPr="00863305" w:rsidRDefault="008A64AE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A1D8" w14:textId="77777777" w:rsidR="008A64AE" w:rsidRPr="00863305" w:rsidRDefault="008A64AE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ADAA" w14:textId="77777777" w:rsidR="008A64AE" w:rsidRPr="00863305" w:rsidRDefault="008A64AE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D368F" w14:textId="77777777" w:rsidR="008A64AE" w:rsidRPr="00863305" w:rsidRDefault="008A64AE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0A0E" w14:textId="77777777" w:rsidR="008A64AE" w:rsidRPr="00863305" w:rsidRDefault="008A64AE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58976" w14:textId="77777777" w:rsidR="008A64AE" w:rsidRPr="00863305" w:rsidRDefault="008A64AE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B272AAF" w14:textId="77777777" w:rsidR="008A64AE" w:rsidRPr="00863305" w:rsidRDefault="008A64AE" w:rsidP="008A64A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689D5D34" w14:textId="77777777" w:rsidR="008A64AE" w:rsidRPr="00863305" w:rsidRDefault="008A64AE" w:rsidP="008A64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3305">
        <w:rPr>
          <w:rFonts w:ascii="Times New Roman" w:hAnsi="Times New Roman" w:cs="Times New Roman"/>
          <w:b/>
          <w:sz w:val="24"/>
          <w:szCs w:val="24"/>
          <w:lang w:val="ru-RU"/>
        </w:rPr>
        <w:t>Сводная таблица «Выполнения рабочих программ»</w:t>
      </w:r>
    </w:p>
    <w:tbl>
      <w:tblPr>
        <w:tblW w:w="15083" w:type="dxa"/>
        <w:jc w:val="center"/>
        <w:tblLook w:val="04A0" w:firstRow="1" w:lastRow="0" w:firstColumn="1" w:lastColumn="0" w:noHBand="0" w:noVBand="1"/>
      </w:tblPr>
      <w:tblGrid>
        <w:gridCol w:w="2252"/>
        <w:gridCol w:w="404"/>
        <w:gridCol w:w="420"/>
        <w:gridCol w:w="391"/>
        <w:gridCol w:w="430"/>
        <w:gridCol w:w="404"/>
        <w:gridCol w:w="420"/>
        <w:gridCol w:w="391"/>
        <w:gridCol w:w="430"/>
        <w:gridCol w:w="404"/>
        <w:gridCol w:w="420"/>
        <w:gridCol w:w="391"/>
        <w:gridCol w:w="430"/>
        <w:gridCol w:w="404"/>
        <w:gridCol w:w="420"/>
        <w:gridCol w:w="391"/>
        <w:gridCol w:w="430"/>
        <w:gridCol w:w="2019"/>
        <w:gridCol w:w="1644"/>
        <w:gridCol w:w="2588"/>
      </w:tblGrid>
      <w:tr w:rsidR="008A64AE" w:rsidRPr="00790892" w14:paraId="1721D33E" w14:textId="77777777" w:rsidTr="00167CF4">
        <w:trPr>
          <w:trHeight w:val="280"/>
          <w:jc w:val="center"/>
        </w:trPr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0D87BA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 по плану (год/неделя)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1CE3BB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плану/по факту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594BD6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кол-во часов, реализованных</w:t>
            </w:r>
          </w:p>
          <w:p w14:paraId="59BF0E7B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момент контроля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9B784D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% реализации программы</w:t>
            </w:r>
          </w:p>
          <w:p w14:paraId="1462EB55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момент контроля</w:t>
            </w:r>
          </w:p>
        </w:tc>
        <w:tc>
          <w:tcPr>
            <w:tcW w:w="2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EAC8B0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Несоответствие плану на момент контроля</w:t>
            </w:r>
          </w:p>
        </w:tc>
      </w:tr>
      <w:tr w:rsidR="008A64AE" w:rsidRPr="00863305" w14:paraId="42F3C69D" w14:textId="77777777" w:rsidTr="00167CF4">
        <w:trPr>
          <w:trHeight w:val="280"/>
          <w:jc w:val="center"/>
        </w:trPr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1BA0F" w14:textId="77777777" w:rsidR="008A64AE" w:rsidRPr="00863305" w:rsidRDefault="008A64AE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3B7E55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6A5527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II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517D93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III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4B6A63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D26B8" w14:textId="77777777" w:rsidR="008A64AE" w:rsidRPr="00863305" w:rsidRDefault="008A64AE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310A7" w14:textId="77777777" w:rsidR="008A64AE" w:rsidRPr="00863305" w:rsidRDefault="008A64AE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285CD" w14:textId="77777777" w:rsidR="008A64AE" w:rsidRPr="00863305" w:rsidRDefault="008A64AE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A64AE" w:rsidRPr="00863305" w14:paraId="7DA25D76" w14:textId="77777777" w:rsidTr="00167CF4">
        <w:trPr>
          <w:trHeight w:val="220"/>
          <w:jc w:val="center"/>
        </w:trPr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75745" w14:textId="77777777" w:rsidR="008A64AE" w:rsidRPr="00863305" w:rsidRDefault="008A64AE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7BAA90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4B2E80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43DCB0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760CE6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D9BFE7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A3CD92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122CEA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51BC6F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B6EDB3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C9E424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41F313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16EA01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1C1ADB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3F0C03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BCC1BA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60F953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9CFA0" w14:textId="77777777" w:rsidR="008A64AE" w:rsidRPr="00863305" w:rsidRDefault="008A64AE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F0B4F" w14:textId="77777777" w:rsidR="008A64AE" w:rsidRPr="00863305" w:rsidRDefault="008A64AE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1BBE6" w14:textId="77777777" w:rsidR="008A64AE" w:rsidRPr="00863305" w:rsidRDefault="008A64AE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A64AE" w:rsidRPr="00863305" w14:paraId="4276C690" w14:textId="77777777" w:rsidTr="00167CF4">
        <w:trPr>
          <w:trHeight w:val="280"/>
          <w:jc w:val="center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E88242" w14:textId="48145D31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DA0AB2" w14:textId="77777777" w:rsidR="008A64AE" w:rsidRPr="00863305" w:rsidRDefault="008A64AE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D93E02" w14:textId="77777777" w:rsidR="008A64AE" w:rsidRPr="00863305" w:rsidRDefault="008A64AE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2CA992" w14:textId="77777777" w:rsidR="008A64AE" w:rsidRPr="00863305" w:rsidRDefault="008A64AE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720D86" w14:textId="77777777" w:rsidR="008A64AE" w:rsidRPr="00863305" w:rsidRDefault="008A64AE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7D8C18" w14:textId="77777777" w:rsidR="008A64AE" w:rsidRPr="00863305" w:rsidRDefault="008A64AE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745A53" w14:textId="77777777" w:rsidR="008A64AE" w:rsidRPr="00863305" w:rsidRDefault="008A64AE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B9F865" w14:textId="77777777" w:rsidR="008A64AE" w:rsidRPr="00863305" w:rsidRDefault="008A64AE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7B1727" w14:textId="77777777" w:rsidR="008A64AE" w:rsidRPr="00863305" w:rsidRDefault="008A64AE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34128E" w14:textId="77777777" w:rsidR="008A64AE" w:rsidRPr="00863305" w:rsidRDefault="008A64AE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B88DD4" w14:textId="77777777" w:rsidR="008A64AE" w:rsidRPr="00863305" w:rsidRDefault="008A64AE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25D95A" w14:textId="77777777" w:rsidR="008A64AE" w:rsidRPr="00863305" w:rsidRDefault="008A64AE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103BA4" w14:textId="77777777" w:rsidR="008A64AE" w:rsidRPr="00863305" w:rsidRDefault="008A64AE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CCFCA3" w14:textId="77777777" w:rsidR="008A64AE" w:rsidRPr="00863305" w:rsidRDefault="008A64AE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04CEEF" w14:textId="77777777" w:rsidR="008A64AE" w:rsidRPr="00863305" w:rsidRDefault="008A64AE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8378DE" w14:textId="77777777" w:rsidR="008A64AE" w:rsidRPr="00863305" w:rsidRDefault="008A64AE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C0D8E0" w14:textId="77777777" w:rsidR="008A64AE" w:rsidRPr="00863305" w:rsidRDefault="008A64AE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4D0FDF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66B9A5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ECF4C3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61AC6777" w14:textId="77777777" w:rsidR="008A64AE" w:rsidRPr="00863305" w:rsidRDefault="008A64AE" w:rsidP="008A64A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2E0A2250" w14:textId="77777777" w:rsidR="008A64AE" w:rsidRPr="00863305" w:rsidRDefault="008A64AE" w:rsidP="008A64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3305">
        <w:rPr>
          <w:rFonts w:ascii="Times New Roman" w:hAnsi="Times New Roman" w:cs="Times New Roman"/>
          <w:b/>
          <w:sz w:val="24"/>
          <w:szCs w:val="24"/>
          <w:lang w:val="ru-RU"/>
        </w:rPr>
        <w:t>Сводная таблица «Качество реализации рабочей программы»</w:t>
      </w:r>
    </w:p>
    <w:tbl>
      <w:tblPr>
        <w:tblW w:w="154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510"/>
        <w:gridCol w:w="1560"/>
        <w:gridCol w:w="1559"/>
        <w:gridCol w:w="1560"/>
        <w:gridCol w:w="1559"/>
        <w:gridCol w:w="1701"/>
        <w:gridCol w:w="2119"/>
        <w:gridCol w:w="2126"/>
      </w:tblGrid>
      <w:tr w:rsidR="008A64AE" w:rsidRPr="00863305" w14:paraId="403D09F1" w14:textId="77777777" w:rsidTr="00167CF4">
        <w:trPr>
          <w:trHeight w:val="1120"/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5D327FC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период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B1CEFB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учащихся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5E4441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учащихся</w:t>
            </w:r>
          </w:p>
          <w:p w14:paraId="1B6D5FFC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«5»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E080F60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учащихся</w:t>
            </w:r>
          </w:p>
          <w:p w14:paraId="2642C4FF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«4»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8C2C6C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учащихся</w:t>
            </w:r>
          </w:p>
          <w:p w14:paraId="1E911782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«3»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3F9BC3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учащихся</w:t>
            </w:r>
          </w:p>
          <w:p w14:paraId="064750E6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«2»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F73ED9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н/а учащихся</w:t>
            </w:r>
          </w:p>
          <w:p w14:paraId="40330CFC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85E6A8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Успеваемость,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EE7CF9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Качество знаний, %</w:t>
            </w:r>
          </w:p>
        </w:tc>
      </w:tr>
      <w:tr w:rsidR="008A64AE" w:rsidRPr="00863305" w14:paraId="50E4B42C" w14:textId="77777777" w:rsidTr="00167CF4">
        <w:trPr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B32B59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 триместр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92A762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2C4155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D31A17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CD7BF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0D89BB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69D8D8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B0D7DF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565415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A64AE" w:rsidRPr="00863305" w14:paraId="71B8A9AD" w14:textId="77777777" w:rsidTr="00167CF4">
        <w:trPr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E0D047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II триместр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A31AE4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4B9AA2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7811CA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4F6386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A9F028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6F1EA1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F6AFC7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C21BFE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A64AE" w:rsidRPr="00863305" w14:paraId="682DB6C7" w14:textId="77777777" w:rsidTr="00167CF4">
        <w:trPr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5239D9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III триместр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82182A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E5F766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50CC82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C289DE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2FE00A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B2CA09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FD6C0D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26EBB7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A64AE" w:rsidRPr="00863305" w14:paraId="5FB4F1E6" w14:textId="77777777" w:rsidTr="00167CF4">
        <w:trPr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C9CE54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FD44C8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448573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C0499F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D51F1E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17B13E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F76E38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4C13E4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A3D87D" w14:textId="77777777" w:rsidR="008A64AE" w:rsidRPr="00863305" w:rsidRDefault="008A64AE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BB0F120" w14:textId="77777777" w:rsidR="008A64AE" w:rsidRPr="00863305" w:rsidRDefault="008A64AE" w:rsidP="008A64AE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E1F3A09" w14:textId="77777777" w:rsidR="008A64AE" w:rsidRPr="00863305" w:rsidRDefault="008A64AE" w:rsidP="008A64AE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F0223D7" w14:textId="77777777" w:rsidR="008A64AE" w:rsidRPr="00863305" w:rsidRDefault="008A64AE" w:rsidP="008A64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3305">
        <w:rPr>
          <w:rFonts w:ascii="Times New Roman" w:hAnsi="Times New Roman" w:cs="Times New Roman"/>
          <w:b/>
          <w:sz w:val="24"/>
          <w:szCs w:val="24"/>
          <w:lang w:val="ru-RU"/>
        </w:rPr>
        <w:t>Сводная таблица «Выполнение практической части рабочей программы»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1"/>
        <w:gridCol w:w="1366"/>
        <w:gridCol w:w="1357"/>
        <w:gridCol w:w="1306"/>
        <w:gridCol w:w="1306"/>
        <w:gridCol w:w="1306"/>
        <w:gridCol w:w="2097"/>
        <w:gridCol w:w="1456"/>
        <w:gridCol w:w="1973"/>
      </w:tblGrid>
      <w:tr w:rsidR="008A64AE" w:rsidRPr="00863305" w14:paraId="7C53FD7E" w14:textId="77777777" w:rsidTr="00167CF4">
        <w:trPr>
          <w:jc w:val="center"/>
        </w:trPr>
        <w:tc>
          <w:tcPr>
            <w:tcW w:w="2026" w:type="dxa"/>
            <w:vMerge w:val="restart"/>
            <w:shd w:val="clear" w:color="auto" w:fill="auto"/>
          </w:tcPr>
          <w:p w14:paraId="7025CE43" w14:textId="77777777" w:rsidR="008A64AE" w:rsidRPr="00863305" w:rsidRDefault="008A64AE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 w:rsidRPr="00863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2974" w:type="dxa"/>
            <w:gridSpan w:val="2"/>
            <w:shd w:val="clear" w:color="auto" w:fill="auto"/>
          </w:tcPr>
          <w:p w14:paraId="7566D467" w14:textId="77777777" w:rsidR="008A64AE" w:rsidRPr="00863305" w:rsidRDefault="008A64AE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3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Контрольные работы</w:t>
            </w:r>
          </w:p>
        </w:tc>
        <w:tc>
          <w:tcPr>
            <w:tcW w:w="2882" w:type="dxa"/>
            <w:gridSpan w:val="2"/>
          </w:tcPr>
          <w:p w14:paraId="04EF5B33" w14:textId="77777777" w:rsidR="008A64AE" w:rsidRPr="00863305" w:rsidRDefault="008A64AE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3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Диктанты</w:t>
            </w:r>
          </w:p>
        </w:tc>
        <w:tc>
          <w:tcPr>
            <w:tcW w:w="3850" w:type="dxa"/>
            <w:gridSpan w:val="2"/>
          </w:tcPr>
          <w:p w14:paraId="6D8A56AB" w14:textId="77777777" w:rsidR="008A64AE" w:rsidRPr="00863305" w:rsidRDefault="008A64AE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3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Сочинения</w:t>
            </w:r>
          </w:p>
        </w:tc>
        <w:tc>
          <w:tcPr>
            <w:tcW w:w="3882" w:type="dxa"/>
            <w:gridSpan w:val="2"/>
          </w:tcPr>
          <w:p w14:paraId="6F2BBF3A" w14:textId="77777777" w:rsidR="008A64AE" w:rsidRPr="00863305" w:rsidRDefault="008A64AE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3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Изложения</w:t>
            </w:r>
          </w:p>
        </w:tc>
      </w:tr>
      <w:tr w:rsidR="008A64AE" w:rsidRPr="00863305" w14:paraId="359350F0" w14:textId="77777777" w:rsidTr="00167CF4">
        <w:trPr>
          <w:jc w:val="center"/>
        </w:trPr>
        <w:tc>
          <w:tcPr>
            <w:tcW w:w="2026" w:type="dxa"/>
            <w:vMerge/>
            <w:shd w:val="clear" w:color="auto" w:fill="auto"/>
          </w:tcPr>
          <w:p w14:paraId="3D30BA7E" w14:textId="77777777" w:rsidR="008A64AE" w:rsidRPr="00863305" w:rsidRDefault="008A64AE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7" w:type="dxa"/>
            <w:shd w:val="clear" w:color="auto" w:fill="auto"/>
          </w:tcPr>
          <w:p w14:paraId="116F4706" w14:textId="77777777" w:rsidR="008A64AE" w:rsidRPr="00863305" w:rsidRDefault="008A64AE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3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487" w:type="dxa"/>
            <w:shd w:val="clear" w:color="auto" w:fill="auto"/>
          </w:tcPr>
          <w:p w14:paraId="75045D16" w14:textId="77777777" w:rsidR="008A64AE" w:rsidRPr="00863305" w:rsidRDefault="008A64AE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3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1441" w:type="dxa"/>
          </w:tcPr>
          <w:p w14:paraId="4373FFC4" w14:textId="77777777" w:rsidR="008A64AE" w:rsidRPr="00863305" w:rsidRDefault="008A64AE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3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441" w:type="dxa"/>
          </w:tcPr>
          <w:p w14:paraId="5427D5E6" w14:textId="77777777" w:rsidR="008A64AE" w:rsidRPr="00863305" w:rsidRDefault="008A64AE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3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1441" w:type="dxa"/>
          </w:tcPr>
          <w:p w14:paraId="1745AE47" w14:textId="77777777" w:rsidR="008A64AE" w:rsidRPr="00863305" w:rsidRDefault="008A64AE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3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2409" w:type="dxa"/>
          </w:tcPr>
          <w:p w14:paraId="673B8579" w14:textId="77777777" w:rsidR="008A64AE" w:rsidRPr="00863305" w:rsidRDefault="008A64AE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3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1625" w:type="dxa"/>
          </w:tcPr>
          <w:p w14:paraId="717C6F2F" w14:textId="77777777" w:rsidR="008A64AE" w:rsidRPr="00863305" w:rsidRDefault="008A64AE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3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2257" w:type="dxa"/>
          </w:tcPr>
          <w:p w14:paraId="4DC2646C" w14:textId="77777777" w:rsidR="008A64AE" w:rsidRPr="00863305" w:rsidRDefault="008A64AE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3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</w:tr>
      <w:tr w:rsidR="008A64AE" w:rsidRPr="00863305" w14:paraId="0C46DAA3" w14:textId="77777777" w:rsidTr="00167CF4">
        <w:trPr>
          <w:trHeight w:val="408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C886" w14:textId="77777777" w:rsidR="008A64AE" w:rsidRPr="00863305" w:rsidRDefault="008A64AE" w:rsidP="00167CF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триместр</w:t>
            </w:r>
          </w:p>
        </w:tc>
        <w:tc>
          <w:tcPr>
            <w:tcW w:w="1487" w:type="dxa"/>
            <w:shd w:val="clear" w:color="auto" w:fill="auto"/>
          </w:tcPr>
          <w:p w14:paraId="39DDA581" w14:textId="77777777" w:rsidR="008A64AE" w:rsidRPr="00863305" w:rsidRDefault="008A64AE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7" w:type="dxa"/>
            <w:shd w:val="clear" w:color="auto" w:fill="auto"/>
          </w:tcPr>
          <w:p w14:paraId="07232434" w14:textId="77777777" w:rsidR="008A64AE" w:rsidRPr="00863305" w:rsidRDefault="008A64AE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</w:tcPr>
          <w:p w14:paraId="6A30864D" w14:textId="77777777" w:rsidR="008A64AE" w:rsidRPr="00863305" w:rsidRDefault="008A64AE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</w:tcPr>
          <w:p w14:paraId="629D26A4" w14:textId="77777777" w:rsidR="008A64AE" w:rsidRPr="00863305" w:rsidRDefault="008A64AE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</w:tcPr>
          <w:p w14:paraId="41E04648" w14:textId="77777777" w:rsidR="008A64AE" w:rsidRPr="00863305" w:rsidRDefault="008A64AE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14:paraId="53F516CA" w14:textId="77777777" w:rsidR="008A64AE" w:rsidRPr="00863305" w:rsidRDefault="008A64AE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5" w:type="dxa"/>
          </w:tcPr>
          <w:p w14:paraId="7C782D07" w14:textId="77777777" w:rsidR="008A64AE" w:rsidRPr="00863305" w:rsidRDefault="008A64AE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7" w:type="dxa"/>
          </w:tcPr>
          <w:p w14:paraId="29646A18" w14:textId="77777777" w:rsidR="008A64AE" w:rsidRPr="00863305" w:rsidRDefault="008A64AE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64AE" w:rsidRPr="00863305" w14:paraId="3265EA50" w14:textId="77777777" w:rsidTr="00167CF4">
        <w:trPr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505F" w14:textId="77777777" w:rsidR="008A64AE" w:rsidRPr="00863305" w:rsidRDefault="008A64AE" w:rsidP="00167CF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триместр</w:t>
            </w:r>
          </w:p>
        </w:tc>
        <w:tc>
          <w:tcPr>
            <w:tcW w:w="1487" w:type="dxa"/>
            <w:shd w:val="clear" w:color="auto" w:fill="auto"/>
          </w:tcPr>
          <w:p w14:paraId="129E05FC" w14:textId="77777777" w:rsidR="008A64AE" w:rsidRPr="00863305" w:rsidRDefault="008A64AE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7" w:type="dxa"/>
            <w:shd w:val="clear" w:color="auto" w:fill="auto"/>
          </w:tcPr>
          <w:p w14:paraId="5358543C" w14:textId="77777777" w:rsidR="008A64AE" w:rsidRPr="00863305" w:rsidRDefault="008A64AE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</w:tcPr>
          <w:p w14:paraId="7EA46AC5" w14:textId="77777777" w:rsidR="008A64AE" w:rsidRPr="00863305" w:rsidRDefault="008A64AE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</w:tcPr>
          <w:p w14:paraId="04A0F3C4" w14:textId="77777777" w:rsidR="008A64AE" w:rsidRPr="00863305" w:rsidRDefault="008A64AE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</w:tcPr>
          <w:p w14:paraId="2DB464C5" w14:textId="77777777" w:rsidR="008A64AE" w:rsidRPr="00863305" w:rsidRDefault="008A64AE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14:paraId="7C8AA6BD" w14:textId="77777777" w:rsidR="008A64AE" w:rsidRPr="00863305" w:rsidRDefault="008A64AE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5" w:type="dxa"/>
          </w:tcPr>
          <w:p w14:paraId="6E2BA44F" w14:textId="77777777" w:rsidR="008A64AE" w:rsidRPr="00863305" w:rsidRDefault="008A64AE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7" w:type="dxa"/>
          </w:tcPr>
          <w:p w14:paraId="1B4B4A16" w14:textId="77777777" w:rsidR="008A64AE" w:rsidRPr="00863305" w:rsidRDefault="008A64AE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64AE" w:rsidRPr="00863305" w14:paraId="79AEC3B9" w14:textId="77777777" w:rsidTr="00167CF4">
        <w:trPr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BB02" w14:textId="77777777" w:rsidR="008A64AE" w:rsidRPr="00863305" w:rsidRDefault="008A64AE" w:rsidP="00167CF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триместр </w:t>
            </w:r>
          </w:p>
        </w:tc>
        <w:tc>
          <w:tcPr>
            <w:tcW w:w="1487" w:type="dxa"/>
            <w:shd w:val="clear" w:color="auto" w:fill="auto"/>
          </w:tcPr>
          <w:p w14:paraId="0444FB32" w14:textId="77777777" w:rsidR="008A64AE" w:rsidRPr="00863305" w:rsidRDefault="008A64AE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7" w:type="dxa"/>
            <w:shd w:val="clear" w:color="auto" w:fill="auto"/>
          </w:tcPr>
          <w:p w14:paraId="65655ADE" w14:textId="77777777" w:rsidR="008A64AE" w:rsidRPr="00863305" w:rsidRDefault="008A64AE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</w:tcPr>
          <w:p w14:paraId="7C5BEF34" w14:textId="77777777" w:rsidR="008A64AE" w:rsidRPr="00863305" w:rsidRDefault="008A64AE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</w:tcPr>
          <w:p w14:paraId="6DF4A80E" w14:textId="77777777" w:rsidR="008A64AE" w:rsidRPr="00863305" w:rsidRDefault="008A64AE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</w:tcPr>
          <w:p w14:paraId="5DE01F30" w14:textId="77777777" w:rsidR="008A64AE" w:rsidRPr="00863305" w:rsidRDefault="008A64AE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14:paraId="7A19693F" w14:textId="77777777" w:rsidR="008A64AE" w:rsidRPr="00863305" w:rsidRDefault="008A64AE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5" w:type="dxa"/>
          </w:tcPr>
          <w:p w14:paraId="3BE79CE8" w14:textId="77777777" w:rsidR="008A64AE" w:rsidRPr="00863305" w:rsidRDefault="008A64AE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7" w:type="dxa"/>
          </w:tcPr>
          <w:p w14:paraId="3F7B5669" w14:textId="77777777" w:rsidR="008A64AE" w:rsidRPr="00863305" w:rsidRDefault="008A64AE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64AE" w:rsidRPr="00863305" w14:paraId="1806E4AB" w14:textId="77777777" w:rsidTr="00167CF4">
        <w:trPr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7848" w14:textId="77777777" w:rsidR="008A64AE" w:rsidRPr="00863305" w:rsidRDefault="008A64AE" w:rsidP="00167CF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контроль</w:t>
            </w:r>
          </w:p>
        </w:tc>
        <w:tc>
          <w:tcPr>
            <w:tcW w:w="1487" w:type="dxa"/>
            <w:shd w:val="clear" w:color="auto" w:fill="auto"/>
          </w:tcPr>
          <w:p w14:paraId="0DEE478A" w14:textId="77777777" w:rsidR="008A64AE" w:rsidRPr="00863305" w:rsidRDefault="008A64AE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7" w:type="dxa"/>
            <w:shd w:val="clear" w:color="auto" w:fill="auto"/>
          </w:tcPr>
          <w:p w14:paraId="093B2365" w14:textId="77777777" w:rsidR="008A64AE" w:rsidRPr="00863305" w:rsidRDefault="008A64AE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</w:tcPr>
          <w:p w14:paraId="3CC99E40" w14:textId="77777777" w:rsidR="008A64AE" w:rsidRPr="00863305" w:rsidRDefault="008A64AE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</w:tcPr>
          <w:p w14:paraId="1DC8DECF" w14:textId="77777777" w:rsidR="008A64AE" w:rsidRPr="00863305" w:rsidRDefault="008A64AE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</w:tcPr>
          <w:p w14:paraId="3E1871B5" w14:textId="77777777" w:rsidR="008A64AE" w:rsidRPr="00863305" w:rsidRDefault="008A64AE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14:paraId="4ACF03AC" w14:textId="77777777" w:rsidR="008A64AE" w:rsidRPr="00863305" w:rsidRDefault="008A64AE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5" w:type="dxa"/>
          </w:tcPr>
          <w:p w14:paraId="02CCABF0" w14:textId="77777777" w:rsidR="008A64AE" w:rsidRPr="00863305" w:rsidRDefault="008A64AE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7" w:type="dxa"/>
          </w:tcPr>
          <w:p w14:paraId="00ECD07C" w14:textId="77777777" w:rsidR="008A64AE" w:rsidRPr="00863305" w:rsidRDefault="008A64AE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64AE" w:rsidRPr="00863305" w14:paraId="0DF60798" w14:textId="77777777" w:rsidTr="00167CF4">
        <w:trPr>
          <w:jc w:val="center"/>
        </w:trPr>
        <w:tc>
          <w:tcPr>
            <w:tcW w:w="2026" w:type="dxa"/>
            <w:shd w:val="clear" w:color="auto" w:fill="auto"/>
          </w:tcPr>
          <w:p w14:paraId="5B7F2066" w14:textId="77777777" w:rsidR="008A64AE" w:rsidRPr="00863305" w:rsidRDefault="008A64AE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3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87" w:type="dxa"/>
            <w:shd w:val="clear" w:color="auto" w:fill="auto"/>
          </w:tcPr>
          <w:p w14:paraId="370ABD2E" w14:textId="77777777" w:rsidR="008A64AE" w:rsidRPr="00863305" w:rsidRDefault="008A64AE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487" w:type="dxa"/>
            <w:shd w:val="clear" w:color="auto" w:fill="auto"/>
          </w:tcPr>
          <w:p w14:paraId="32086EBF" w14:textId="77777777" w:rsidR="008A64AE" w:rsidRPr="00863305" w:rsidRDefault="008A64AE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</w:tcPr>
          <w:p w14:paraId="088D517C" w14:textId="77777777" w:rsidR="008A64AE" w:rsidRPr="00863305" w:rsidRDefault="008A64AE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441" w:type="dxa"/>
          </w:tcPr>
          <w:p w14:paraId="307BA916" w14:textId="77777777" w:rsidR="008A64AE" w:rsidRPr="00863305" w:rsidRDefault="008A64AE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</w:tcPr>
          <w:p w14:paraId="13127CD3" w14:textId="77777777" w:rsidR="008A64AE" w:rsidRPr="00863305" w:rsidRDefault="008A64AE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09" w:type="dxa"/>
          </w:tcPr>
          <w:p w14:paraId="474B573C" w14:textId="77777777" w:rsidR="008A64AE" w:rsidRPr="00863305" w:rsidRDefault="008A64AE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5" w:type="dxa"/>
          </w:tcPr>
          <w:p w14:paraId="305E758F" w14:textId="77777777" w:rsidR="008A64AE" w:rsidRPr="00863305" w:rsidRDefault="008A64AE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257" w:type="dxa"/>
          </w:tcPr>
          <w:p w14:paraId="32D0C3D8" w14:textId="77777777" w:rsidR="008A64AE" w:rsidRPr="00863305" w:rsidRDefault="008A64AE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6AEBA04" w14:textId="77777777" w:rsidR="00B420C1" w:rsidRPr="00C434F2" w:rsidRDefault="00B420C1">
      <w:pPr>
        <w:rPr>
          <w:lang w:val="ru-RU"/>
        </w:rPr>
        <w:sectPr w:rsidR="00B420C1" w:rsidRPr="00C434F2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0"/>
    <w:p w14:paraId="06AEBA05" w14:textId="77777777" w:rsidR="009D3025" w:rsidRPr="00992117" w:rsidRDefault="009D3025">
      <w:pPr>
        <w:rPr>
          <w:lang w:val="ru-RU"/>
        </w:rPr>
      </w:pPr>
    </w:p>
    <w:sectPr w:rsidR="009D3025" w:rsidRPr="0099211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09D8"/>
    <w:multiLevelType w:val="multilevel"/>
    <w:tmpl w:val="C6E6E9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E27A77"/>
    <w:multiLevelType w:val="multilevel"/>
    <w:tmpl w:val="EF4AB0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C23B7F"/>
    <w:multiLevelType w:val="multilevel"/>
    <w:tmpl w:val="50844F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DC2AE4"/>
    <w:multiLevelType w:val="multilevel"/>
    <w:tmpl w:val="57C8F1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7F6A28"/>
    <w:multiLevelType w:val="multilevel"/>
    <w:tmpl w:val="B39CED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602401"/>
    <w:multiLevelType w:val="multilevel"/>
    <w:tmpl w:val="E05EF6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B94827"/>
    <w:multiLevelType w:val="multilevel"/>
    <w:tmpl w:val="76F639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B23905"/>
    <w:multiLevelType w:val="hybridMultilevel"/>
    <w:tmpl w:val="44C81B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944C66"/>
    <w:multiLevelType w:val="multilevel"/>
    <w:tmpl w:val="519E90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5527E5"/>
    <w:multiLevelType w:val="multilevel"/>
    <w:tmpl w:val="7D50D9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C741F1"/>
    <w:multiLevelType w:val="multilevel"/>
    <w:tmpl w:val="10829E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1AC7CB2"/>
    <w:multiLevelType w:val="multilevel"/>
    <w:tmpl w:val="F594C6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E1A4C91"/>
    <w:multiLevelType w:val="hybridMultilevel"/>
    <w:tmpl w:val="2D1ABB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F910A50"/>
    <w:multiLevelType w:val="multilevel"/>
    <w:tmpl w:val="A0E859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1B2263D"/>
    <w:multiLevelType w:val="multilevel"/>
    <w:tmpl w:val="4C0E38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9B92D4D"/>
    <w:multiLevelType w:val="multilevel"/>
    <w:tmpl w:val="24ECBB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D065B06"/>
    <w:multiLevelType w:val="multilevel"/>
    <w:tmpl w:val="6AC20C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0815F19"/>
    <w:multiLevelType w:val="multilevel"/>
    <w:tmpl w:val="221AB3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E9F6F0C"/>
    <w:multiLevelType w:val="multilevel"/>
    <w:tmpl w:val="F508DA6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"/>
  </w:num>
  <w:num w:numId="3">
    <w:abstractNumId w:val="15"/>
  </w:num>
  <w:num w:numId="4">
    <w:abstractNumId w:val="11"/>
  </w:num>
  <w:num w:numId="5">
    <w:abstractNumId w:val="5"/>
  </w:num>
  <w:num w:numId="6">
    <w:abstractNumId w:val="9"/>
  </w:num>
  <w:num w:numId="7">
    <w:abstractNumId w:val="14"/>
  </w:num>
  <w:num w:numId="8">
    <w:abstractNumId w:val="4"/>
  </w:num>
  <w:num w:numId="9">
    <w:abstractNumId w:val="16"/>
  </w:num>
  <w:num w:numId="10">
    <w:abstractNumId w:val="10"/>
  </w:num>
  <w:num w:numId="11">
    <w:abstractNumId w:val="1"/>
  </w:num>
  <w:num w:numId="12">
    <w:abstractNumId w:val="8"/>
  </w:num>
  <w:num w:numId="13">
    <w:abstractNumId w:val="0"/>
  </w:num>
  <w:num w:numId="14">
    <w:abstractNumId w:val="13"/>
  </w:num>
  <w:num w:numId="15">
    <w:abstractNumId w:val="3"/>
  </w:num>
  <w:num w:numId="16">
    <w:abstractNumId w:val="6"/>
  </w:num>
  <w:num w:numId="17">
    <w:abstractNumId w:val="17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B420C1"/>
    <w:rsid w:val="00204F94"/>
    <w:rsid w:val="00410FC0"/>
    <w:rsid w:val="00411596"/>
    <w:rsid w:val="004C790C"/>
    <w:rsid w:val="005008AE"/>
    <w:rsid w:val="006D67FE"/>
    <w:rsid w:val="007031F5"/>
    <w:rsid w:val="00790892"/>
    <w:rsid w:val="008104FB"/>
    <w:rsid w:val="00834471"/>
    <w:rsid w:val="008A64AE"/>
    <w:rsid w:val="00906930"/>
    <w:rsid w:val="00992117"/>
    <w:rsid w:val="009B066B"/>
    <w:rsid w:val="009D3025"/>
    <w:rsid w:val="00A22876"/>
    <w:rsid w:val="00B420C1"/>
    <w:rsid w:val="00BA6D9F"/>
    <w:rsid w:val="00C434F2"/>
    <w:rsid w:val="00D561E5"/>
    <w:rsid w:val="00EA0104"/>
    <w:rsid w:val="00FD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EB5C0"/>
  <w15:docId w15:val="{7EBFA602-C463-4BDD-A5B8-A2FD659F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link w:val="af"/>
    <w:uiPriority w:val="1"/>
    <w:qFormat/>
    <w:rsid w:val="009B066B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">
    <w:name w:val="Без интервала Знак"/>
    <w:basedOn w:val="a0"/>
    <w:link w:val="ae"/>
    <w:uiPriority w:val="1"/>
    <w:rsid w:val="009B066B"/>
    <w:rPr>
      <w:rFonts w:ascii="Calibri" w:eastAsia="Calibri" w:hAnsi="Calibri" w:cs="Times New Roman"/>
      <w:lang w:val="ru-RU"/>
    </w:rPr>
  </w:style>
  <w:style w:type="character" w:customStyle="1" w:styleId="7">
    <w:name w:val="Основной текст (7)_"/>
    <w:link w:val="70"/>
    <w:uiPriority w:val="99"/>
    <w:locked/>
    <w:rsid w:val="009B066B"/>
    <w:rPr>
      <w:rFonts w:ascii="Arial Narrow" w:hAnsi="Arial Narrow" w:cs="Arial Narrow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9B066B"/>
    <w:pPr>
      <w:shd w:val="clear" w:color="auto" w:fill="FFFFFF"/>
      <w:spacing w:after="0" w:line="240" w:lineRule="atLeast"/>
    </w:pPr>
    <w:rPr>
      <w:rFonts w:ascii="Arial Narrow" w:hAnsi="Arial Narrow" w:cs="Arial Narrow"/>
      <w:sz w:val="17"/>
      <w:szCs w:val="17"/>
    </w:rPr>
  </w:style>
  <w:style w:type="paragraph" w:styleId="af0">
    <w:name w:val="List Paragraph"/>
    <w:basedOn w:val="a"/>
    <w:link w:val="af1"/>
    <w:uiPriority w:val="99"/>
    <w:qFormat/>
    <w:rsid w:val="00C434F2"/>
    <w:pPr>
      <w:suppressAutoHyphens/>
      <w:ind w:left="720"/>
      <w:contextualSpacing/>
    </w:pPr>
    <w:rPr>
      <w:rFonts w:ascii="Calibri" w:eastAsia="Times New Roman" w:hAnsi="Calibri" w:cs="Times New Roman"/>
      <w:lang w:val="ru-RU" w:eastAsia="ar-SA"/>
    </w:rPr>
  </w:style>
  <w:style w:type="paragraph" w:customStyle="1" w:styleId="ConsPlusNormal">
    <w:name w:val="ConsPlusNormal"/>
    <w:rsid w:val="00C434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f1">
    <w:name w:val="Абзац списка Знак"/>
    <w:link w:val="af0"/>
    <w:uiPriority w:val="99"/>
    <w:locked/>
    <w:rsid w:val="00C434F2"/>
    <w:rPr>
      <w:rFonts w:ascii="Calibri" w:eastAsia="Times New Roman" w:hAnsi="Calibri" w:cs="Times New Roman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7e2" TargetMode="External"/><Relationship Id="rId18" Type="http://schemas.openxmlformats.org/officeDocument/2006/relationships/hyperlink" Target="https://m.edsoo.ru/7f41c7e2" TargetMode="External"/><Relationship Id="rId26" Type="http://schemas.openxmlformats.org/officeDocument/2006/relationships/hyperlink" Target="https://m.edsoo.ru/fbab04e8" TargetMode="External"/><Relationship Id="rId39" Type="http://schemas.openxmlformats.org/officeDocument/2006/relationships/hyperlink" Target="https://m.edsoo.ru/fbab1d48" TargetMode="External"/><Relationship Id="rId21" Type="http://schemas.openxmlformats.org/officeDocument/2006/relationships/hyperlink" Target="https://m.edsoo.ru/7f41c7e2" TargetMode="External"/><Relationship Id="rId34" Type="http://schemas.openxmlformats.org/officeDocument/2006/relationships/hyperlink" Target="https://m.edsoo.ru/fbab04e8" TargetMode="External"/><Relationship Id="rId42" Type="http://schemas.openxmlformats.org/officeDocument/2006/relationships/hyperlink" Target="http://www.fipi.ru/about/news" TargetMode="External"/><Relationship Id="rId47" Type="http://schemas.openxmlformats.org/officeDocument/2006/relationships/hyperlink" Target="http://www.philology.ru" TargetMode="External"/><Relationship Id="rId50" Type="http://schemas.openxmlformats.org/officeDocument/2006/relationships/hyperlink" Target="http://www.gramota.ru" TargetMode="External"/><Relationship Id="rId55" Type="http://schemas.openxmlformats.org/officeDocument/2006/relationships/hyperlink" Target="http://www.wordsland.ru" TargetMode="External"/><Relationship Id="rId7" Type="http://schemas.openxmlformats.org/officeDocument/2006/relationships/hyperlink" Target="https://m.edsoo.ru/7f41c7e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c7e2" TargetMode="External"/><Relationship Id="rId29" Type="http://schemas.openxmlformats.org/officeDocument/2006/relationships/hyperlink" Target="https://m.edsoo.ru/fbab04e8" TargetMode="External"/><Relationship Id="rId11" Type="http://schemas.openxmlformats.org/officeDocument/2006/relationships/hyperlink" Target="https://m.edsoo.ru/7f41c7e2" TargetMode="External"/><Relationship Id="rId24" Type="http://schemas.openxmlformats.org/officeDocument/2006/relationships/hyperlink" Target="https://m.edsoo.ru/fbaaf8a4" TargetMode="External"/><Relationship Id="rId32" Type="http://schemas.openxmlformats.org/officeDocument/2006/relationships/hyperlink" Target="https://m.edsoo.ru/fbab04e8" TargetMode="External"/><Relationship Id="rId37" Type="http://schemas.openxmlformats.org/officeDocument/2006/relationships/hyperlink" Target="https://m.edsoo.ru/fbab04e8" TargetMode="External"/><Relationship Id="rId40" Type="http://schemas.openxmlformats.org/officeDocument/2006/relationships/hyperlink" Target="https://m.edsoo.ru/fbab2c48" TargetMode="External"/><Relationship Id="rId45" Type="http://schemas.openxmlformats.org/officeDocument/2006/relationships/hyperlink" Target="http://interneturok.ru" TargetMode="External"/><Relationship Id="rId53" Type="http://schemas.openxmlformats.org/officeDocument/2006/relationships/hyperlink" Target="http://www.etymolo.ruslang.ru" TargetMode="External"/><Relationship Id="rId58" Type="http://schemas.openxmlformats.org/officeDocument/2006/relationships/hyperlink" Target="https://mogu-pisat.ru/stat/rasbor_poletov/?ELEMENT_ID=180778" TargetMode="External"/><Relationship Id="rId5" Type="http://schemas.openxmlformats.org/officeDocument/2006/relationships/hyperlink" Target="https://m.edsoo.ru/7f41c7e2" TargetMode="External"/><Relationship Id="rId61" Type="http://schemas.openxmlformats.org/officeDocument/2006/relationships/theme" Target="theme/theme1.xml"/><Relationship Id="rId19" Type="http://schemas.openxmlformats.org/officeDocument/2006/relationships/hyperlink" Target="https://m.edsoo.ru/7f41c7e2" TargetMode="External"/><Relationship Id="rId14" Type="http://schemas.openxmlformats.org/officeDocument/2006/relationships/hyperlink" Target="https://m.edsoo.ru/7f41c7e2" TargetMode="External"/><Relationship Id="rId22" Type="http://schemas.openxmlformats.org/officeDocument/2006/relationships/hyperlink" Target="https://m.edsoo.ru/7f41c7e2" TargetMode="External"/><Relationship Id="rId27" Type="http://schemas.openxmlformats.org/officeDocument/2006/relationships/hyperlink" Target="https://m.edsoo.ru/fbab04e8" TargetMode="External"/><Relationship Id="rId30" Type="http://schemas.openxmlformats.org/officeDocument/2006/relationships/hyperlink" Target="https://m.edsoo.ru/fbab04e8" TargetMode="External"/><Relationship Id="rId35" Type="http://schemas.openxmlformats.org/officeDocument/2006/relationships/hyperlink" Target="https://m.edsoo.ru/fbab04e8" TargetMode="External"/><Relationship Id="rId43" Type="http://schemas.openxmlformats.org/officeDocument/2006/relationships/hyperlink" Target="http://fcior.edu.ru" TargetMode="External"/><Relationship Id="rId48" Type="http://schemas.openxmlformats.org/officeDocument/2006/relationships/hyperlink" Target="http://www.gramma.ru" TargetMode="External"/><Relationship Id="rId56" Type="http://schemas.openxmlformats.org/officeDocument/2006/relationships/hyperlink" Target="http://www.urokirus.com" TargetMode="External"/><Relationship Id="rId8" Type="http://schemas.openxmlformats.org/officeDocument/2006/relationships/hyperlink" Target="https://m.edsoo.ru/7f41c7e2" TargetMode="External"/><Relationship Id="rId51" Type="http://schemas.openxmlformats.org/officeDocument/2006/relationships/hyperlink" Target="http://www.about-russian-language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c7e2" TargetMode="External"/><Relationship Id="rId17" Type="http://schemas.openxmlformats.org/officeDocument/2006/relationships/hyperlink" Target="https://m.edsoo.ru/7f41c7e2" TargetMode="External"/><Relationship Id="rId25" Type="http://schemas.openxmlformats.org/officeDocument/2006/relationships/hyperlink" Target="https://m.edsoo.ru/fbaadc98" TargetMode="External"/><Relationship Id="rId33" Type="http://schemas.openxmlformats.org/officeDocument/2006/relationships/hyperlink" Target="https://m.edsoo.ru/fbab04e8" TargetMode="External"/><Relationship Id="rId38" Type="http://schemas.openxmlformats.org/officeDocument/2006/relationships/hyperlink" Target="https://m.edsoo.ru/fbab04e8" TargetMode="External"/><Relationship Id="rId46" Type="http://schemas.openxmlformats.org/officeDocument/2006/relationships/hyperlink" Target="http://www.drofa.ru" TargetMode="External"/><Relationship Id="rId59" Type="http://schemas.openxmlformats.org/officeDocument/2006/relationships/hyperlink" Target="https://mogu-pisat.ru/webinar/raspisanie/" TargetMode="External"/><Relationship Id="rId20" Type="http://schemas.openxmlformats.org/officeDocument/2006/relationships/hyperlink" Target="https://m.edsoo.ru/7f41c7e2" TargetMode="External"/><Relationship Id="rId41" Type="http://schemas.openxmlformats.org/officeDocument/2006/relationships/hyperlink" Target="https://m.edsoo.ru/fbab318e" TargetMode="External"/><Relationship Id="rId54" Type="http://schemas.openxmlformats.org/officeDocument/2006/relationships/hyperlink" Target="http://www.orfografu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c7e2" TargetMode="External"/><Relationship Id="rId15" Type="http://schemas.openxmlformats.org/officeDocument/2006/relationships/hyperlink" Target="https://m.edsoo.ru/7f41c7e2" TargetMode="External"/><Relationship Id="rId23" Type="http://schemas.openxmlformats.org/officeDocument/2006/relationships/hyperlink" Target="https://m.edsoo.ru/7f41c7e2" TargetMode="External"/><Relationship Id="rId28" Type="http://schemas.openxmlformats.org/officeDocument/2006/relationships/hyperlink" Target="https://m.edsoo.ru/fbab04e8" TargetMode="External"/><Relationship Id="rId36" Type="http://schemas.openxmlformats.org/officeDocument/2006/relationships/hyperlink" Target="https://m.edsoo.ru/fbab04e8" TargetMode="External"/><Relationship Id="rId49" Type="http://schemas.openxmlformats.org/officeDocument/2006/relationships/hyperlink" Target="http://www.slovari.ru" TargetMode="External"/><Relationship Id="rId57" Type="http://schemas.openxmlformats.org/officeDocument/2006/relationships/hyperlink" Target="https://edu.mob-edu.ru/ui/" TargetMode="External"/><Relationship Id="rId10" Type="http://schemas.openxmlformats.org/officeDocument/2006/relationships/hyperlink" Target="https://m.edsoo.ru/7f41c7e2" TargetMode="External"/><Relationship Id="rId31" Type="http://schemas.openxmlformats.org/officeDocument/2006/relationships/hyperlink" Target="https://m.edsoo.ru/fbab04e8" TargetMode="External"/><Relationship Id="rId44" Type="http://schemas.openxmlformats.org/officeDocument/2006/relationships/hyperlink" Target="http://school-collection.edu.ru" TargetMode="External"/><Relationship Id="rId52" Type="http://schemas.openxmlformats.org/officeDocument/2006/relationships/hyperlink" Target="http://www.languages-study.com/russian.html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7e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31</Pages>
  <Words>6278</Words>
  <Characters>35789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 Блощинская</cp:lastModifiedBy>
  <cp:revision>16</cp:revision>
  <dcterms:created xsi:type="dcterms:W3CDTF">2023-07-12T05:47:00Z</dcterms:created>
  <dcterms:modified xsi:type="dcterms:W3CDTF">2023-09-14T21:15:00Z</dcterms:modified>
</cp:coreProperties>
</file>